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675"/>
        <w:gridCol w:w="1985"/>
        <w:gridCol w:w="535"/>
        <w:gridCol w:w="1308"/>
        <w:gridCol w:w="347"/>
        <w:gridCol w:w="1944"/>
        <w:gridCol w:w="260"/>
        <w:gridCol w:w="1729"/>
        <w:gridCol w:w="3090"/>
        <w:gridCol w:w="2268"/>
      </w:tblGrid>
      <w:tr w:rsidR="00FB29F3" w:rsidRPr="00AD561C" w:rsidTr="00436456">
        <w:tc>
          <w:tcPr>
            <w:tcW w:w="14141" w:type="dxa"/>
            <w:gridSpan w:val="10"/>
          </w:tcPr>
          <w:p w:rsidR="00322960" w:rsidRPr="00AD561C" w:rsidRDefault="00322960" w:rsidP="003229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D8E" w:rsidRDefault="006D3D8E" w:rsidP="00322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8E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2733675" cy="685800"/>
                  <wp:effectExtent l="19050" t="0" r="9525" b="0"/>
                  <wp:docPr id="2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D8E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857375" cy="752475"/>
                  <wp:effectExtent l="19050" t="0" r="9525" b="0"/>
                  <wp:docPr id="2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3D8E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685925" cy="631223"/>
                  <wp:effectExtent l="19050" t="0" r="0" b="0"/>
                  <wp:docPr id="27" name="Obraz 2" descr="Powiat Polic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wiat Polic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866" cy="68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D8E" w:rsidRDefault="006D3D8E" w:rsidP="00322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960" w:rsidRPr="00AD561C" w:rsidRDefault="00322960" w:rsidP="00322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LISTA </w:t>
            </w:r>
            <w:r w:rsidR="00FB29F3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JEDNOSTEK NIEODPŁATNEGO PORADNICTWA</w:t>
            </w:r>
          </w:p>
          <w:p w:rsidR="00FB29F3" w:rsidRDefault="00FB29F3" w:rsidP="003229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DOSTĘPNEGO DLA MIESZKAŃCÓW POWIATU</w:t>
            </w:r>
            <w:r w:rsidR="00322960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POLICKIEGO</w:t>
            </w:r>
          </w:p>
          <w:p w:rsidR="00AD561C" w:rsidRPr="00AD561C" w:rsidRDefault="00AD561C" w:rsidP="003229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2960" w:rsidRPr="00AD561C" w:rsidRDefault="00322960" w:rsidP="0056085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F3" w:rsidRPr="00AD561C" w:rsidTr="00436456">
        <w:trPr>
          <w:trHeight w:val="567"/>
        </w:trPr>
        <w:tc>
          <w:tcPr>
            <w:tcW w:w="675" w:type="dxa"/>
          </w:tcPr>
          <w:p w:rsidR="00FB29F3" w:rsidRPr="00AD561C" w:rsidRDefault="00FB29F3" w:rsidP="00FE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9F3" w:rsidRPr="00AD561C" w:rsidRDefault="00BD1828" w:rsidP="00FE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B29F3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1985" w:type="dxa"/>
          </w:tcPr>
          <w:p w:rsidR="00560850" w:rsidRPr="00AD561C" w:rsidRDefault="00FB29F3" w:rsidP="00FE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  <w:p w:rsidR="00FB29F3" w:rsidRPr="00AD561C" w:rsidRDefault="00FB29F3" w:rsidP="00FE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JEDNOSTKI</w:t>
            </w:r>
          </w:p>
        </w:tc>
        <w:tc>
          <w:tcPr>
            <w:tcW w:w="1843" w:type="dxa"/>
            <w:gridSpan w:val="2"/>
          </w:tcPr>
          <w:p w:rsidR="00FB29F3" w:rsidRPr="00AD561C" w:rsidRDefault="00FB29F3" w:rsidP="00FE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560850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850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NR TEL.</w:t>
            </w:r>
          </w:p>
        </w:tc>
        <w:tc>
          <w:tcPr>
            <w:tcW w:w="2551" w:type="dxa"/>
            <w:gridSpan w:val="3"/>
          </w:tcPr>
          <w:p w:rsidR="00FB29F3" w:rsidRPr="00AD561C" w:rsidRDefault="00560850" w:rsidP="00FE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STRONA INTERNETOWA</w:t>
            </w:r>
          </w:p>
          <w:p w:rsidR="00560850" w:rsidRPr="00AD561C" w:rsidRDefault="00560850" w:rsidP="00FE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1729" w:type="dxa"/>
          </w:tcPr>
          <w:p w:rsidR="00FB29F3" w:rsidRPr="00AD561C" w:rsidRDefault="00FB29F3" w:rsidP="0013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32CAF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 </w:t>
            </w:r>
            <w:r w:rsidR="00132CAF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GODZINY</w:t>
            </w:r>
          </w:p>
          <w:p w:rsidR="00AE75D7" w:rsidRPr="00AD561C" w:rsidRDefault="00AE75D7" w:rsidP="0013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OTWARCIA</w:t>
            </w:r>
          </w:p>
        </w:tc>
        <w:tc>
          <w:tcPr>
            <w:tcW w:w="3090" w:type="dxa"/>
          </w:tcPr>
          <w:p w:rsidR="00AE75D7" w:rsidRPr="00AD561C" w:rsidRDefault="00AE75D7" w:rsidP="0056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</w:t>
            </w:r>
          </w:p>
          <w:p w:rsidR="00FB29F3" w:rsidRPr="00AD561C" w:rsidRDefault="00AE75D7" w:rsidP="0056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PORADNICTWA</w:t>
            </w:r>
          </w:p>
        </w:tc>
        <w:tc>
          <w:tcPr>
            <w:tcW w:w="2268" w:type="dxa"/>
          </w:tcPr>
          <w:p w:rsidR="00FB29F3" w:rsidRPr="00AD561C" w:rsidRDefault="00AE75D7" w:rsidP="0013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DOSTĘPU </w:t>
            </w:r>
            <w:r w:rsid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DO USŁUGI</w:t>
            </w:r>
          </w:p>
        </w:tc>
      </w:tr>
      <w:tr w:rsidR="00FB29F3" w:rsidRPr="00AD561C" w:rsidTr="00436456">
        <w:tc>
          <w:tcPr>
            <w:tcW w:w="14141" w:type="dxa"/>
            <w:gridSpan w:val="10"/>
          </w:tcPr>
          <w:p w:rsidR="00A23C0C" w:rsidRPr="00AD561C" w:rsidRDefault="00A23C0C" w:rsidP="00BE2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2A45" w:rsidRPr="00AD561C" w:rsidRDefault="007A2A45" w:rsidP="00AD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PORADNICTWO RODZINNE, Z ZAKRESU </w:t>
            </w:r>
            <w:r w:rsidR="00AB04FD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POMOC</w:t>
            </w: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="00AB04FD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SPOŁECZN</w:t>
            </w: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EJ, W SPRAWIE PRZECIWDZIAŁANIA PRZEMOCY </w:t>
            </w:r>
            <w:r w:rsid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W RODZINIE,</w:t>
            </w:r>
            <w:r w:rsid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W RAMACH INTERWENCJI KRYZYSOWEJ</w:t>
            </w:r>
            <w:r w:rsidR="00560850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</w:t>
            </w: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DLA OSÓB POKRZYWDZONYCH PRZESTĘPSTWEM</w:t>
            </w:r>
          </w:p>
          <w:p w:rsidR="00A23C0C" w:rsidRPr="00AD561C" w:rsidRDefault="00A23C0C" w:rsidP="00BE2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9F3" w:rsidRPr="00AD561C" w:rsidTr="00436456">
        <w:tc>
          <w:tcPr>
            <w:tcW w:w="675" w:type="dxa"/>
          </w:tcPr>
          <w:p w:rsidR="00FB29F3" w:rsidRPr="00AD561C" w:rsidRDefault="00505E65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29F3" w:rsidRPr="00AD561C" w:rsidRDefault="00CF059B" w:rsidP="00BE0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Ośrodek Pomocy </w:t>
            </w:r>
            <w:r w:rsidR="00FB29F3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Społecznej </w:t>
            </w:r>
            <w:r w:rsidR="00297245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29F3" w:rsidRPr="00AD561C">
              <w:rPr>
                <w:rFonts w:ascii="Times New Roman" w:hAnsi="Times New Roman" w:cs="Times New Roman"/>
                <w:sz w:val="24"/>
                <w:szCs w:val="24"/>
              </w:rPr>
              <w:t>w Policach</w:t>
            </w:r>
          </w:p>
        </w:tc>
        <w:tc>
          <w:tcPr>
            <w:tcW w:w="1843" w:type="dxa"/>
            <w:gridSpan w:val="2"/>
          </w:tcPr>
          <w:p w:rsidR="00FB29F3" w:rsidRPr="00AD561C" w:rsidRDefault="00FB29F3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A2A45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l. Siedlecka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2a </w:t>
            </w:r>
          </w:p>
          <w:p w:rsidR="00FB29F3" w:rsidRDefault="00FB29F3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72-010 Police</w:t>
            </w:r>
          </w:p>
          <w:p w:rsidR="00AD561C" w:rsidRPr="00AD561C" w:rsidRDefault="00AD561C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850" w:rsidRPr="00AD561C" w:rsidRDefault="00560850" w:rsidP="00BE0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91 42 43</w:t>
            </w:r>
            <w:r w:rsidR="00297245" w:rsidRPr="00AD56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551" w:type="dxa"/>
            <w:gridSpan w:val="3"/>
          </w:tcPr>
          <w:p w:rsidR="00AE75D7" w:rsidRPr="00AD561C" w:rsidRDefault="00836B64" w:rsidP="00AD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AE75D7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ops.police.pl</w:t>
              </w:r>
            </w:hyperlink>
            <w:r w:rsidR="00935843" w:rsidRPr="00AD561C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AE75D7" w:rsidRPr="00AD561C" w:rsidRDefault="00AE75D7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F3" w:rsidRPr="00AD561C" w:rsidRDefault="00836B64" w:rsidP="00BE0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560850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ops@police.pl</w:t>
              </w:r>
            </w:hyperlink>
          </w:p>
        </w:tc>
        <w:tc>
          <w:tcPr>
            <w:tcW w:w="1729" w:type="dxa"/>
          </w:tcPr>
          <w:p w:rsidR="00FB29F3" w:rsidRPr="00AD561C" w:rsidRDefault="00AE75D7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29F3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oniedziałek </w:t>
            </w:r>
          </w:p>
          <w:p w:rsidR="00FB29F3" w:rsidRPr="00AD561C" w:rsidRDefault="00FB29F3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7:30-15:30</w:t>
            </w:r>
          </w:p>
          <w:p w:rsidR="00FB29F3" w:rsidRPr="00AD561C" w:rsidRDefault="00AE75D7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B29F3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torek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9F3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29F3" w:rsidRPr="00AD561C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  <w:p w:rsidR="00FB29F3" w:rsidRPr="00AD561C" w:rsidRDefault="00FB29F3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7:00-15:00</w:t>
            </w:r>
          </w:p>
        </w:tc>
        <w:tc>
          <w:tcPr>
            <w:tcW w:w="3090" w:type="dxa"/>
          </w:tcPr>
          <w:p w:rsidR="00960321" w:rsidRPr="00AD561C" w:rsidRDefault="00297245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E75D7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bezpieczenie społeczne </w:t>
            </w:r>
            <w:r w:rsidR="00AE75D7"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świadczenia socjalne, </w:t>
            </w:r>
            <w:r w:rsidR="00AE75D7"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 m.in. praca socjalna - pomoc bezdomnym, usługi opiekuńcze, dodatki mieszkaniowe,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pomoc dla ofiar przemocy, </w:t>
            </w:r>
            <w:r w:rsidR="00AE75D7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świadczenia rodzinne, fundusz alimentacyjny </w:t>
            </w:r>
            <w:r w:rsidR="00AE75D7"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oraz Rodzina 500+</w:t>
            </w:r>
            <w:r w:rsidR="003F5386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1604" w:rsidRPr="00AD561C" w:rsidRDefault="00022D50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usług </w:t>
            </w:r>
            <w:r w:rsidR="00297245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mogą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skorzystać </w:t>
            </w:r>
            <w:r w:rsidR="00297245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97245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rodziny, które znalazły się w trudne</w:t>
            </w:r>
            <w:r w:rsidR="00E15F87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sytuacji życiowej, której nie s</w:t>
            </w:r>
            <w:r w:rsidR="00297245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 w stanie pokonać wykorzystu</w:t>
            </w:r>
            <w:r w:rsidR="006D3D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jąc własne uprawnienia, zasoby </w:t>
            </w:r>
            <w:r w:rsidR="00297245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możliwości.</w:t>
            </w:r>
          </w:p>
        </w:tc>
      </w:tr>
      <w:tr w:rsidR="000D5964" w:rsidRPr="00AD561C" w:rsidTr="00436456">
        <w:tc>
          <w:tcPr>
            <w:tcW w:w="675" w:type="dxa"/>
          </w:tcPr>
          <w:p w:rsidR="000D5964" w:rsidRPr="00AD561C" w:rsidRDefault="00297245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964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D5964" w:rsidRPr="00AD561C" w:rsidRDefault="000D5964" w:rsidP="000D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Ośrodek Pomocy Społecznej </w:t>
            </w:r>
            <w:r w:rsidR="00AD561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w Nowym Warpnie</w:t>
            </w:r>
          </w:p>
        </w:tc>
        <w:tc>
          <w:tcPr>
            <w:tcW w:w="1843" w:type="dxa"/>
            <w:gridSpan w:val="2"/>
          </w:tcPr>
          <w:p w:rsidR="00297245" w:rsidRPr="00AD561C" w:rsidRDefault="00297245" w:rsidP="00BE230F">
            <w:pPr>
              <w:jc w:val="center"/>
              <w:rPr>
                <w:rFonts w:ascii="Times New Roman" w:hAnsi="Times New Roman" w:cs="Times New Roman"/>
              </w:rPr>
            </w:pPr>
            <w:r w:rsidRPr="00AD561C">
              <w:rPr>
                <w:rFonts w:ascii="Times New Roman" w:hAnsi="Times New Roman" w:cs="Times New Roman"/>
              </w:rPr>
              <w:t>ul. Kościuszki 3</w:t>
            </w:r>
            <w:r w:rsidR="00CF059B" w:rsidRPr="00AD561C">
              <w:rPr>
                <w:rFonts w:ascii="Times New Roman" w:hAnsi="Times New Roman" w:cs="Times New Roman"/>
              </w:rPr>
              <w:t>a</w:t>
            </w:r>
            <w:r w:rsidRPr="00AD561C">
              <w:rPr>
                <w:rFonts w:ascii="Times New Roman" w:hAnsi="Times New Roman" w:cs="Times New Roman"/>
              </w:rPr>
              <w:t xml:space="preserve"> </w:t>
            </w:r>
          </w:p>
          <w:p w:rsidR="000D5964" w:rsidRDefault="000D5964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72-022 Nowe Warpno</w:t>
            </w:r>
          </w:p>
          <w:p w:rsidR="00AD561C" w:rsidRPr="00AD561C" w:rsidRDefault="00AD561C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45" w:rsidRPr="00AD561C" w:rsidRDefault="00297245" w:rsidP="00CF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91 312 97 06</w:t>
            </w:r>
          </w:p>
        </w:tc>
        <w:tc>
          <w:tcPr>
            <w:tcW w:w="2551" w:type="dxa"/>
            <w:gridSpan w:val="3"/>
          </w:tcPr>
          <w:p w:rsidR="00297245" w:rsidRPr="00AD561C" w:rsidRDefault="00836B64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059B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bip.ops.nowewarpno.pl</w:t>
              </w:r>
            </w:hyperlink>
          </w:p>
          <w:p w:rsidR="00CF059B" w:rsidRPr="00AD561C" w:rsidRDefault="00CF059B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64" w:rsidRPr="00AD561C" w:rsidRDefault="00836B64" w:rsidP="00CF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7245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ops@nowewarpno.pl</w:t>
              </w:r>
            </w:hyperlink>
          </w:p>
        </w:tc>
        <w:tc>
          <w:tcPr>
            <w:tcW w:w="1729" w:type="dxa"/>
          </w:tcPr>
          <w:p w:rsidR="000D5964" w:rsidRPr="00AD561C" w:rsidRDefault="00CF059B" w:rsidP="0023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D5964" w:rsidRPr="00AD561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:rsidR="000D5964" w:rsidRPr="00AD561C" w:rsidRDefault="000D5964" w:rsidP="0023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297245" w:rsidRPr="00AD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D5964" w:rsidRPr="00AD561C" w:rsidRDefault="00297245" w:rsidP="0023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D5964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torek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64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D5964" w:rsidRPr="00AD561C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  <w:p w:rsidR="000D5964" w:rsidRPr="00AD561C" w:rsidRDefault="000D5964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297245" w:rsidRPr="00AD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D0741B" w:rsidRPr="00AD561C" w:rsidRDefault="00D0741B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1B" w:rsidRPr="00AD561C" w:rsidRDefault="00D0741B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1B" w:rsidRPr="00AD561C" w:rsidRDefault="00D0741B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1B" w:rsidRPr="00AD561C" w:rsidRDefault="00D0741B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1B" w:rsidRPr="00AD561C" w:rsidRDefault="00D0741B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1B" w:rsidRPr="00AD561C" w:rsidRDefault="00D0741B" w:rsidP="0029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0D5964" w:rsidRPr="00AD561C" w:rsidRDefault="003F5386" w:rsidP="003F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Zabezpieczenie społeczne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świadczenia socjalne,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 m.in. praca socjalna - pomoc bezdomnym, usługi opiekuńcze, dodatki mieszkaniowe, dodatki energetyczne, pomoc dla ofiar przemocy, świadczenia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</w:t>
            </w:r>
            <w:r w:rsidR="00E24D80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dzinne, fundusz alimentacyjny,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Rodzina 500+</w:t>
            </w:r>
            <w:r w:rsidR="0094046B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, stypendia szkolne oraz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Karta Dużej Rodziny</w:t>
            </w:r>
            <w:r w:rsidR="00FC3687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0741B" w:rsidRPr="00AD561C" w:rsidRDefault="00022D50" w:rsidP="00D07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usług mogą skorzystać osoby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rodziny, które znalazły się w trudnej sytuacji życiowej, której nie </w:t>
            </w:r>
            <w:r w:rsidR="00E15F87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są w stanie pokonać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</w:t>
            </w:r>
            <w:r w:rsidR="006D3D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jąc </w:t>
            </w:r>
            <w:r w:rsidR="006D3D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własne uprawnienia, zasoby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możliwości.</w:t>
            </w:r>
          </w:p>
        </w:tc>
      </w:tr>
      <w:tr w:rsidR="00EF26E6" w:rsidRPr="00AD561C" w:rsidTr="00436456">
        <w:trPr>
          <w:trHeight w:val="2538"/>
        </w:trPr>
        <w:tc>
          <w:tcPr>
            <w:tcW w:w="675" w:type="dxa"/>
          </w:tcPr>
          <w:p w:rsidR="00EF26E6" w:rsidRPr="00AD561C" w:rsidRDefault="00CF059B" w:rsidP="0050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302E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059B" w:rsidRPr="00AD561C" w:rsidRDefault="00EF26E6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Ośrodek Pomocy Społecznej </w:t>
            </w:r>
          </w:p>
          <w:p w:rsidR="00EF26E6" w:rsidRPr="00AD561C" w:rsidRDefault="00EF26E6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w Dobrej</w:t>
            </w:r>
          </w:p>
        </w:tc>
        <w:tc>
          <w:tcPr>
            <w:tcW w:w="1843" w:type="dxa"/>
            <w:gridSpan w:val="2"/>
          </w:tcPr>
          <w:p w:rsidR="00CF059B" w:rsidRPr="00AD561C" w:rsidRDefault="00CF059B" w:rsidP="00FB69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lang w:eastAsia="pl-PL"/>
              </w:rPr>
              <w:t>ul. Graniczna 24a</w:t>
            </w:r>
          </w:p>
          <w:p w:rsidR="00EF26E6" w:rsidRDefault="00A54AC5" w:rsidP="00FB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72-003 Dobra</w:t>
            </w:r>
          </w:p>
          <w:p w:rsidR="00AD561C" w:rsidRPr="00AD561C" w:rsidRDefault="00AD561C" w:rsidP="00FB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59B" w:rsidRPr="00AD561C" w:rsidRDefault="00CF059B" w:rsidP="00CF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91 311 33 93</w:t>
            </w:r>
          </w:p>
          <w:p w:rsidR="00CF059B" w:rsidRPr="00AD561C" w:rsidRDefault="00CF059B" w:rsidP="00CF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3"/>
          </w:tcPr>
          <w:p w:rsidR="00A54AC5" w:rsidRPr="00AD561C" w:rsidRDefault="00836B64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F059B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opsdobra.pl</w:t>
              </w:r>
            </w:hyperlink>
          </w:p>
          <w:p w:rsidR="00CF059B" w:rsidRPr="00AD561C" w:rsidRDefault="00CF059B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B" w:rsidRPr="00AD561C" w:rsidRDefault="00836B64" w:rsidP="00FB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CF059B" w:rsidRPr="00AD561C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osrodek@opsdobra.pl</w:t>
              </w:r>
            </w:hyperlink>
          </w:p>
        </w:tc>
        <w:tc>
          <w:tcPr>
            <w:tcW w:w="1729" w:type="dxa"/>
          </w:tcPr>
          <w:p w:rsidR="00CF059B" w:rsidRPr="00AD561C" w:rsidRDefault="00CF059B" w:rsidP="00CF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F059B" w:rsidRPr="00AD561C" w:rsidRDefault="00CF059B" w:rsidP="00CF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8.00- </w:t>
            </w:r>
            <w:r w:rsidR="003058AE" w:rsidRPr="00AD561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wtorek</w:t>
            </w:r>
          </w:p>
          <w:p w:rsidR="00CF059B" w:rsidRPr="00AD561C" w:rsidRDefault="003058AE" w:rsidP="00CF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059B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59B" w:rsidRPr="00AD561C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  <w:r w:rsidR="00CF059B"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środa</w:t>
            </w:r>
            <w:r w:rsidR="00022D50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9B" w:rsidRPr="00AD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D50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9B" w:rsidRPr="00AD561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A54AC5" w:rsidRPr="00AD561C" w:rsidRDefault="00CF059B" w:rsidP="00CF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7.00-15.00</w:t>
            </w:r>
          </w:p>
        </w:tc>
        <w:tc>
          <w:tcPr>
            <w:tcW w:w="3090" w:type="dxa"/>
          </w:tcPr>
          <w:p w:rsidR="0096302E" w:rsidRPr="00AD561C" w:rsidRDefault="00372181" w:rsidP="0037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Zabezpieczenie społeczne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świadczenia socjalne,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w tym m.in. praca socjalna dodatki mieszkaniowe, dodatki energetyczne, świadczenia rodzinne, pielęgnacyjne oraz wychowawcze -Rodzina 500+.</w:t>
            </w:r>
          </w:p>
        </w:tc>
        <w:tc>
          <w:tcPr>
            <w:tcW w:w="2268" w:type="dxa"/>
          </w:tcPr>
          <w:p w:rsidR="00960321" w:rsidRPr="00AD561C" w:rsidRDefault="00022D50" w:rsidP="009603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usług mogą skorzystać osoby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rodziny, które znalazły się w trudnej sytuacji życiowej, której nie są w stanie pokonać wykorzystu</w:t>
            </w:r>
            <w:r w:rsidR="006D3D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jąc własne uprawnienia, zasoby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możliwości.</w:t>
            </w:r>
          </w:p>
        </w:tc>
      </w:tr>
      <w:tr w:rsidR="001E3D6F" w:rsidRPr="00AD561C" w:rsidTr="00436456">
        <w:trPr>
          <w:trHeight w:val="70"/>
        </w:trPr>
        <w:tc>
          <w:tcPr>
            <w:tcW w:w="675" w:type="dxa"/>
          </w:tcPr>
          <w:p w:rsidR="001E3D6F" w:rsidRPr="00AD561C" w:rsidRDefault="00CF059B" w:rsidP="0050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D6F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10A0C" w:rsidRPr="00AD561C" w:rsidRDefault="001E3D6F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Ośrodek Pomocy Społecznej 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Kołbaskowie     </w:t>
            </w:r>
          </w:p>
          <w:p w:rsidR="00510A0C" w:rsidRPr="00AD561C" w:rsidRDefault="00510A0C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0C" w:rsidRPr="00AD561C" w:rsidRDefault="00510A0C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0C" w:rsidRPr="00AD561C" w:rsidRDefault="00510A0C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0C" w:rsidRPr="00AD561C" w:rsidRDefault="00510A0C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0C" w:rsidRPr="00AD561C" w:rsidRDefault="00510A0C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6F" w:rsidRPr="00AD561C" w:rsidRDefault="001E3D6F" w:rsidP="0051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843" w:type="dxa"/>
            <w:gridSpan w:val="2"/>
          </w:tcPr>
          <w:p w:rsidR="001E3D6F" w:rsidRPr="00AD561C" w:rsidRDefault="001E3D6F" w:rsidP="00FB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Rosówek 16,</w:t>
            </w:r>
          </w:p>
          <w:p w:rsidR="001E3D6F" w:rsidRDefault="001E3D6F" w:rsidP="00FB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72-001 Kołbaskowo</w:t>
            </w:r>
          </w:p>
          <w:p w:rsidR="00AD561C" w:rsidRPr="00AD561C" w:rsidRDefault="00AD561C" w:rsidP="00FB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59B" w:rsidRPr="00AD561C" w:rsidRDefault="00CF059B" w:rsidP="0002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91 311 95 92</w:t>
            </w:r>
          </w:p>
        </w:tc>
        <w:tc>
          <w:tcPr>
            <w:tcW w:w="2551" w:type="dxa"/>
            <w:gridSpan w:val="3"/>
          </w:tcPr>
          <w:p w:rsidR="00022D50" w:rsidRPr="00AD561C" w:rsidRDefault="00836B64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2D50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gops.kolbaskowo.pl</w:t>
              </w:r>
            </w:hyperlink>
          </w:p>
          <w:p w:rsidR="00022D50" w:rsidRPr="00AD561C" w:rsidRDefault="00022D50" w:rsidP="00FB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50" w:rsidRPr="00AD561C" w:rsidRDefault="00836B64" w:rsidP="0002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22D50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gops@kolbaskowo.pl</w:t>
              </w:r>
            </w:hyperlink>
          </w:p>
        </w:tc>
        <w:tc>
          <w:tcPr>
            <w:tcW w:w="1729" w:type="dxa"/>
          </w:tcPr>
          <w:p w:rsidR="001E3D6F" w:rsidRPr="00AD561C" w:rsidRDefault="00022D50" w:rsidP="0013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E3D6F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oniedziałek</w:t>
            </w:r>
          </w:p>
          <w:p w:rsidR="001E3D6F" w:rsidRPr="00AD561C" w:rsidRDefault="001E3D6F" w:rsidP="00FB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9.00</w:t>
            </w:r>
            <w:r w:rsidR="00022D50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22D50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22D50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E3D6F" w:rsidRPr="00AD561C" w:rsidRDefault="001E3D6F" w:rsidP="00FB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22D50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torek - </w:t>
            </w:r>
            <w:r w:rsidR="00022D50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iątek </w:t>
            </w:r>
          </w:p>
          <w:p w:rsidR="001E3D6F" w:rsidRPr="00AD561C" w:rsidRDefault="00022D50" w:rsidP="0002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1E3D6F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00-</w:t>
            </w:r>
            <w:r w:rsidR="001E3D6F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1E3D6F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10A0C" w:rsidRPr="00AD561C" w:rsidRDefault="00510A0C" w:rsidP="0002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0A0C" w:rsidRPr="00AD561C" w:rsidRDefault="00510A0C" w:rsidP="0002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0A0C" w:rsidRPr="00AD561C" w:rsidRDefault="00510A0C" w:rsidP="0002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0A0C" w:rsidRPr="00AD561C" w:rsidRDefault="00510A0C" w:rsidP="0002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0A0C" w:rsidRPr="00AD561C" w:rsidRDefault="00510A0C" w:rsidP="0051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60321" w:rsidRPr="00AD561C" w:rsidRDefault="00D03AEE" w:rsidP="006D3D8E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Zabezpieczenie społeczne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świadczenia socjalne,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 m.in. praca socjalna - pomoc bezdomnym, usługi opiekuńcze, dodatki mieszkaniowe, pomoc dla ofiar przemocy, świadczenia rodzinne, fundusz alimentacyjny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oraz Rodzina 500+.</w:t>
            </w:r>
          </w:p>
        </w:tc>
        <w:tc>
          <w:tcPr>
            <w:tcW w:w="2268" w:type="dxa"/>
          </w:tcPr>
          <w:p w:rsidR="001E3D6F" w:rsidRPr="00AD561C" w:rsidRDefault="00C1285D" w:rsidP="00C1285D">
            <w:pPr>
              <w:spacing w:before="100" w:beforeAutospacing="1" w:after="100" w:afterAutospacing="1"/>
              <w:jc w:val="center"/>
              <w:rPr>
                <w:rStyle w:val="apple-converted-space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usług mogą skorzystać osoby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rodziny, które znalazły się w trudnej sytuacji życiowej, której nie są w stanie pokonać wykorzystu</w:t>
            </w:r>
            <w:r w:rsidR="006D3D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jąc własne uprawnienia, zasoby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możliwości.</w:t>
            </w:r>
          </w:p>
        </w:tc>
      </w:tr>
      <w:tr w:rsidR="00697922" w:rsidRPr="00AD561C" w:rsidTr="00586D72">
        <w:trPr>
          <w:trHeight w:val="2106"/>
        </w:trPr>
        <w:tc>
          <w:tcPr>
            <w:tcW w:w="675" w:type="dxa"/>
          </w:tcPr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85" w:type="dxa"/>
          </w:tcPr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Ośrodek wsparcia</w:t>
            </w:r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Dom dla Samotnych Matek</w:t>
            </w:r>
            <w:r w:rsidR="00BE099B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Dziećmi</w:t>
            </w:r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Monar-Markot</w:t>
            </w:r>
            <w:proofErr w:type="spellEnd"/>
          </w:p>
          <w:p w:rsidR="00697922" w:rsidRPr="00AD561C" w:rsidRDefault="00697922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Policach</w:t>
            </w:r>
          </w:p>
        </w:tc>
        <w:tc>
          <w:tcPr>
            <w:tcW w:w="1843" w:type="dxa"/>
            <w:gridSpan w:val="2"/>
          </w:tcPr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Kosynierów Gdyńskich 25</w:t>
            </w:r>
          </w:p>
          <w:p w:rsidR="00697922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72-010 Police</w:t>
            </w:r>
          </w:p>
          <w:p w:rsidR="00AD561C" w:rsidRPr="00AD561C" w:rsidRDefault="00AD561C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97922" w:rsidRPr="00AD561C" w:rsidRDefault="00697922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91 317 65 91</w:t>
            </w:r>
          </w:p>
        </w:tc>
        <w:tc>
          <w:tcPr>
            <w:tcW w:w="2551" w:type="dxa"/>
            <w:gridSpan w:val="3"/>
          </w:tcPr>
          <w:p w:rsidR="00697922" w:rsidRPr="00AD561C" w:rsidRDefault="00836B64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19" w:history="1">
              <w:r w:rsidR="00697922" w:rsidRPr="00AD56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pl-PL"/>
                </w:rPr>
                <w:t>www.dsm.police.pl</w:t>
              </w:r>
            </w:hyperlink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97922" w:rsidRPr="00AD561C" w:rsidRDefault="00836B64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97922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police@monar.org</w:t>
              </w:r>
            </w:hyperlink>
          </w:p>
        </w:tc>
        <w:tc>
          <w:tcPr>
            <w:tcW w:w="1729" w:type="dxa"/>
          </w:tcPr>
          <w:p w:rsidR="00697922" w:rsidRPr="00AD561C" w:rsidRDefault="00697922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Całodobowo</w:t>
            </w:r>
          </w:p>
        </w:tc>
        <w:tc>
          <w:tcPr>
            <w:tcW w:w="3090" w:type="dxa"/>
          </w:tcPr>
          <w:p w:rsidR="00960321" w:rsidRPr="00AD561C" w:rsidRDefault="00697922" w:rsidP="0058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Zapewnienie całodobowego, okresowego pobytu matkom </w:t>
            </w:r>
            <w:r w:rsidR="00BE099B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682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z małoletnimi dziećmi </w:t>
            </w:r>
            <w:r w:rsidR="00BE099B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i kobietom </w:t>
            </w:r>
            <w:r w:rsidR="00BE099B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w ciąży, znajdującym się m.in.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w sytuacji kryzysowej, pozbawionych </w:t>
            </w:r>
            <w:r w:rsidR="00BE099B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materialnych środków </w:t>
            </w:r>
            <w:r w:rsidR="0035682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do życia oraz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bezdomny</w:t>
            </w:r>
            <w:r w:rsidR="0035682A" w:rsidRPr="00AD561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7922" w:rsidRPr="00AD561C" w:rsidRDefault="00697922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 usług mogą skorzystać przede wszystkim ofiary przemocy w rodzinie oraz znajdujące się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w inne nagłej i bardzo trudnej sytuacji życiowej.</w:t>
            </w:r>
          </w:p>
        </w:tc>
      </w:tr>
      <w:tr w:rsidR="00697922" w:rsidRPr="00AD561C" w:rsidTr="00BE099B">
        <w:trPr>
          <w:trHeight w:val="841"/>
        </w:trPr>
        <w:tc>
          <w:tcPr>
            <w:tcW w:w="675" w:type="dxa"/>
          </w:tcPr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985" w:type="dxa"/>
          </w:tcPr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Ośrodek wsparcia</w:t>
            </w:r>
          </w:p>
          <w:p w:rsidR="00697922" w:rsidRPr="00AD561C" w:rsidRDefault="00697922" w:rsidP="00BE0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Dom dl</w:t>
            </w:r>
            <w:r w:rsidR="00BE099B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 Matek </w:t>
            </w:r>
            <w:r w:rsidR="00BE099B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z Małoletnimi Dziećmi </w:t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Kobiet </w:t>
            </w:r>
            <w:r w:rsidR="00BE099B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Ciąży </w:t>
            </w:r>
            <w:r w:rsidR="00586D72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Karwowie</w:t>
            </w:r>
          </w:p>
        </w:tc>
        <w:tc>
          <w:tcPr>
            <w:tcW w:w="1843" w:type="dxa"/>
            <w:gridSpan w:val="2"/>
          </w:tcPr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Karwowo 12</w:t>
            </w:r>
          </w:p>
          <w:p w:rsidR="00697922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72-005 Przecław</w:t>
            </w:r>
          </w:p>
          <w:p w:rsidR="00AD561C" w:rsidRPr="00AD561C" w:rsidRDefault="00AD561C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97922" w:rsidRPr="00AD561C" w:rsidRDefault="003058AE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506 972</w:t>
            </w:r>
            <w:r w:rsid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2551" w:type="dxa"/>
            <w:gridSpan w:val="3"/>
          </w:tcPr>
          <w:p w:rsidR="00AD561C" w:rsidRPr="00AD561C" w:rsidRDefault="00AD561C" w:rsidP="00AD561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D561C">
              <w:rPr>
                <w:rFonts w:ascii="Times New Roman" w:hAnsi="Times New Roman" w:cs="Times New Roman"/>
                <w:u w:val="single"/>
              </w:rPr>
              <w:t>domdlamatek.pl/kontakt</w:t>
            </w:r>
          </w:p>
          <w:p w:rsidR="00AD561C" w:rsidRDefault="00AD561C" w:rsidP="00AD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2A" w:rsidRPr="00AD561C" w:rsidRDefault="003058AE" w:rsidP="00AD56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domdlamatek.karwowo@gmail.com</w:t>
            </w:r>
          </w:p>
          <w:p w:rsidR="0092334D" w:rsidRPr="00AD561C" w:rsidRDefault="0092334D" w:rsidP="009233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</w:tcPr>
          <w:p w:rsidR="00697922" w:rsidRPr="00AD561C" w:rsidRDefault="00697922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Całodobowo</w:t>
            </w:r>
          </w:p>
        </w:tc>
        <w:tc>
          <w:tcPr>
            <w:tcW w:w="3090" w:type="dxa"/>
          </w:tcPr>
          <w:p w:rsidR="00960321" w:rsidRPr="00AD561C" w:rsidRDefault="00697922" w:rsidP="00BE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Zapewnienie całodobowego, okresowego pobytu matkom </w:t>
            </w:r>
            <w:r w:rsidR="0035682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9B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z małoletnimi dziećmi </w:t>
            </w:r>
            <w:r w:rsidR="00BE099B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i kobietom w ciąży, znajdującym się m.in. </w:t>
            </w:r>
            <w:r w:rsidR="0035682A" w:rsidRPr="00AD561C">
              <w:rPr>
                <w:rFonts w:ascii="Times New Roman" w:hAnsi="Times New Roman" w:cs="Times New Roman"/>
                <w:sz w:val="24"/>
                <w:szCs w:val="24"/>
              </w:rPr>
              <w:t>w sytuacji kryzysowej, pozbawionych materialnych środków do życia, bezdomnych oraz znajdujących się w sytuacji przemocy domowej.</w:t>
            </w:r>
          </w:p>
        </w:tc>
        <w:tc>
          <w:tcPr>
            <w:tcW w:w="2268" w:type="dxa"/>
          </w:tcPr>
          <w:p w:rsidR="00697922" w:rsidRPr="00AD561C" w:rsidRDefault="00697922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Z usług mogą skorzystać matki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małoletnimi dziećmi oraz kobiety w ciąży dotknięte przemocą lub znajdujące się </w:t>
            </w:r>
            <w:r w:rsidR="00E15F87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56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w innej sytuacji kryzysowej.</w:t>
            </w:r>
          </w:p>
        </w:tc>
      </w:tr>
      <w:tr w:rsidR="00697922" w:rsidRPr="00AD561C" w:rsidTr="00436456">
        <w:trPr>
          <w:trHeight w:val="70"/>
        </w:trPr>
        <w:tc>
          <w:tcPr>
            <w:tcW w:w="675" w:type="dxa"/>
          </w:tcPr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85" w:type="dxa"/>
          </w:tcPr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Powiatowe Centrum Pomocy Rodzinie             </w:t>
            </w:r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Policach</w:t>
            </w:r>
          </w:p>
        </w:tc>
        <w:tc>
          <w:tcPr>
            <w:tcW w:w="1843" w:type="dxa"/>
            <w:gridSpan w:val="2"/>
          </w:tcPr>
          <w:p w:rsidR="00697922" w:rsidRDefault="00697922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ul. Szkolna 2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72-010 Police</w:t>
            </w:r>
          </w:p>
          <w:p w:rsidR="00AD561C" w:rsidRPr="00AD561C" w:rsidRDefault="00AD561C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22" w:rsidRPr="00AD561C" w:rsidRDefault="00697922" w:rsidP="001D4C9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91 317 02 28</w:t>
            </w:r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91 42 40 700</w:t>
            </w:r>
          </w:p>
        </w:tc>
        <w:tc>
          <w:tcPr>
            <w:tcW w:w="2551" w:type="dxa"/>
            <w:gridSpan w:val="3"/>
          </w:tcPr>
          <w:p w:rsidR="00697922" w:rsidRPr="00AD561C" w:rsidRDefault="00836B64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97922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pcpr.police.pl</w:t>
              </w:r>
            </w:hyperlink>
          </w:p>
          <w:p w:rsidR="00697922" w:rsidRPr="00AD561C" w:rsidRDefault="00697922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22" w:rsidRPr="00AD561C" w:rsidRDefault="00836B64" w:rsidP="001D4C9D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97922" w:rsidRPr="00AD561C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sekretariat@pcpr.police.pl</w:t>
              </w:r>
            </w:hyperlink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</w:tcPr>
          <w:p w:rsidR="00697922" w:rsidRPr="00AD561C" w:rsidRDefault="00697922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poniedziałek </w:t>
            </w:r>
          </w:p>
          <w:p w:rsidR="00697922" w:rsidRPr="00AD561C" w:rsidRDefault="00697922" w:rsidP="0092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7:30-16:00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wtorek -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czwartek 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7:30</w:t>
            </w:r>
            <w:r w:rsidR="0092334D" w:rsidRPr="00AD561C">
              <w:rPr>
                <w:rFonts w:ascii="Times New Roman" w:hAnsi="Times New Roman" w:cs="Times New Roman"/>
                <w:sz w:val="24"/>
                <w:szCs w:val="24"/>
              </w:rPr>
              <w:t>-15:30</w:t>
            </w:r>
            <w:r w:rsidR="0092334D"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piątek </w:t>
            </w:r>
            <w:r w:rsidR="0092334D"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7:30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3090" w:type="dxa"/>
          </w:tcPr>
          <w:p w:rsidR="00960321" w:rsidRPr="00AD561C" w:rsidRDefault="00697922" w:rsidP="0092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szeroko rozumianej pomocy przede wszystkim na rzecz dziecka </w:t>
            </w:r>
            <w:r w:rsidR="0092334D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rodziny oraz osób niepełnosprawnych, poprzez podejmowanie działań w zakresie wsparcia i świadczeń na rzecz pieczy zastępczej, poradnictwa specjalistycznego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interwencji kryzysowej oraz aktywizacji społecznej </w:t>
            </w:r>
            <w:r w:rsidR="0092334D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rehabilitacji osób niepełnosprawnych.</w:t>
            </w:r>
          </w:p>
        </w:tc>
        <w:tc>
          <w:tcPr>
            <w:tcW w:w="2268" w:type="dxa"/>
          </w:tcPr>
          <w:p w:rsidR="00697922" w:rsidRPr="00AD561C" w:rsidRDefault="00CF552C" w:rsidP="00DF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z zakresu</w:t>
            </w:r>
            <w:r w:rsidR="00DF57CB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wsparcia i świadczeń na rzecz pieczy zastępczej,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poradnictwa</w:t>
            </w:r>
            <w:r w:rsidR="00DF57CB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specjalistyczne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          i interwencji kryzysowej,</w:t>
            </w:r>
            <w:r w:rsidR="00DF57CB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aktywi</w:t>
            </w:r>
            <w:r w:rsidR="00960321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zacji społecznej i rehabilitacji</w:t>
            </w:r>
            <w:r w:rsidR="00DF57CB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 niepełnosprawnych.</w:t>
            </w:r>
          </w:p>
        </w:tc>
      </w:tr>
      <w:tr w:rsidR="00697922" w:rsidRPr="00AD561C" w:rsidTr="008D2F44">
        <w:trPr>
          <w:trHeight w:val="1876"/>
        </w:trPr>
        <w:tc>
          <w:tcPr>
            <w:tcW w:w="675" w:type="dxa"/>
          </w:tcPr>
          <w:p w:rsidR="00697922" w:rsidRPr="00AD561C" w:rsidRDefault="00CF552C" w:rsidP="001D4C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697922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97922" w:rsidRPr="00AD561C" w:rsidRDefault="00697922" w:rsidP="008D2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Ośrodek Pomocy dla Osób Pokrzywdzonych Przestępstwem </w:t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w Szczecinie      </w:t>
            </w:r>
          </w:p>
        </w:tc>
        <w:tc>
          <w:tcPr>
            <w:tcW w:w="1843" w:type="dxa"/>
            <w:gridSpan w:val="2"/>
          </w:tcPr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lang w:eastAsia="pl-PL"/>
              </w:rPr>
              <w:t>ul.</w:t>
            </w:r>
            <w:r w:rsidRPr="00AD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D561C">
              <w:rPr>
                <w:rFonts w:ascii="Times New Roman" w:eastAsia="Times New Roman" w:hAnsi="Times New Roman" w:cs="Times New Roman"/>
                <w:lang w:eastAsia="pl-PL"/>
              </w:rPr>
              <w:t>Energetyków 10</w:t>
            </w:r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70-656 Szczecin</w:t>
            </w:r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całodobowy telefon pomocy</w:t>
            </w:r>
          </w:p>
          <w:p w:rsidR="00960321" w:rsidRPr="00AD561C" w:rsidRDefault="00697922" w:rsidP="008D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663 606 609</w:t>
            </w:r>
          </w:p>
        </w:tc>
        <w:tc>
          <w:tcPr>
            <w:tcW w:w="2551" w:type="dxa"/>
            <w:gridSpan w:val="3"/>
          </w:tcPr>
          <w:p w:rsidR="00697922" w:rsidRPr="00AD561C" w:rsidRDefault="00836B64" w:rsidP="001D4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="00697922" w:rsidRPr="00AD561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sos.home.pl/kontakt</w:t>
              </w:r>
            </w:hyperlink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7922" w:rsidRPr="00AD561C" w:rsidRDefault="00E0111D" w:rsidP="00E011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biuro@sosdlarodziny.com </w:t>
            </w:r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922" w:rsidRPr="00AD561C" w:rsidRDefault="00697922" w:rsidP="001D4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922" w:rsidRPr="00AD561C" w:rsidRDefault="00697922" w:rsidP="001D4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</w:tcPr>
          <w:p w:rsidR="00697922" w:rsidRPr="00AD561C" w:rsidRDefault="00697922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poniedziałek  8:00-20:00 wtorek</w:t>
            </w:r>
            <w:r w:rsidR="008D2F44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F44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piątek 8:00-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18:00, sobota </w:t>
            </w:r>
          </w:p>
          <w:p w:rsidR="00CF552C" w:rsidRPr="00AD561C" w:rsidRDefault="00697922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90" w:type="dxa"/>
          </w:tcPr>
          <w:p w:rsidR="00697922" w:rsidRPr="00AD561C" w:rsidRDefault="00CF552C" w:rsidP="00CF552C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Świadczenie pomocy osobom pokrzywdzonym przestępstwem i ich rodzinom oraz świadkom przestępstw</w:t>
            </w:r>
            <w:r w:rsidR="00960321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im najbliższym.</w:t>
            </w:r>
          </w:p>
        </w:tc>
        <w:tc>
          <w:tcPr>
            <w:tcW w:w="2268" w:type="dxa"/>
          </w:tcPr>
          <w:p w:rsidR="00960321" w:rsidRPr="00AD561C" w:rsidRDefault="00960321" w:rsidP="008D2F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 usług może</w:t>
            </w:r>
            <w:r w:rsidR="00697922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skorzystać</w:t>
            </w:r>
            <w:r w:rsidR="00CF552C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każda osoba, która doświadczyła przestępstwa lub zna kogoś, kto znalazł się   w takiej sytuacji.</w:t>
            </w:r>
          </w:p>
        </w:tc>
      </w:tr>
      <w:tr w:rsidR="00436456" w:rsidRPr="00AD561C" w:rsidTr="00436456">
        <w:trPr>
          <w:trHeight w:val="837"/>
        </w:trPr>
        <w:tc>
          <w:tcPr>
            <w:tcW w:w="14141" w:type="dxa"/>
            <w:gridSpan w:val="10"/>
          </w:tcPr>
          <w:p w:rsidR="008D2F44" w:rsidRPr="00AD561C" w:rsidRDefault="008D2F44" w:rsidP="00663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44" w:rsidRPr="00663A56" w:rsidRDefault="008738CC" w:rsidP="0066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OGÓLNOPOLSKI TELEFON DLA OFIAR PRZEMOCY W RODZINIE </w:t>
            </w:r>
            <w:r w:rsidR="00BD1828"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„NIEBIESKA LINIA”</w:t>
            </w:r>
            <w:r w:rsidR="00BD1828" w:rsidRPr="00AD561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36456" w:rsidRPr="00AD561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BD1828"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800</w:t>
            </w:r>
            <w:r w:rsidR="00E0111D"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 </w:t>
            </w:r>
            <w:r w:rsidR="00436456"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120</w:t>
            </w:r>
            <w:r w:rsidR="00E0111D"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56"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8738CC" w:rsidRPr="00AD561C" w:rsidRDefault="008738CC" w:rsidP="00960321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05BC" w:rsidRPr="00AD561C" w:rsidTr="00436456">
        <w:trPr>
          <w:trHeight w:val="664"/>
        </w:trPr>
        <w:tc>
          <w:tcPr>
            <w:tcW w:w="14141" w:type="dxa"/>
            <w:gridSpan w:val="10"/>
            <w:vAlign w:val="center"/>
          </w:tcPr>
          <w:p w:rsidR="00CE05BC" w:rsidRPr="00AD561C" w:rsidRDefault="00C16A62" w:rsidP="0096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</w:t>
            </w:r>
            <w:r w:rsidR="00CE05BC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ROZWIĄZYWANIA PROBLEMÓW ALKOHOLOWYCH I INNYCH UZALEŻNIEŃ</w:t>
            </w:r>
          </w:p>
        </w:tc>
      </w:tr>
      <w:tr w:rsidR="00510A0C" w:rsidRPr="00AD561C" w:rsidTr="00436456">
        <w:trPr>
          <w:trHeight w:val="2434"/>
        </w:trPr>
        <w:tc>
          <w:tcPr>
            <w:tcW w:w="675" w:type="dxa"/>
          </w:tcPr>
          <w:p w:rsidR="00510A0C" w:rsidRPr="00AD561C" w:rsidRDefault="00BD1828" w:rsidP="00D03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510A0C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8738CC" w:rsidRPr="00AD561C" w:rsidRDefault="00510A0C" w:rsidP="00D03AEE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Punkt informacyjno</w:t>
            </w:r>
            <w:r w:rsidR="008738CC" w:rsidRPr="00AD561C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-</w:t>
            </w:r>
            <w:r w:rsidR="008738CC" w:rsidRPr="00AD561C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br/>
              <w:t>-</w:t>
            </w:r>
            <w:r w:rsidRPr="00AD561C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konsultacyjny Gminnej Komisji Rozwiązywania Problemów Alkoholowych</w:t>
            </w:r>
          </w:p>
          <w:p w:rsidR="008738CC" w:rsidRPr="00AD561C" w:rsidRDefault="008738CC" w:rsidP="00D03AEE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:rsidR="00510A0C" w:rsidRPr="00AD561C" w:rsidRDefault="00510A0C" w:rsidP="006D3D8E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Koordynator ds. przeciwdziałania przemocy </w:t>
            </w:r>
            <w:r w:rsidR="008738CC" w:rsidRPr="00AD561C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br/>
            </w:r>
            <w:r w:rsidRPr="00AD561C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1843" w:type="dxa"/>
            <w:gridSpan w:val="2"/>
          </w:tcPr>
          <w:p w:rsidR="00510A0C" w:rsidRPr="00663A56" w:rsidRDefault="00D03AEE" w:rsidP="00663A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Siedlecka 2a</w:t>
            </w:r>
          </w:p>
          <w:p w:rsidR="00510A0C" w:rsidRDefault="00510A0C" w:rsidP="00663A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72-010 Police</w:t>
            </w:r>
          </w:p>
          <w:p w:rsidR="00663A56" w:rsidRPr="00663A56" w:rsidRDefault="00663A56" w:rsidP="00D03A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74F8" w:rsidRPr="00663A56" w:rsidRDefault="00CC74F8" w:rsidP="00D03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63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91 312 77 70</w:t>
            </w:r>
          </w:p>
        </w:tc>
        <w:tc>
          <w:tcPr>
            <w:tcW w:w="2551" w:type="dxa"/>
            <w:gridSpan w:val="3"/>
          </w:tcPr>
          <w:p w:rsidR="00510A0C" w:rsidRPr="00663A56" w:rsidRDefault="00836B64" w:rsidP="00663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663A56" w:rsidRPr="00663A5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komisja@ug.police.pl</w:t>
              </w:r>
            </w:hyperlink>
          </w:p>
        </w:tc>
        <w:tc>
          <w:tcPr>
            <w:tcW w:w="1729" w:type="dxa"/>
          </w:tcPr>
          <w:p w:rsidR="00510A0C" w:rsidRPr="00AD561C" w:rsidRDefault="008738CC" w:rsidP="00D0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3AEE" w:rsidRPr="00AD561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3AEE" w:rsidRPr="00AD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C0D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10A0C" w:rsidRPr="00AD561C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  <w:p w:rsidR="00510A0C" w:rsidRPr="00AD561C" w:rsidRDefault="00D03AEE" w:rsidP="00D0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A0C" w:rsidRPr="00AD561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10A0C" w:rsidRPr="00AD561C" w:rsidRDefault="00510A0C" w:rsidP="00D0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10A0C" w:rsidRPr="00AD561C" w:rsidRDefault="00CC74F8" w:rsidP="00D03A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="00E96C0D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sparci</w:t>
            </w:r>
            <w:r w:rsidR="00D03AEE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 psychologiczne   </w:t>
            </w:r>
            <w:r w:rsidR="00960321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E15F87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E96C0D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pedagogiczne, pomoc </w:t>
            </w:r>
            <w:r w:rsidR="00E96C0D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960321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E15F87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uzyskaniu dostępu 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najwłaściwszych form pomocy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leczenia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10A0C" w:rsidRPr="00AD561C" w:rsidRDefault="00510A0C" w:rsidP="00D0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A0C" w:rsidRPr="00AD561C" w:rsidRDefault="00CC74F8" w:rsidP="00D0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 usług mogą skorzystać osoby</w:t>
            </w:r>
          </w:p>
          <w:p w:rsidR="00510A0C" w:rsidRPr="00AD561C" w:rsidRDefault="00CC74F8" w:rsidP="00D0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uzależnione,  członkow</w:t>
            </w:r>
            <w:r w:rsidR="00D03AEE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ie ich rodzin oraz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="00510A0C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współuzależnion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5BC" w:rsidRPr="00AD561C" w:rsidTr="00436456">
        <w:trPr>
          <w:trHeight w:val="1373"/>
        </w:trPr>
        <w:tc>
          <w:tcPr>
            <w:tcW w:w="675" w:type="dxa"/>
          </w:tcPr>
          <w:p w:rsidR="00CE05BC" w:rsidRPr="00AD561C" w:rsidRDefault="00BD1828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E96C0D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CE05BC" w:rsidRPr="00AD561C" w:rsidRDefault="00CC74F8" w:rsidP="008738C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Gminne Biuro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6C0D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ds.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Przeciwdziałania Narkomanii</w:t>
            </w:r>
            <w:r w:rsidR="006E0927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6E0927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Policach</w:t>
            </w:r>
          </w:p>
        </w:tc>
        <w:tc>
          <w:tcPr>
            <w:tcW w:w="1843" w:type="dxa"/>
            <w:gridSpan w:val="2"/>
          </w:tcPr>
          <w:p w:rsidR="00663A56" w:rsidRDefault="00E96C0D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ul. Piaskowa 97 72-010 Police</w:t>
            </w:r>
          </w:p>
          <w:p w:rsidR="00E96C0D" w:rsidRPr="00AD561C" w:rsidRDefault="00E96C0D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05BC" w:rsidRPr="00AD561C" w:rsidRDefault="00E96C0D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91 312 33 16</w:t>
            </w:r>
          </w:p>
        </w:tc>
        <w:tc>
          <w:tcPr>
            <w:tcW w:w="2551" w:type="dxa"/>
            <w:gridSpan w:val="3"/>
          </w:tcPr>
          <w:p w:rsidR="00CE05BC" w:rsidRPr="00AD561C" w:rsidRDefault="00CE05BC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3E5" w:rsidRPr="00AD561C" w:rsidRDefault="004D23E5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6B" w:rsidRPr="00AD561C" w:rsidRDefault="0094046B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663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96C0D" w:rsidRPr="00AD561C" w:rsidRDefault="00E96C0D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poniedziałek 8.00-1</w:t>
            </w:r>
            <w:r w:rsidR="00E0111D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środa</w:t>
            </w:r>
          </w:p>
          <w:p w:rsidR="00E96C0D" w:rsidRPr="00AD561C" w:rsidRDefault="00E96C0D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15.00-18.</w:t>
            </w:r>
            <w:r w:rsidR="00E0111D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:rsidR="00E96C0D" w:rsidRPr="00AD561C" w:rsidRDefault="00E96C0D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piątek</w:t>
            </w:r>
          </w:p>
          <w:p w:rsidR="00CE05BC" w:rsidRPr="00AD561C" w:rsidRDefault="00E96C0D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15.00-18.</w:t>
            </w:r>
            <w:r w:rsidR="00E0111D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090" w:type="dxa"/>
          </w:tcPr>
          <w:p w:rsidR="005441D7" w:rsidRPr="00AD561C" w:rsidRDefault="005441D7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Wsparci</w:t>
            </w:r>
            <w:r w:rsidR="006E0927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 psychologiczne   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0321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E15F87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960321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pedagogiczne, pomoc       </w:t>
            </w:r>
            <w:r w:rsidR="00960321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E15F87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uzyskaniu dostępu 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najwłaściwszych form pomocy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leczenia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E05BC" w:rsidRPr="00AD561C" w:rsidRDefault="00CE05BC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2E2" w:rsidRPr="00AD561C" w:rsidRDefault="009F72E2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 usług mogą skorzystać osoby</w:t>
            </w:r>
          </w:p>
          <w:p w:rsidR="00CE05BC" w:rsidRPr="00AD561C" w:rsidRDefault="009F72E2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uzależnione,  członkow</w:t>
            </w:r>
            <w:r w:rsidR="0094046B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ie ich rodzin oraz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osoby współuzależnione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5BC" w:rsidRPr="00AD561C" w:rsidTr="00436456">
        <w:trPr>
          <w:trHeight w:val="1373"/>
        </w:trPr>
        <w:tc>
          <w:tcPr>
            <w:tcW w:w="675" w:type="dxa"/>
          </w:tcPr>
          <w:p w:rsidR="00CE05BC" w:rsidRPr="00AD561C" w:rsidRDefault="00BD1828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9F72E2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CE05BC" w:rsidRPr="00AD561C" w:rsidRDefault="00E96C0D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</w:t>
            </w:r>
            <w:r w:rsidR="009F72E2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Alkoholowych </w:t>
            </w:r>
            <w:r w:rsidR="008738CC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72E2" w:rsidRPr="00AD561C">
              <w:rPr>
                <w:rFonts w:ascii="Times New Roman" w:hAnsi="Times New Roman" w:cs="Times New Roman"/>
                <w:sz w:val="24"/>
                <w:szCs w:val="24"/>
              </w:rPr>
              <w:t>w Dobrej</w:t>
            </w:r>
          </w:p>
        </w:tc>
        <w:tc>
          <w:tcPr>
            <w:tcW w:w="1843" w:type="dxa"/>
            <w:gridSpan w:val="2"/>
          </w:tcPr>
          <w:p w:rsidR="00663A56" w:rsidRDefault="009F72E2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ul. Lipowa 51 Wołczkowo </w:t>
            </w:r>
          </w:p>
          <w:p w:rsidR="006E0927" w:rsidRPr="00AD561C" w:rsidRDefault="009F72E2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5BC" w:rsidRPr="00AD561C" w:rsidRDefault="009F72E2" w:rsidP="000F7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 91 311 </w:t>
            </w:r>
            <w:r w:rsidR="000F7357" w:rsidRPr="00AD561C">
              <w:rPr>
                <w:rFonts w:ascii="Times New Roman" w:hAnsi="Times New Roman" w:cs="Times New Roman"/>
                <w:sz w:val="24"/>
                <w:szCs w:val="24"/>
              </w:rPr>
              <w:t>22 81</w:t>
            </w:r>
          </w:p>
          <w:p w:rsidR="000F7357" w:rsidRPr="00AD561C" w:rsidRDefault="004D23E5" w:rsidP="000F7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CE05BC" w:rsidRPr="00AD561C" w:rsidRDefault="00CE05BC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3E5" w:rsidRPr="00AD561C" w:rsidRDefault="004D23E5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6B" w:rsidRPr="00AD561C" w:rsidRDefault="00253C91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4D23E5" w:rsidRPr="00AD561C" w:rsidRDefault="004D23E5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4046B" w:rsidRPr="00AD561C" w:rsidRDefault="004D23E5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4D23E5" w:rsidRPr="00AD561C" w:rsidRDefault="004D23E5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253C91" w:rsidRPr="00AD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C91" w:rsidRPr="00AD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3C91" w:rsidRPr="00AD561C" w:rsidRDefault="00253C91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D23E5" w:rsidRPr="00AD561C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:rsidR="00253C91" w:rsidRPr="00AD561C" w:rsidRDefault="00253C91" w:rsidP="00253C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4D23E5" w:rsidRPr="00AD561C" w:rsidRDefault="00253C91" w:rsidP="00253C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4D23E5" w:rsidRPr="00AD561C">
              <w:rPr>
                <w:rFonts w:ascii="Times New Roman" w:hAnsi="Times New Roman" w:cs="Times New Roman"/>
                <w:sz w:val="24"/>
                <w:szCs w:val="24"/>
              </w:rPr>
              <w:t>-piątek</w:t>
            </w:r>
          </w:p>
          <w:p w:rsidR="004D23E5" w:rsidRPr="00AD561C" w:rsidRDefault="004D23E5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3C91" w:rsidRPr="00AD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3090" w:type="dxa"/>
          </w:tcPr>
          <w:p w:rsidR="00CE05BC" w:rsidRPr="00AD561C" w:rsidRDefault="009F72E2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E15F87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moc rodzinie z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problemem </w:t>
            </w:r>
            <w:r w:rsidR="0094046B" w:rsidRPr="00AD561C">
              <w:rPr>
                <w:rFonts w:ascii="Times New Roman" w:hAnsi="Times New Roman" w:cs="Times New Roman"/>
                <w:sz w:val="24"/>
                <w:szCs w:val="24"/>
              </w:rPr>
              <w:t>alkoholowym oraz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kierowanie na leczenie odwykowe.</w:t>
            </w:r>
          </w:p>
        </w:tc>
        <w:tc>
          <w:tcPr>
            <w:tcW w:w="2268" w:type="dxa"/>
          </w:tcPr>
          <w:p w:rsidR="009F72E2" w:rsidRPr="00AD561C" w:rsidRDefault="009F72E2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 usług mogą skorzystać osoby</w:t>
            </w:r>
          </w:p>
          <w:p w:rsidR="00CE05BC" w:rsidRPr="00AD561C" w:rsidRDefault="009F72E2" w:rsidP="006E09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uzależnione,  członkowie ich rodzin</w:t>
            </w:r>
            <w:r w:rsidR="0094046B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osoby współuzależnione</w:t>
            </w:r>
            <w:r w:rsidR="004D23E5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5BC" w:rsidRPr="00AD561C" w:rsidTr="00436456">
        <w:trPr>
          <w:trHeight w:val="1373"/>
        </w:trPr>
        <w:tc>
          <w:tcPr>
            <w:tcW w:w="675" w:type="dxa"/>
          </w:tcPr>
          <w:p w:rsidR="00CE05BC" w:rsidRPr="00AD561C" w:rsidRDefault="00BD1828" w:rsidP="005C56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12</w:t>
            </w:r>
            <w:r w:rsidR="005441D7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372181" w:rsidRPr="00AD561C" w:rsidRDefault="00372181" w:rsidP="009404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Gminna Komisja Rozwiązywania Problemów Alkoholowych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94046B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w Kołbaskowie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E05BC" w:rsidRPr="00AD561C" w:rsidRDefault="00CE05BC" w:rsidP="002903A3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CE05BC" w:rsidRPr="00AD561C" w:rsidRDefault="0094046B" w:rsidP="00022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Kołbaskowo 106</w:t>
            </w:r>
          </w:p>
          <w:p w:rsidR="00663A56" w:rsidRDefault="0094046B" w:rsidP="00E81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72-001 Kołbaskowo</w:t>
            </w:r>
          </w:p>
          <w:p w:rsidR="00663A56" w:rsidRDefault="00663A56" w:rsidP="00E81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4046B" w:rsidRPr="00AD561C" w:rsidRDefault="0094046B" w:rsidP="00E81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91 311 95 </w:t>
            </w:r>
            <w:r w:rsidR="00E81EDD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1" w:type="dxa"/>
            <w:gridSpan w:val="3"/>
          </w:tcPr>
          <w:p w:rsidR="0094046B" w:rsidRPr="00663A56" w:rsidRDefault="00836B64" w:rsidP="006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63A56" w:rsidRPr="00663A5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pełnomocnik@kolbaskowo.pl</w:t>
              </w:r>
            </w:hyperlink>
          </w:p>
          <w:p w:rsidR="004D23E5" w:rsidRPr="00663A56" w:rsidRDefault="004D23E5" w:rsidP="0023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E05BC" w:rsidRPr="00AD561C" w:rsidRDefault="00CE05BC" w:rsidP="00C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3E5" w:rsidRPr="00AD561C" w:rsidRDefault="00253C91" w:rsidP="0025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pierwszy czwartek miesiąca</w:t>
            </w:r>
          </w:p>
        </w:tc>
        <w:tc>
          <w:tcPr>
            <w:tcW w:w="3090" w:type="dxa"/>
          </w:tcPr>
          <w:p w:rsidR="00CE05BC" w:rsidRPr="00AD561C" w:rsidRDefault="00697922" w:rsidP="0069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E15F87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moc rodzinie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 problemem alkoholowym oraz kierowanie na leczenie odwykowe.</w:t>
            </w:r>
          </w:p>
        </w:tc>
        <w:tc>
          <w:tcPr>
            <w:tcW w:w="2268" w:type="dxa"/>
          </w:tcPr>
          <w:p w:rsidR="0094046B" w:rsidRPr="00AD561C" w:rsidRDefault="0094046B" w:rsidP="009404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 usług mogą skorzystać osoby</w:t>
            </w:r>
          </w:p>
          <w:p w:rsidR="0033351A" w:rsidRPr="00AD561C" w:rsidRDefault="0094046B" w:rsidP="0033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uzależnione,  członkowie ich rodzin oraz osoby współuzależnione</w:t>
            </w:r>
            <w:r w:rsidR="004D23E5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51A" w:rsidRPr="00AD561C" w:rsidTr="00663A56">
        <w:trPr>
          <w:trHeight w:val="1724"/>
        </w:trPr>
        <w:tc>
          <w:tcPr>
            <w:tcW w:w="675" w:type="dxa"/>
          </w:tcPr>
          <w:p w:rsidR="0033351A" w:rsidRPr="00AD561C" w:rsidRDefault="00BD1828" w:rsidP="005C56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</w:t>
            </w:r>
            <w:r w:rsidR="0033351A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33351A" w:rsidRPr="00663A56" w:rsidRDefault="0033351A" w:rsidP="00663A5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Gminna Komisja Rozwiązywania Problemów Alkoholowych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               w Nowym Warpnie</w:t>
            </w:r>
          </w:p>
        </w:tc>
        <w:tc>
          <w:tcPr>
            <w:tcW w:w="1843" w:type="dxa"/>
            <w:gridSpan w:val="2"/>
          </w:tcPr>
          <w:p w:rsidR="0033351A" w:rsidRPr="00AD561C" w:rsidRDefault="000F3EA7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Kościuszki 3a</w:t>
            </w:r>
          </w:p>
          <w:p w:rsidR="00663A56" w:rsidRDefault="0033351A" w:rsidP="000F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72-0</w:t>
            </w:r>
            <w:r w:rsidR="000F3EA7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22 Nowe Warpno </w:t>
            </w:r>
          </w:p>
          <w:p w:rsidR="00663A56" w:rsidRDefault="00663A56" w:rsidP="000F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3351A" w:rsidRPr="00663A56" w:rsidRDefault="000F3EA7" w:rsidP="00663A5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91 312 90 55</w:t>
            </w:r>
          </w:p>
        </w:tc>
        <w:tc>
          <w:tcPr>
            <w:tcW w:w="2551" w:type="dxa"/>
            <w:gridSpan w:val="3"/>
          </w:tcPr>
          <w:p w:rsidR="0033351A" w:rsidRPr="00663A56" w:rsidRDefault="00836B64" w:rsidP="0066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63A56" w:rsidRPr="00663A5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ops@nowewarpno.pl</w:t>
              </w:r>
            </w:hyperlink>
          </w:p>
          <w:p w:rsidR="000F3EA7" w:rsidRPr="00663A56" w:rsidRDefault="000F3EA7" w:rsidP="0033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3351A" w:rsidRPr="00AD561C" w:rsidRDefault="000F3EA7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0F3EA7" w:rsidRPr="00AD561C" w:rsidRDefault="000F3EA7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0F3EA7" w:rsidRPr="00AD561C" w:rsidRDefault="000F3EA7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wtorek - piątek</w:t>
            </w:r>
          </w:p>
          <w:p w:rsidR="000F3EA7" w:rsidRPr="00AD561C" w:rsidRDefault="000F3EA7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0F3EA7" w:rsidRPr="00AD561C" w:rsidRDefault="000F3EA7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3351A" w:rsidRPr="00AD561C" w:rsidRDefault="0033351A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E15F87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moc rodzinie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 problemem alkoholowym oraz kierowanie na leczenie odwykowe.</w:t>
            </w:r>
          </w:p>
        </w:tc>
        <w:tc>
          <w:tcPr>
            <w:tcW w:w="2268" w:type="dxa"/>
          </w:tcPr>
          <w:p w:rsidR="0033351A" w:rsidRPr="00AD561C" w:rsidRDefault="0033351A" w:rsidP="001D4C9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 usług mogą skorzystać osoby</w:t>
            </w:r>
          </w:p>
          <w:p w:rsidR="0033351A" w:rsidRPr="00AD561C" w:rsidRDefault="0033351A" w:rsidP="001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uzależnione,  członkowie ich rodzin oraz osoby współuzależnione</w:t>
            </w:r>
            <w:r w:rsidR="00FA6B19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F0" w:rsidRPr="00AD561C" w:rsidTr="00436456">
        <w:trPr>
          <w:trHeight w:val="695"/>
        </w:trPr>
        <w:tc>
          <w:tcPr>
            <w:tcW w:w="14141" w:type="dxa"/>
            <w:gridSpan w:val="10"/>
          </w:tcPr>
          <w:p w:rsidR="00F90FF0" w:rsidRPr="00663A56" w:rsidRDefault="00F90FF0" w:rsidP="003335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0FF0" w:rsidRPr="00AD561C" w:rsidRDefault="00E63E43" w:rsidP="00E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PORADNICTWO </w:t>
            </w:r>
            <w:r w:rsidR="00F90FF0"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PSYCHOLOGICZNE</w:t>
            </w: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PEDAGOGICZNE</w:t>
            </w:r>
          </w:p>
        </w:tc>
      </w:tr>
      <w:tr w:rsidR="00E63E43" w:rsidRPr="00AD561C" w:rsidTr="00B5754F">
        <w:trPr>
          <w:trHeight w:val="1209"/>
        </w:trPr>
        <w:tc>
          <w:tcPr>
            <w:tcW w:w="675" w:type="dxa"/>
          </w:tcPr>
          <w:p w:rsidR="00E63E43" w:rsidRPr="00AD561C" w:rsidRDefault="00BD1828" w:rsidP="00E63E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</w:t>
            </w:r>
            <w:r w:rsidR="00E63E43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20" w:type="dxa"/>
            <w:gridSpan w:val="2"/>
          </w:tcPr>
          <w:p w:rsidR="00E63E43" w:rsidRPr="00AD561C" w:rsidRDefault="00E63E43" w:rsidP="002A77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Ośrodek wsparcia</w:t>
            </w:r>
            <w:r w:rsidR="00B5754F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</w:t>
            </w:r>
            <w:r w:rsidR="00B5754F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-</w:t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Powiatowy Klub Samopomocy </w:t>
            </w:r>
          </w:p>
          <w:p w:rsidR="00E63E43" w:rsidRPr="00AD561C" w:rsidRDefault="00E63E43" w:rsidP="002A77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Policach</w:t>
            </w:r>
          </w:p>
        </w:tc>
        <w:tc>
          <w:tcPr>
            <w:tcW w:w="1655" w:type="dxa"/>
            <w:gridSpan w:val="2"/>
          </w:tcPr>
          <w:p w:rsidR="00E63E43" w:rsidRPr="00AD561C" w:rsidRDefault="00E63E43" w:rsidP="00BE23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Kresowa 5</w:t>
            </w:r>
          </w:p>
          <w:p w:rsidR="00E63E43" w:rsidRDefault="00E63E43" w:rsidP="00BE23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72-010 Police</w:t>
            </w:r>
          </w:p>
          <w:p w:rsidR="00663A56" w:rsidRPr="00AD561C" w:rsidRDefault="00663A56" w:rsidP="00BE23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63E43" w:rsidRPr="00AD561C" w:rsidRDefault="00E63E43" w:rsidP="00BE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739 064 535</w:t>
            </w:r>
          </w:p>
        </w:tc>
        <w:tc>
          <w:tcPr>
            <w:tcW w:w="1944" w:type="dxa"/>
          </w:tcPr>
          <w:p w:rsidR="00E63E43" w:rsidRPr="00663A56" w:rsidRDefault="00836B64" w:rsidP="00232E69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hyperlink r:id="rId27" w:history="1">
              <w:r w:rsidR="00E63E43" w:rsidRPr="00663A56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lang w:eastAsia="pl-PL"/>
                </w:rPr>
                <w:t>harmoniaspoleczna.org</w:t>
              </w:r>
            </w:hyperlink>
          </w:p>
          <w:p w:rsidR="00E63E43" w:rsidRPr="00AD561C" w:rsidRDefault="00E63E43" w:rsidP="00232E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63E43" w:rsidRPr="00663A56" w:rsidRDefault="00836B64" w:rsidP="00B5754F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hyperlink r:id="rId28" w:history="1">
              <w:r w:rsidR="00E63E43" w:rsidRPr="00663A56">
                <w:rPr>
                  <w:rStyle w:val="Hipercze"/>
                  <w:rFonts w:ascii="Times New Roman" w:hAnsi="Times New Roman" w:cs="Times New Roman"/>
                  <w:color w:val="auto"/>
                </w:rPr>
                <w:t>stowarzyszenie@</w:t>
              </w:r>
              <w:r w:rsidR="00E63E43" w:rsidRPr="00663A56">
                <w:rPr>
                  <w:rStyle w:val="Hipercze"/>
                  <w:rFonts w:ascii="Times New Roman" w:hAnsi="Times New Roman" w:cs="Times New Roman"/>
                  <w:color w:val="auto"/>
                </w:rPr>
                <w:br/>
                <w:t>harmoniaspoleczna.org</w:t>
              </w:r>
            </w:hyperlink>
          </w:p>
        </w:tc>
        <w:tc>
          <w:tcPr>
            <w:tcW w:w="1989" w:type="dxa"/>
            <w:gridSpan w:val="2"/>
          </w:tcPr>
          <w:p w:rsidR="00E63E43" w:rsidRPr="00AD561C" w:rsidRDefault="00E63E43" w:rsidP="0023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poniedziałek -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-piątek</w:t>
            </w:r>
          </w:p>
          <w:p w:rsidR="00E63E43" w:rsidRPr="00AD561C" w:rsidRDefault="00E63E43" w:rsidP="00E6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3090" w:type="dxa"/>
          </w:tcPr>
          <w:p w:rsidR="00E63E43" w:rsidRPr="00AD561C" w:rsidRDefault="004329F9" w:rsidP="004329F9">
            <w:pPr>
              <w:jc w:val="center"/>
              <w:rPr>
                <w:rStyle w:val="apple-converted-space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Wsparcie dla osób dorosłych wykazujących różnego rodzaju kryzysy oraz zaburzenia psychiczne.</w:t>
            </w:r>
          </w:p>
        </w:tc>
        <w:tc>
          <w:tcPr>
            <w:tcW w:w="2268" w:type="dxa"/>
          </w:tcPr>
          <w:p w:rsidR="00E63E43" w:rsidRPr="00AD561C" w:rsidRDefault="00E63E43" w:rsidP="0043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 usług mogą skorzystać</w:t>
            </w:r>
            <w:r w:rsidR="004329F9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osoby         </w:t>
            </w:r>
            <w:r w:rsidR="004329F9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zaburzeniami psychicznymi.</w:t>
            </w:r>
          </w:p>
        </w:tc>
      </w:tr>
      <w:tr w:rsidR="00F90FF0" w:rsidRPr="00AD561C" w:rsidTr="00BD1828">
        <w:trPr>
          <w:trHeight w:val="1095"/>
        </w:trPr>
        <w:tc>
          <w:tcPr>
            <w:tcW w:w="675" w:type="dxa"/>
          </w:tcPr>
          <w:p w:rsidR="00F90FF0" w:rsidRPr="00AD561C" w:rsidRDefault="00A1066E" w:rsidP="0033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F90FF0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20" w:type="dxa"/>
            <w:gridSpan w:val="2"/>
          </w:tcPr>
          <w:p w:rsidR="00F90FF0" w:rsidRPr="00AD561C" w:rsidRDefault="00F90FF0" w:rsidP="0033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Poradnia Psychologiczno-Pedagogiczna</w:t>
            </w:r>
            <w:r w:rsidR="0033351A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3A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33351A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Policach</w:t>
            </w:r>
          </w:p>
        </w:tc>
        <w:tc>
          <w:tcPr>
            <w:tcW w:w="1655" w:type="dxa"/>
            <w:gridSpan w:val="2"/>
          </w:tcPr>
          <w:p w:rsidR="00F90FF0" w:rsidRPr="00663A56" w:rsidRDefault="000F3EA7" w:rsidP="0033351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DFFFF"/>
              </w:rPr>
            </w:pPr>
            <w:r w:rsidRPr="00663A56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DFFFF"/>
              </w:rPr>
              <w:t>ul. Korczaka 27</w:t>
            </w:r>
          </w:p>
          <w:p w:rsidR="00663A56" w:rsidRDefault="00F90FF0" w:rsidP="0033351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DFFFF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DFFFF"/>
              </w:rPr>
              <w:t>72-009 Police</w:t>
            </w:r>
          </w:p>
          <w:p w:rsidR="00663A56" w:rsidRDefault="0033351A" w:rsidP="0033351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DFFFF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DFFFF"/>
              </w:rPr>
              <w:t xml:space="preserve"> </w:t>
            </w:r>
          </w:p>
          <w:p w:rsidR="00F90FF0" w:rsidRPr="00AD561C" w:rsidRDefault="0033351A" w:rsidP="0033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91 317 67 29</w:t>
            </w:r>
          </w:p>
        </w:tc>
        <w:tc>
          <w:tcPr>
            <w:tcW w:w="1944" w:type="dxa"/>
          </w:tcPr>
          <w:p w:rsidR="00663A56" w:rsidRDefault="00663A56" w:rsidP="0033351A">
            <w:pPr>
              <w:jc w:val="center"/>
              <w:rPr>
                <w:u w:val="single"/>
              </w:rPr>
            </w:pPr>
            <w:r w:rsidRPr="00663A56">
              <w:rPr>
                <w:u w:val="single"/>
              </w:rPr>
              <w:t>poradniaoilice.pl</w:t>
            </w:r>
          </w:p>
          <w:p w:rsidR="00663A56" w:rsidRPr="00663A56" w:rsidRDefault="00663A56" w:rsidP="0033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0FF0" w:rsidRPr="00663A56" w:rsidRDefault="00836B64" w:rsidP="003335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hyperlink r:id="rId29" w:history="1">
              <w:r w:rsidR="00663A56" w:rsidRPr="00663A5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sekretariat@poradniapolice.pl</w:t>
              </w:r>
            </w:hyperlink>
          </w:p>
          <w:p w:rsidR="00F90FF0" w:rsidRPr="00AD561C" w:rsidRDefault="00F90FF0" w:rsidP="0033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  <w:gridSpan w:val="2"/>
          </w:tcPr>
          <w:p w:rsidR="00F90FF0" w:rsidRPr="00AD561C" w:rsidRDefault="000F3EA7" w:rsidP="0033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351A" w:rsidRPr="00AD561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33351A" w:rsidRPr="00A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0FF0" w:rsidRPr="00AD561C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  <w:p w:rsidR="00F90FF0" w:rsidRPr="00AD561C" w:rsidRDefault="00253C91" w:rsidP="0033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E5A" w:rsidRPr="00AD56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E5A" w:rsidRPr="00AD561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90FF0" w:rsidRPr="00AD561C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142AF" w:rsidRPr="00AD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0FF0" w:rsidRPr="00AD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0FF0" w:rsidRPr="00AD561C" w:rsidRDefault="00F90FF0" w:rsidP="0033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674D9" w:rsidRPr="00AD561C" w:rsidRDefault="00B4597D" w:rsidP="0016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Wsparcie dla rodzin, dzieci </w:t>
            </w:r>
            <w:r w:rsidR="000F3EA7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i młodzieży</w:t>
            </w:r>
            <w:r w:rsidR="001674D9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w zakresie diagnozowania, opiniowania, działalności terapeutycznej, prowadzenia grup wsparcia,</w:t>
            </w:r>
          </w:p>
          <w:p w:rsidR="00CE5C2C" w:rsidRPr="00AD561C" w:rsidRDefault="001674D9" w:rsidP="0046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prowadzenia mediacji, interwencji kryzysowej, działalności profilaktycznej, poradnictwa, konsultacji, działalności informacyjno-szkoleniowej i treningów rozwojowych.</w:t>
            </w:r>
          </w:p>
        </w:tc>
        <w:tc>
          <w:tcPr>
            <w:tcW w:w="2268" w:type="dxa"/>
          </w:tcPr>
          <w:p w:rsidR="00F90FF0" w:rsidRPr="00AD561C" w:rsidRDefault="00002BE9" w:rsidP="0000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Dzieci i młodzież wymagające szeroko rozumianego p</w:t>
            </w:r>
            <w:r w:rsidR="00F90FF0" w:rsidRPr="00AD561C">
              <w:rPr>
                <w:rFonts w:ascii="Times New Roman" w:hAnsi="Times New Roman" w:cs="Times New Roman"/>
                <w:sz w:val="24"/>
                <w:szCs w:val="24"/>
              </w:rPr>
              <w:t>oradnictw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a psychologiczno-pedagogicznego</w:t>
            </w:r>
            <w:r w:rsidR="000F3EA7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F0" w:rsidRPr="00AD561C" w:rsidTr="00436456">
        <w:trPr>
          <w:trHeight w:val="705"/>
        </w:trPr>
        <w:tc>
          <w:tcPr>
            <w:tcW w:w="14141" w:type="dxa"/>
            <w:gridSpan w:val="10"/>
          </w:tcPr>
          <w:p w:rsidR="00557853" w:rsidRPr="00AD561C" w:rsidRDefault="00557853" w:rsidP="00966E5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pacing w:val="15"/>
                <w:sz w:val="24"/>
                <w:szCs w:val="24"/>
              </w:rPr>
            </w:pPr>
          </w:p>
          <w:p w:rsidR="00F90FF0" w:rsidRPr="00AD561C" w:rsidRDefault="00581E07" w:rsidP="00966E5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pacing w:val="15"/>
                <w:sz w:val="24"/>
                <w:szCs w:val="24"/>
              </w:rPr>
            </w:pPr>
            <w:r w:rsidRPr="00AD561C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pacing w:val="15"/>
                <w:sz w:val="24"/>
                <w:szCs w:val="24"/>
              </w:rPr>
              <w:t xml:space="preserve">PORADNICTWO </w:t>
            </w:r>
            <w:r w:rsidR="00CE4F2F" w:rsidRPr="00AD561C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pacing w:val="15"/>
                <w:sz w:val="24"/>
                <w:szCs w:val="24"/>
              </w:rPr>
              <w:t>DLA OSÓB BEZROBOTNYCH</w:t>
            </w:r>
          </w:p>
        </w:tc>
      </w:tr>
      <w:tr w:rsidR="00CE4F2F" w:rsidRPr="00AD561C" w:rsidTr="00BD1828">
        <w:trPr>
          <w:trHeight w:val="141"/>
        </w:trPr>
        <w:tc>
          <w:tcPr>
            <w:tcW w:w="675" w:type="dxa"/>
          </w:tcPr>
          <w:p w:rsidR="00CE4F2F" w:rsidRPr="00AD561C" w:rsidRDefault="00BD1828" w:rsidP="00966E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CE4F2F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20" w:type="dxa"/>
            <w:gridSpan w:val="2"/>
          </w:tcPr>
          <w:p w:rsidR="00CE4F2F" w:rsidRPr="00AD561C" w:rsidRDefault="00CE4F2F" w:rsidP="00966E5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Powiatowy Urząd Pracy w Policach</w:t>
            </w:r>
          </w:p>
        </w:tc>
        <w:tc>
          <w:tcPr>
            <w:tcW w:w="1655" w:type="dxa"/>
            <w:gridSpan w:val="2"/>
          </w:tcPr>
          <w:p w:rsidR="00CE4F2F" w:rsidRPr="00A13093" w:rsidRDefault="00CE4F2F" w:rsidP="00966E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13093">
              <w:rPr>
                <w:rFonts w:ascii="Times New Roman" w:hAnsi="Times New Roman" w:cs="Times New Roman"/>
                <w:lang w:eastAsia="pl-PL"/>
              </w:rPr>
              <w:t xml:space="preserve">ul. Kościuszki </w:t>
            </w:r>
            <w:r w:rsidR="00966E5A" w:rsidRPr="00A1309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C97057" w:rsidRPr="00A13093">
              <w:rPr>
                <w:rFonts w:ascii="Times New Roman" w:hAnsi="Times New Roman" w:cs="Times New Roman"/>
                <w:lang w:eastAsia="pl-PL"/>
              </w:rPr>
              <w:t>5</w:t>
            </w:r>
          </w:p>
          <w:p w:rsidR="00966E5A" w:rsidRDefault="00CE4F2F" w:rsidP="00966E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72-010 Police</w:t>
            </w:r>
          </w:p>
          <w:p w:rsidR="00A13093" w:rsidRPr="00AD561C" w:rsidRDefault="00A13093" w:rsidP="00966E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E4F2F" w:rsidRPr="00AD561C" w:rsidRDefault="00966E5A" w:rsidP="00966E5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91 424 08 60</w:t>
            </w:r>
          </w:p>
        </w:tc>
        <w:tc>
          <w:tcPr>
            <w:tcW w:w="1944" w:type="dxa"/>
          </w:tcPr>
          <w:p w:rsidR="00C97057" w:rsidRPr="00A13093" w:rsidRDefault="00C97057" w:rsidP="00966E5A">
            <w:pPr>
              <w:jc w:val="center"/>
              <w:rPr>
                <w:rStyle w:val="apple-converted-space"/>
                <w:rFonts w:ascii="Times New Roman" w:hAnsi="Times New Roman" w:cs="Times New Roman"/>
                <w:spacing w:val="15"/>
                <w:u w:val="single"/>
                <w:lang w:val="en-US"/>
              </w:rPr>
            </w:pPr>
            <w:r w:rsidRPr="00A13093">
              <w:rPr>
                <w:rStyle w:val="apple-converted-space"/>
                <w:rFonts w:ascii="Times New Roman" w:hAnsi="Times New Roman" w:cs="Times New Roman"/>
                <w:spacing w:val="15"/>
                <w:u w:val="single"/>
                <w:lang w:val="en-US"/>
              </w:rPr>
              <w:t>police.praca.gov.pl</w:t>
            </w:r>
          </w:p>
          <w:p w:rsidR="00C97057" w:rsidRPr="00AD561C" w:rsidRDefault="00C97057" w:rsidP="00966E5A">
            <w:pPr>
              <w:jc w:val="center"/>
              <w:rPr>
                <w:rStyle w:val="apple-converted-space"/>
                <w:rFonts w:ascii="Times New Roman" w:hAnsi="Times New Roman" w:cs="Times New Roman"/>
                <w:spacing w:val="15"/>
                <w:sz w:val="24"/>
                <w:szCs w:val="24"/>
                <w:u w:val="single"/>
                <w:lang w:val="en-US"/>
              </w:rPr>
            </w:pPr>
          </w:p>
          <w:p w:rsidR="00CE4F2F" w:rsidRPr="00AD561C" w:rsidRDefault="00966E5A" w:rsidP="00C97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D561C">
              <w:rPr>
                <w:rStyle w:val="apple-converted-space"/>
                <w:rFonts w:ascii="Times New Roman" w:hAnsi="Times New Roman" w:cs="Times New Roman"/>
                <w:spacing w:val="15"/>
                <w:sz w:val="24"/>
                <w:szCs w:val="24"/>
                <w:u w:val="single"/>
                <w:lang w:val="en-US"/>
              </w:rPr>
              <w:t>szpo</w:t>
            </w:r>
            <w:r w:rsidR="00C97057" w:rsidRPr="00AD561C">
              <w:rPr>
                <w:rStyle w:val="apple-converted-space"/>
                <w:rFonts w:ascii="Times New Roman" w:hAnsi="Times New Roman" w:cs="Times New Roman"/>
                <w:spacing w:val="15"/>
                <w:sz w:val="24"/>
                <w:szCs w:val="24"/>
                <w:u w:val="single"/>
                <w:lang w:val="en-US"/>
              </w:rPr>
              <w:t>@</w:t>
            </w:r>
            <w:r w:rsidRPr="00AD561C">
              <w:rPr>
                <w:rStyle w:val="apple-converted-space"/>
                <w:rFonts w:ascii="Times New Roman" w:hAnsi="Times New Roman" w:cs="Times New Roman"/>
                <w:spacing w:val="15"/>
                <w:sz w:val="24"/>
                <w:szCs w:val="24"/>
                <w:u w:val="single"/>
                <w:lang w:val="en-US"/>
              </w:rPr>
              <w:t>praca</w:t>
            </w:r>
            <w:proofErr w:type="spellEnd"/>
            <w:r w:rsidRPr="00AD561C">
              <w:rPr>
                <w:rStyle w:val="apple-converted-space"/>
                <w:rFonts w:ascii="Times New Roman" w:hAnsi="Times New Roman" w:cs="Times New Roman"/>
                <w:spacing w:val="15"/>
                <w:sz w:val="24"/>
                <w:szCs w:val="24"/>
                <w:u w:val="single"/>
                <w:lang w:val="en-US"/>
              </w:rPr>
              <w:t>. gov.pl</w:t>
            </w:r>
          </w:p>
          <w:p w:rsidR="00CE4F2F" w:rsidRPr="00AD561C" w:rsidRDefault="00CE4F2F" w:rsidP="00966E5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989" w:type="dxa"/>
            <w:gridSpan w:val="2"/>
          </w:tcPr>
          <w:p w:rsidR="00966E5A" w:rsidRPr="00AD561C" w:rsidRDefault="00966E5A" w:rsidP="00966E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poniedziałek-p</w:t>
            </w:r>
            <w:r w:rsidR="00CE4F2F" w:rsidRPr="00AD561C">
              <w:rPr>
                <w:rFonts w:ascii="Times New Roman" w:hAnsi="Times New Roman" w:cs="Times New Roman"/>
                <w:sz w:val="24"/>
                <w:szCs w:val="24"/>
              </w:rPr>
              <w:t>iąte</w:t>
            </w:r>
            <w:r w:rsidR="00A1066E" w:rsidRPr="00AD561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CE4F2F" w:rsidRPr="00AD561C" w:rsidRDefault="00966E5A" w:rsidP="00C970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C97057" w:rsidRPr="00AD56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F2F" w:rsidRPr="00AD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057" w:rsidRPr="00AD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F2F" w:rsidRPr="00AD561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090" w:type="dxa"/>
          </w:tcPr>
          <w:p w:rsidR="00C97057" w:rsidRPr="00AD561C" w:rsidRDefault="00C97057" w:rsidP="00C97057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Szeroko rozumiane w</w:t>
            </w:r>
            <w:r w:rsidR="00B4597D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sparcie</w:t>
            </w:r>
            <w:r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br/>
              <w:t xml:space="preserve">w zakresie zatrudnienia </w:t>
            </w:r>
            <w:r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br/>
              <w:t>i przeciwdziałania bezrobociu.</w:t>
            </w:r>
          </w:p>
          <w:p w:rsidR="00C97057" w:rsidRPr="00AD561C" w:rsidRDefault="00C97057" w:rsidP="00C97057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AD561C" w:rsidRDefault="00C97057" w:rsidP="00C97057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F2F" w:rsidRPr="00AD561C" w:rsidRDefault="003C5204" w:rsidP="00966E5A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O</w:t>
            </w:r>
            <w:r w:rsidR="00C97057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soby bezrobotne </w:t>
            </w:r>
            <w:r w:rsidR="00C97057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="00025280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poszukujące pracy</w:t>
            </w:r>
            <w:r w:rsidR="00C97057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F2F" w:rsidRPr="00AD561C" w:rsidTr="00436456">
        <w:trPr>
          <w:trHeight w:val="732"/>
        </w:trPr>
        <w:tc>
          <w:tcPr>
            <w:tcW w:w="14141" w:type="dxa"/>
            <w:gridSpan w:val="10"/>
          </w:tcPr>
          <w:p w:rsidR="00966E5A" w:rsidRPr="00AD561C" w:rsidRDefault="00966E5A" w:rsidP="00966E5A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b/>
                <w:spacing w:val="15"/>
                <w:sz w:val="24"/>
                <w:szCs w:val="24"/>
              </w:rPr>
            </w:pPr>
          </w:p>
          <w:p w:rsidR="00CE4F2F" w:rsidRPr="00AD561C" w:rsidRDefault="00966E5A" w:rsidP="00966E5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pacing w:val="15"/>
                <w:sz w:val="24"/>
                <w:szCs w:val="24"/>
              </w:rPr>
            </w:pPr>
            <w:r w:rsidRPr="00AD561C">
              <w:rPr>
                <w:rStyle w:val="apple-converted-space"/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>PORADNICTWO W ZAKRESIE PRAWA</w:t>
            </w:r>
            <w:r w:rsidR="00CE4F2F" w:rsidRPr="00AD561C">
              <w:rPr>
                <w:rStyle w:val="apple-converted-space"/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PRACY</w:t>
            </w:r>
          </w:p>
          <w:p w:rsidR="00966E5A" w:rsidRPr="00AD561C" w:rsidRDefault="00966E5A" w:rsidP="00966E5A">
            <w:pPr>
              <w:pStyle w:val="Bezodstpw"/>
              <w:rPr>
                <w:rStyle w:val="apple-converted-space"/>
                <w:rFonts w:ascii="Times New Roman" w:hAnsi="Times New Roman" w:cs="Times New Roman"/>
                <w:b/>
                <w:color w:val="FF0000"/>
                <w:spacing w:val="15"/>
                <w:sz w:val="24"/>
                <w:szCs w:val="24"/>
              </w:rPr>
            </w:pPr>
          </w:p>
        </w:tc>
      </w:tr>
      <w:tr w:rsidR="00025280" w:rsidRPr="00AD561C" w:rsidTr="00BD1828">
        <w:trPr>
          <w:trHeight w:val="708"/>
        </w:trPr>
        <w:tc>
          <w:tcPr>
            <w:tcW w:w="675" w:type="dxa"/>
          </w:tcPr>
          <w:p w:rsidR="00025280" w:rsidRPr="00AD561C" w:rsidRDefault="00BD1828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5280" w:rsidRPr="00AD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</w:tcPr>
          <w:p w:rsidR="00945156" w:rsidRPr="00AD561C" w:rsidRDefault="00945156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Państwowa Inspekcja Pracy</w:t>
            </w:r>
          </w:p>
          <w:p w:rsidR="00025280" w:rsidRPr="00AD561C" w:rsidRDefault="00025280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Okręgowy Inspektorat</w:t>
            </w:r>
          </w:p>
          <w:p w:rsidR="00025280" w:rsidRPr="00AD561C" w:rsidRDefault="00025280" w:rsidP="0094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Pracy w Szczecinie</w:t>
            </w:r>
          </w:p>
        </w:tc>
        <w:tc>
          <w:tcPr>
            <w:tcW w:w="1655" w:type="dxa"/>
            <w:gridSpan w:val="2"/>
          </w:tcPr>
          <w:p w:rsidR="00025280" w:rsidRDefault="00025280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ul. Pszczelna 7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71-663 Szczecin</w:t>
            </w:r>
          </w:p>
          <w:p w:rsidR="00A13093" w:rsidRPr="00AD561C" w:rsidRDefault="00A13093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6E5A" w:rsidRPr="00AD561C" w:rsidRDefault="00966E5A" w:rsidP="00966E5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91 431 19 30</w:t>
            </w:r>
          </w:p>
        </w:tc>
        <w:tc>
          <w:tcPr>
            <w:tcW w:w="1944" w:type="dxa"/>
          </w:tcPr>
          <w:p w:rsidR="00945156" w:rsidRPr="00A13093" w:rsidRDefault="00836B64" w:rsidP="00966E5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30" w:history="1">
              <w:r w:rsidR="00945156" w:rsidRPr="00A13093">
                <w:rPr>
                  <w:rStyle w:val="Hipercze"/>
                  <w:rFonts w:ascii="Times New Roman" w:hAnsi="Times New Roman" w:cs="Times New Roman"/>
                  <w:color w:val="auto"/>
                  <w:shd w:val="clear" w:color="auto" w:fill="FFFFFF"/>
                </w:rPr>
                <w:t>szczecin.pip.gov.pl</w:t>
              </w:r>
            </w:hyperlink>
          </w:p>
          <w:p w:rsidR="00945156" w:rsidRPr="00AD561C" w:rsidRDefault="00945156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6E5A" w:rsidRPr="00AD561C" w:rsidRDefault="00836B64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="00945156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kancelaria@</w:t>
              </w:r>
              <w:r w:rsidR="00430DE1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br/>
              </w:r>
              <w:r w:rsidR="00945156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szczecin.pip.gov.pl</w:t>
              </w:r>
            </w:hyperlink>
          </w:p>
          <w:p w:rsidR="00945156" w:rsidRPr="00AD561C" w:rsidRDefault="00945156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5280" w:rsidRPr="00AD561C" w:rsidRDefault="00025280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6E5A" w:rsidRPr="00AD561C" w:rsidRDefault="00966E5A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5280" w:rsidRPr="00AD561C" w:rsidRDefault="00025280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945156" w:rsidRPr="00AD561C" w:rsidRDefault="00945156" w:rsidP="0096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5280" w:rsidRPr="00AD561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- piątek</w:t>
            </w:r>
            <w:r w:rsidR="00025280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280" w:rsidRPr="00AD561C" w:rsidRDefault="00945156" w:rsidP="0094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7.15-15.15</w:t>
            </w:r>
          </w:p>
        </w:tc>
        <w:tc>
          <w:tcPr>
            <w:tcW w:w="3090" w:type="dxa"/>
          </w:tcPr>
          <w:p w:rsidR="00A13093" w:rsidRDefault="00430DE1" w:rsidP="006D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Nadzór i kontrola  w zakresie przestrzegania przepisów prawa pracy, w szczególności przepisów i zasad bezpieczeństwa i higieny pracy, przepisów dotyczących stosunku pracy, wynagrodzenia za pracę i innych świadczeń wynikających ze stosunku pracy, czasu pracy, urlopów, uprawnień pracowników związanych z rodzicielstwem, zatrudniania młodocianych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i osób niepełnosprawnych.</w:t>
            </w:r>
          </w:p>
          <w:p w:rsidR="006D3D8E" w:rsidRDefault="006D3D8E" w:rsidP="006D3D8E">
            <w:pPr>
              <w:jc w:val="center"/>
            </w:pPr>
          </w:p>
          <w:p w:rsidR="006D3D8E" w:rsidRDefault="006D3D8E" w:rsidP="006D3D8E">
            <w:pPr>
              <w:jc w:val="center"/>
            </w:pPr>
          </w:p>
          <w:p w:rsidR="006D3D8E" w:rsidRDefault="006D3D8E" w:rsidP="006D3D8E">
            <w:pPr>
              <w:jc w:val="center"/>
            </w:pPr>
          </w:p>
          <w:p w:rsidR="006D3D8E" w:rsidRPr="00AD561C" w:rsidRDefault="006D3D8E" w:rsidP="006D3D8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280" w:rsidRPr="00AD561C" w:rsidRDefault="001F6946" w:rsidP="006D3D8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Działalność Państwowej Inspekcji Pracy</w:t>
            </w:r>
            <w:r w:rsidR="007F2C4E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reguluj</w:t>
            </w:r>
            <w:r w:rsidR="008A407F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CE5C2C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m.in. </w:t>
            </w:r>
            <w:r w:rsidR="007F2C4E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ustaw</w:t>
            </w:r>
            <w:r w:rsidR="008A407F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a</w:t>
            </w:r>
            <w:r w:rsidR="007F2C4E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 w:rsidR="008A407F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br/>
            </w:r>
            <w:r w:rsidR="007F2C4E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13 kwietnia 2007 r. (Dz. U. z 20</w:t>
            </w:r>
            <w:r w:rsidR="006D3D8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22</w:t>
            </w:r>
            <w:r w:rsidR="007F2C4E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FC2B1E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</w:t>
            </w:r>
            <w:r w:rsidR="006D3D8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614</w:t>
            </w:r>
            <w:r w:rsidR="007F2C4E"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Pr="00AD56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280" w:rsidRPr="00AD561C" w:rsidTr="00436456">
        <w:trPr>
          <w:trHeight w:val="771"/>
        </w:trPr>
        <w:tc>
          <w:tcPr>
            <w:tcW w:w="14141" w:type="dxa"/>
            <w:gridSpan w:val="10"/>
          </w:tcPr>
          <w:p w:rsidR="00CE5C2C" w:rsidRPr="00A13093" w:rsidRDefault="00CE5C2C" w:rsidP="00CE5C2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A13093" w:rsidRPr="00A13093" w:rsidRDefault="00C16A62" w:rsidP="00A1309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D561C">
              <w:rPr>
                <w:b/>
              </w:rPr>
              <w:t xml:space="preserve">PORADNICTWO </w:t>
            </w:r>
            <w:r w:rsidR="0080355A" w:rsidRPr="00AD561C">
              <w:rPr>
                <w:b/>
              </w:rPr>
              <w:t>W ZAKRESIE UBEZPIECZEŃ SPOŁECZNYCH</w:t>
            </w:r>
          </w:p>
        </w:tc>
      </w:tr>
      <w:tr w:rsidR="00025280" w:rsidRPr="00AD561C" w:rsidTr="00CE5C2C">
        <w:trPr>
          <w:trHeight w:val="1262"/>
        </w:trPr>
        <w:tc>
          <w:tcPr>
            <w:tcW w:w="675" w:type="dxa"/>
          </w:tcPr>
          <w:p w:rsidR="00025280" w:rsidRPr="00AD561C" w:rsidRDefault="00BD1828" w:rsidP="00B87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87516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025280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20" w:type="dxa"/>
            <w:gridSpan w:val="2"/>
          </w:tcPr>
          <w:p w:rsidR="00025280" w:rsidRPr="00AD561C" w:rsidRDefault="00025280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Zakład Ubezpieczeń Społecznych w Szczecinie</w:t>
            </w:r>
          </w:p>
          <w:p w:rsidR="002142AF" w:rsidRPr="00AD561C" w:rsidRDefault="002142AF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142AF" w:rsidRPr="00AD561C" w:rsidRDefault="002142AF" w:rsidP="002142A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561C">
              <w:rPr>
                <w:rFonts w:ascii="Times New Roman" w:hAnsi="Times New Roman" w:cs="Times New Roman"/>
              </w:rPr>
              <w:t>Centrum Obsługi Telefonicznej ZUS</w:t>
            </w:r>
          </w:p>
          <w:p w:rsidR="002142AF" w:rsidRPr="00AD561C" w:rsidRDefault="002142AF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  <w:gridSpan w:val="2"/>
          </w:tcPr>
          <w:p w:rsidR="00025280" w:rsidRPr="00AD561C" w:rsidRDefault="00557853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ul. </w:t>
            </w:r>
            <w:r w:rsidR="00025280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Matejki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5280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  <w:p w:rsidR="00025280" w:rsidRPr="00AD561C" w:rsidRDefault="00025280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70-530</w:t>
            </w:r>
            <w:r w:rsidR="00557853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Szczecin</w:t>
            </w:r>
          </w:p>
          <w:p w:rsidR="005409CA" w:rsidRPr="00AD561C" w:rsidRDefault="005409CA" w:rsidP="005409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5409CA" w:rsidRPr="00AD561C" w:rsidRDefault="005409CA" w:rsidP="005409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561C">
              <w:rPr>
                <w:rFonts w:ascii="Times New Roman" w:hAnsi="Times New Roman" w:cs="Times New Roman"/>
              </w:rPr>
              <w:t>Infolinia ZUS</w:t>
            </w:r>
          </w:p>
          <w:p w:rsidR="005409CA" w:rsidRPr="00AD561C" w:rsidRDefault="005409CA" w:rsidP="005409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561C">
              <w:rPr>
                <w:rFonts w:ascii="Times New Roman" w:hAnsi="Times New Roman" w:cs="Times New Roman"/>
              </w:rPr>
              <w:t>22 560 16 00</w:t>
            </w:r>
          </w:p>
          <w:p w:rsidR="005409CA" w:rsidRPr="00AD561C" w:rsidRDefault="005409CA" w:rsidP="005409CA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</w:rPr>
              <w:t xml:space="preserve">   </w:t>
            </w:r>
          </w:p>
          <w:p w:rsidR="00557853" w:rsidRPr="00A13093" w:rsidRDefault="005409CA" w:rsidP="006D3D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561C">
              <w:rPr>
                <w:rFonts w:ascii="Times New Roman" w:hAnsi="Times New Roman" w:cs="Times New Roman"/>
              </w:rPr>
              <w:t>Konsultanci COT</w:t>
            </w:r>
            <w:r w:rsidR="006D3D8E">
              <w:rPr>
                <w:rFonts w:ascii="Times New Roman" w:hAnsi="Times New Roman" w:cs="Times New Roman"/>
              </w:rPr>
              <w:t xml:space="preserve"> </w:t>
            </w:r>
            <w:r w:rsidR="006D3D8E">
              <w:rPr>
                <w:rFonts w:ascii="Times New Roman" w:hAnsi="Times New Roman" w:cs="Times New Roman"/>
              </w:rPr>
              <w:br/>
            </w:r>
            <w:r w:rsidRPr="00AD561C">
              <w:rPr>
                <w:rFonts w:ascii="Times New Roman" w:hAnsi="Times New Roman" w:cs="Times New Roman"/>
              </w:rPr>
              <w:t xml:space="preserve">są dostępni           od poniedziałku    do piątku </w:t>
            </w:r>
            <w:r w:rsidR="006D3D8E">
              <w:rPr>
                <w:rFonts w:ascii="Times New Roman" w:hAnsi="Times New Roman" w:cs="Times New Roman"/>
              </w:rPr>
              <w:br/>
            </w:r>
            <w:r w:rsidRPr="00AD561C">
              <w:rPr>
                <w:rFonts w:ascii="Times New Roman" w:hAnsi="Times New Roman" w:cs="Times New Roman"/>
              </w:rPr>
              <w:t xml:space="preserve">w godz. </w:t>
            </w:r>
            <w:r w:rsidR="006D3D8E">
              <w:rPr>
                <w:rFonts w:ascii="Times New Roman" w:hAnsi="Times New Roman" w:cs="Times New Roman"/>
              </w:rPr>
              <w:br/>
            </w:r>
            <w:r w:rsidRPr="00AD561C">
              <w:rPr>
                <w:rFonts w:ascii="Times New Roman" w:hAnsi="Times New Roman" w:cs="Times New Roman"/>
              </w:rPr>
              <w:t>7.00 - 18.00</w:t>
            </w:r>
          </w:p>
        </w:tc>
        <w:tc>
          <w:tcPr>
            <w:tcW w:w="1944" w:type="dxa"/>
          </w:tcPr>
          <w:p w:rsidR="00557853" w:rsidRPr="00AD561C" w:rsidRDefault="00836B64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57853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www.zus.pl</w:t>
              </w:r>
            </w:hyperlink>
          </w:p>
          <w:p w:rsidR="00025280" w:rsidRPr="00AD561C" w:rsidRDefault="00025280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5280" w:rsidRPr="00AD561C" w:rsidRDefault="00836B64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="005409CA" w:rsidRPr="00AD561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cot@zus.pl</w:t>
              </w:r>
            </w:hyperlink>
          </w:p>
          <w:p w:rsidR="00025280" w:rsidRPr="00AD561C" w:rsidRDefault="00025280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gridSpan w:val="2"/>
          </w:tcPr>
          <w:p w:rsidR="005409CA" w:rsidRPr="00AD561C" w:rsidRDefault="005409CA" w:rsidP="005409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 – piątek</w:t>
            </w:r>
          </w:p>
          <w:p w:rsidR="005409CA" w:rsidRPr="00AD561C" w:rsidRDefault="005409CA" w:rsidP="005409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8.00-15.00</w:t>
            </w:r>
          </w:p>
          <w:p w:rsidR="005409CA" w:rsidRPr="00AD561C" w:rsidRDefault="005409CA" w:rsidP="005409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klientów obsługujemy przy ul. Matejki 22           i ul. Citroena 2.</w:t>
            </w:r>
          </w:p>
          <w:p w:rsidR="00CE5C2C" w:rsidRPr="00AD561C" w:rsidRDefault="00CE5C2C" w:rsidP="005409CA">
            <w:pPr>
              <w:pStyle w:val="Defaul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</w:tcPr>
          <w:p w:rsidR="00025280" w:rsidRPr="00AD561C" w:rsidRDefault="00CE5C2C" w:rsidP="00CE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Gromadzenie składek na ubezpieczenia społeczne 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i zdrowotne obywateli oraz dystrybucja świadczeń 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  <w:t>(np. emerytury, renty, zasiłki chorobowe lub macierzyńskie) w wysokości i na zasadach ustalonych w przepisach powszechnie obowiązujących.</w:t>
            </w:r>
          </w:p>
        </w:tc>
        <w:tc>
          <w:tcPr>
            <w:tcW w:w="2268" w:type="dxa"/>
          </w:tcPr>
          <w:p w:rsidR="00CE5C2C" w:rsidRPr="00AD561C" w:rsidRDefault="00CE5C2C" w:rsidP="008A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Działalność Zakładu Ubezpieczeń Społecznych reguluj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 m.in. ustaw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13 października 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1998 r. o systemie ubezpieczeń społecznych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(Dz. U. z 20</w:t>
            </w:r>
            <w:r w:rsidR="00FC2B1E" w:rsidRPr="00AD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3C2B95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poz. 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. zm.). </w:t>
            </w:r>
          </w:p>
          <w:p w:rsidR="001400EF" w:rsidRPr="00AD561C" w:rsidRDefault="001400EF" w:rsidP="008A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EF" w:rsidRPr="00AD561C" w:rsidRDefault="001400EF" w:rsidP="0046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CA" w:rsidRPr="00AD561C" w:rsidRDefault="00462DCA" w:rsidP="0046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5A" w:rsidRPr="00AD561C" w:rsidTr="00A13093">
        <w:trPr>
          <w:trHeight w:val="736"/>
        </w:trPr>
        <w:tc>
          <w:tcPr>
            <w:tcW w:w="14141" w:type="dxa"/>
            <w:gridSpan w:val="10"/>
          </w:tcPr>
          <w:p w:rsidR="0080355A" w:rsidRPr="00A13093" w:rsidRDefault="0080355A" w:rsidP="008035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A13093" w:rsidRDefault="00C16A62" w:rsidP="00A1309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D561C">
              <w:rPr>
                <w:b/>
              </w:rPr>
              <w:t>PORADNICTWO</w:t>
            </w:r>
            <w:r w:rsidR="0080355A" w:rsidRPr="00AD561C">
              <w:rPr>
                <w:b/>
              </w:rPr>
              <w:t xml:space="preserve"> W ZAKRESIE PRAWA  PODATKOWEGO</w:t>
            </w:r>
          </w:p>
          <w:p w:rsidR="00A13093" w:rsidRPr="00A13093" w:rsidRDefault="00A13093" w:rsidP="00A1309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025280" w:rsidRPr="00AD561C" w:rsidTr="00A13093">
        <w:trPr>
          <w:trHeight w:val="1276"/>
        </w:trPr>
        <w:tc>
          <w:tcPr>
            <w:tcW w:w="675" w:type="dxa"/>
          </w:tcPr>
          <w:p w:rsidR="00025280" w:rsidRPr="00AD561C" w:rsidRDefault="00B87516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025280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gridSpan w:val="2"/>
          </w:tcPr>
          <w:p w:rsidR="00025280" w:rsidRPr="00AD561C" w:rsidRDefault="00025280" w:rsidP="005578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Pierwszy Urząd Skarbowy w Szczecinie</w:t>
            </w:r>
          </w:p>
        </w:tc>
        <w:tc>
          <w:tcPr>
            <w:tcW w:w="1655" w:type="dxa"/>
            <w:gridSpan w:val="2"/>
          </w:tcPr>
          <w:p w:rsidR="00557853" w:rsidRDefault="00557853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093">
              <w:rPr>
                <w:rFonts w:ascii="Times New Roman" w:hAnsi="Times New Roman" w:cs="Times New Roman"/>
                <w:shd w:val="clear" w:color="auto" w:fill="FFFFFF"/>
              </w:rPr>
              <w:t>ul.  Drzymały</w:t>
            </w:r>
            <w:r w:rsidR="00A130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25280" w:rsidRPr="00A13093">
              <w:rPr>
                <w:rFonts w:ascii="Times New Roman" w:hAnsi="Times New Roman" w:cs="Times New Roman"/>
                <w:shd w:val="clear" w:color="auto" w:fill="FFFFFF"/>
              </w:rPr>
              <w:t>5 (budynek B)</w:t>
            </w:r>
            <w:r w:rsidR="00025280" w:rsidRPr="00A13093">
              <w:rPr>
                <w:rFonts w:ascii="Times New Roman" w:hAnsi="Times New Roman" w:cs="Times New Roman"/>
              </w:rPr>
              <w:br/>
            </w:r>
            <w:r w:rsidR="00025280" w:rsidRPr="00A13093">
              <w:rPr>
                <w:rFonts w:ascii="Times New Roman" w:hAnsi="Times New Roman" w:cs="Times New Roman"/>
                <w:shd w:val="clear" w:color="auto" w:fill="FFFFFF"/>
              </w:rPr>
              <w:t>ul. Potulicka 59 (budynek A)</w:t>
            </w:r>
            <w:r w:rsidR="00025280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5280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70-217 Szczecin</w:t>
            </w:r>
          </w:p>
          <w:p w:rsidR="00A13093" w:rsidRPr="00AD561C" w:rsidRDefault="00A13093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7853" w:rsidRPr="00AD561C" w:rsidRDefault="00557853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91 81 30</w:t>
            </w:r>
            <w:r w:rsidR="00A13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944" w:type="dxa"/>
          </w:tcPr>
          <w:p w:rsidR="00A13093" w:rsidRPr="00A13093" w:rsidRDefault="00A13093" w:rsidP="0055785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A1309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zachodniopomorskie.kas</w:t>
            </w:r>
            <w:proofErr w:type="spellEnd"/>
            <w:r w:rsidRPr="00A1309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gov.pl/pierwszy-urzad-skarbowy-w-szczecinie/kontakt/dane-teleadresowe</w:t>
            </w:r>
          </w:p>
          <w:p w:rsidR="00A13093" w:rsidRPr="00A13093" w:rsidRDefault="00A13093" w:rsidP="005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80" w:rsidRPr="00A13093" w:rsidRDefault="00836B64" w:rsidP="005578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34" w:history="1">
              <w:r w:rsidR="00A13093" w:rsidRPr="00A13093">
                <w:rPr>
                  <w:rStyle w:val="Hipercze"/>
                  <w:rFonts w:ascii="Times New Roman" w:hAnsi="Times New Roman" w:cs="Times New Roman"/>
                  <w:color w:val="auto"/>
                </w:rPr>
                <w:t>1us.szczecin@mf. gov.pl</w:t>
              </w:r>
            </w:hyperlink>
          </w:p>
          <w:p w:rsidR="00025280" w:rsidRPr="00AD561C" w:rsidRDefault="00025280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5280" w:rsidRPr="00AD561C" w:rsidRDefault="00025280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5280" w:rsidRPr="00AD561C" w:rsidRDefault="00025280" w:rsidP="005578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gridSpan w:val="2"/>
          </w:tcPr>
          <w:p w:rsidR="00E23A8E" w:rsidRPr="00AD561C" w:rsidRDefault="008239B9" w:rsidP="008239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poniedziałek </w:t>
            </w:r>
          </w:p>
          <w:p w:rsidR="008239B9" w:rsidRPr="00AD561C" w:rsidRDefault="00E23A8E" w:rsidP="008239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8:00-18:00</w:t>
            </w:r>
            <w:r w:rsidR="003C2B95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wtorek</w:t>
            </w:r>
            <w:r w:rsidR="003C2B95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239B9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piątek</w:t>
            </w:r>
          </w:p>
          <w:p w:rsidR="00025280" w:rsidRPr="00AD561C" w:rsidRDefault="006050C4" w:rsidP="008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E23A8E"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:00-15:00</w:t>
            </w:r>
          </w:p>
        </w:tc>
        <w:tc>
          <w:tcPr>
            <w:tcW w:w="3090" w:type="dxa"/>
          </w:tcPr>
          <w:p w:rsidR="006E6937" w:rsidRPr="00AD561C" w:rsidRDefault="006E6937" w:rsidP="006E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szczególności u</w:t>
            </w:r>
            <w:r w:rsidR="003C2B95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stalanie lub  określanie i pobór podatków oraz niepodatkowych należności budżetowych, jak również innych należności,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C2B95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odrębnych przepisów.</w:t>
            </w:r>
          </w:p>
          <w:p w:rsidR="006E6937" w:rsidRPr="00AD561C" w:rsidRDefault="003C2B95" w:rsidP="006E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Rejestrowanie podatników oraz przyjmowanie deklaracji podatkowych.</w:t>
            </w:r>
          </w:p>
          <w:p w:rsidR="006E6937" w:rsidRPr="00AD561C" w:rsidRDefault="003C2B95" w:rsidP="006E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kontroli podatkowej.</w:t>
            </w:r>
          </w:p>
          <w:p w:rsidR="00025280" w:rsidRPr="00AD561C" w:rsidRDefault="003C2B95" w:rsidP="006E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Wspieranie podatników </w:t>
            </w:r>
            <w:r w:rsidR="006E6937"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prawidłowym wypełnianiu przez nich obowiązków podatkowych.</w:t>
            </w:r>
          </w:p>
        </w:tc>
        <w:tc>
          <w:tcPr>
            <w:tcW w:w="2268" w:type="dxa"/>
          </w:tcPr>
          <w:p w:rsidR="00025280" w:rsidRPr="00AD561C" w:rsidRDefault="003C2B95" w:rsidP="006D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Działalność urzędu skarbowego reguluj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m.in. ustaw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13 października 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1998 r. o systemie ubezpieczeń społecznych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(Dz. U. z 202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poz. 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</w:tr>
      <w:tr w:rsidR="00CC7478" w:rsidRPr="00AD561C" w:rsidTr="00BD1828">
        <w:trPr>
          <w:trHeight w:val="1559"/>
        </w:trPr>
        <w:tc>
          <w:tcPr>
            <w:tcW w:w="675" w:type="dxa"/>
          </w:tcPr>
          <w:p w:rsidR="00CC7478" w:rsidRPr="00AD561C" w:rsidRDefault="00CC7478" w:rsidP="00B8751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20.</w:t>
            </w:r>
          </w:p>
        </w:tc>
        <w:tc>
          <w:tcPr>
            <w:tcW w:w="2520" w:type="dxa"/>
            <w:gridSpan w:val="2"/>
          </w:tcPr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Filia Pierwszego Urzędu Skarbowego </w:t>
            </w:r>
          </w:p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Szczecinie</w:t>
            </w:r>
          </w:p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 Obsługi Podatnika w Policach</w:t>
            </w:r>
          </w:p>
        </w:tc>
        <w:tc>
          <w:tcPr>
            <w:tcW w:w="1655" w:type="dxa"/>
            <w:gridSpan w:val="2"/>
          </w:tcPr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ul. </w:t>
            </w:r>
            <w:proofErr w:type="spellStart"/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Tanowska</w:t>
            </w:r>
            <w:proofErr w:type="spellEnd"/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 (budynek Starostwa Powiatowego 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w Policach)</w:t>
            </w:r>
          </w:p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72-010 Police</w:t>
            </w:r>
          </w:p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91 317 59 70</w:t>
            </w:r>
          </w:p>
        </w:tc>
        <w:tc>
          <w:tcPr>
            <w:tcW w:w="1944" w:type="dxa"/>
          </w:tcPr>
          <w:p w:rsidR="00CC7478" w:rsidRPr="00AD561C" w:rsidRDefault="00836B64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C7478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1us.szczecin@mf. gov.pl</w:t>
              </w:r>
            </w:hyperlink>
          </w:p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gridSpan w:val="2"/>
          </w:tcPr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poniedziałek -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- piątek</w:t>
            </w:r>
          </w:p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7:00-15:00</w:t>
            </w:r>
          </w:p>
        </w:tc>
        <w:tc>
          <w:tcPr>
            <w:tcW w:w="3090" w:type="dxa"/>
          </w:tcPr>
          <w:p w:rsidR="00CC7478" w:rsidRPr="00AD561C" w:rsidRDefault="00CC7478" w:rsidP="005578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Obsługa podatników w zakresie prawidłowego wypełniania przez nich obowiązków podatkowych.</w:t>
            </w:r>
          </w:p>
        </w:tc>
        <w:tc>
          <w:tcPr>
            <w:tcW w:w="2268" w:type="dxa"/>
          </w:tcPr>
          <w:p w:rsidR="00CC7478" w:rsidRPr="00AD561C" w:rsidRDefault="00CC7478" w:rsidP="006D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Działalność urzędu skarbowego reguluj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m.in. ustaw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13 października 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1998 r. o systemie ubezpieczeń społecznych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(Dz. U. z 202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poz. 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</w:tr>
      <w:tr w:rsidR="00613AC9" w:rsidRPr="00AD561C" w:rsidTr="00BD1828">
        <w:trPr>
          <w:trHeight w:val="1559"/>
        </w:trPr>
        <w:tc>
          <w:tcPr>
            <w:tcW w:w="675" w:type="dxa"/>
          </w:tcPr>
          <w:p w:rsidR="00613AC9" w:rsidRPr="00AD561C" w:rsidRDefault="00613AC9" w:rsidP="00B875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2520" w:type="dxa"/>
            <w:gridSpan w:val="2"/>
          </w:tcPr>
          <w:p w:rsidR="00613AC9" w:rsidRPr="00AD561C" w:rsidRDefault="00613AC9" w:rsidP="008D2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Drugi Urząd Skarbowy    w Szczecinie</w:t>
            </w:r>
          </w:p>
        </w:tc>
        <w:tc>
          <w:tcPr>
            <w:tcW w:w="1655" w:type="dxa"/>
            <w:gridSpan w:val="2"/>
          </w:tcPr>
          <w:p w:rsidR="00613AC9" w:rsidRDefault="00613AC9" w:rsidP="008D2F4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3093">
              <w:rPr>
                <w:rFonts w:ascii="Times New Roman" w:hAnsi="Times New Roman" w:cs="Times New Roman"/>
                <w:shd w:val="clear" w:color="auto" w:fill="FFFFFF"/>
              </w:rPr>
              <w:t>ul. Felczaka</w:t>
            </w:r>
            <w:r w:rsidR="00A130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13093">
              <w:rPr>
                <w:rFonts w:ascii="Times New Roman" w:hAnsi="Times New Roman" w:cs="Times New Roman"/>
                <w:shd w:val="clear" w:color="auto" w:fill="FFFFFF"/>
              </w:rPr>
              <w:t xml:space="preserve">19 </w:t>
            </w:r>
            <w:r w:rsidRPr="00A13093">
              <w:rPr>
                <w:rFonts w:ascii="Times New Roman" w:hAnsi="Times New Roman" w:cs="Times New Roman"/>
              </w:rPr>
              <w:br/>
            </w:r>
            <w:r w:rsidRPr="00A13093">
              <w:rPr>
                <w:rFonts w:ascii="Times New Roman" w:hAnsi="Times New Roman" w:cs="Times New Roman"/>
                <w:shd w:val="clear" w:color="auto" w:fill="FFFFFF"/>
              </w:rPr>
              <w:t>70-417 Szczecin</w:t>
            </w:r>
          </w:p>
          <w:p w:rsidR="00A13093" w:rsidRPr="00A13093" w:rsidRDefault="00A13093" w:rsidP="008D2F4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13AC9" w:rsidRPr="00AD561C" w:rsidRDefault="00613AC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91 88 23 100</w:t>
            </w:r>
          </w:p>
        </w:tc>
        <w:tc>
          <w:tcPr>
            <w:tcW w:w="1944" w:type="dxa"/>
          </w:tcPr>
          <w:p w:rsidR="00A13093" w:rsidRPr="00A13093" w:rsidRDefault="00A13093" w:rsidP="008239B9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proofErr w:type="spellStart"/>
            <w:r w:rsidRPr="00A13093">
              <w:rPr>
                <w:rStyle w:val="apple-converted-space"/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zachodniopomorskie.kas</w:t>
            </w:r>
            <w:proofErr w:type="spellEnd"/>
            <w:r w:rsidRPr="00A13093">
              <w:rPr>
                <w:rStyle w:val="apple-converted-space"/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. gov.pl/drugi-urzad-skarbowy-w-szczecinie/kontakt/dane-teleadresowe</w:t>
            </w:r>
            <w:r w:rsidR="00613AC9" w:rsidRPr="00A13093">
              <w:rPr>
                <w:rStyle w:val="apple-converted-space"/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 </w:t>
            </w:r>
          </w:p>
          <w:p w:rsidR="00A13093" w:rsidRDefault="00A13093" w:rsidP="008239B9">
            <w:pPr>
              <w:pStyle w:val="Bezodstpw"/>
              <w:jc w:val="center"/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3AC9" w:rsidRPr="00A13093" w:rsidRDefault="00836B64" w:rsidP="008239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A13093" w:rsidRPr="00A13093">
                <w:rPr>
                  <w:rStyle w:val="Hipercze"/>
                  <w:rFonts w:ascii="Times New Roman" w:hAnsi="Times New Roman" w:cs="Times New Roman"/>
                  <w:color w:val="auto"/>
                </w:rPr>
                <w:t>2us.szczecin@mf. gov.pl</w:t>
              </w:r>
            </w:hyperlink>
          </w:p>
          <w:p w:rsidR="00613AC9" w:rsidRPr="00AD561C" w:rsidRDefault="00613AC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3AC9" w:rsidRPr="00AD561C" w:rsidRDefault="00613AC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3AC9" w:rsidRPr="00AD561C" w:rsidRDefault="00613AC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gridSpan w:val="2"/>
          </w:tcPr>
          <w:p w:rsidR="00462DCA" w:rsidRPr="00AD561C" w:rsidRDefault="00462DCA" w:rsidP="00462D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poniedziałek </w:t>
            </w:r>
          </w:p>
          <w:p w:rsidR="00462DCA" w:rsidRPr="00AD561C" w:rsidRDefault="00462DCA" w:rsidP="00462D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8:00-18:00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wtorek- piątek</w:t>
            </w:r>
          </w:p>
          <w:p w:rsidR="00613AC9" w:rsidRPr="00AD561C" w:rsidRDefault="00462DCA" w:rsidP="00462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8:00-15:00</w:t>
            </w:r>
          </w:p>
        </w:tc>
        <w:tc>
          <w:tcPr>
            <w:tcW w:w="3090" w:type="dxa"/>
          </w:tcPr>
          <w:p w:rsidR="00371CE1" w:rsidRPr="00AD561C" w:rsidRDefault="00371CE1" w:rsidP="00371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szczególności ustalanie lub  określanie i pobór podatków oraz niepodatkowych należności budżetowych, jak również innych należności,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podstawie odrębnych przepisów.</w:t>
            </w:r>
          </w:p>
          <w:p w:rsidR="00371CE1" w:rsidRPr="00AD561C" w:rsidRDefault="00371CE1" w:rsidP="00371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Rejestrowanie podatników oraz przyjmowanie deklaracji podatkowych.</w:t>
            </w:r>
          </w:p>
          <w:p w:rsidR="00371CE1" w:rsidRPr="00AD561C" w:rsidRDefault="00371CE1" w:rsidP="00371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kontroli podatkowej.</w:t>
            </w:r>
          </w:p>
          <w:p w:rsidR="00613AC9" w:rsidRPr="00AD561C" w:rsidRDefault="00371CE1" w:rsidP="0037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podatników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prawidłowym wypełnianiu przez nich obowiązków podatkowych.</w:t>
            </w:r>
          </w:p>
        </w:tc>
        <w:tc>
          <w:tcPr>
            <w:tcW w:w="2268" w:type="dxa"/>
          </w:tcPr>
          <w:p w:rsidR="00613AC9" w:rsidRPr="00AD561C" w:rsidRDefault="00613AC9" w:rsidP="006D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Działalność urzędu skarbowego reguluj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m.in. ustaw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13 października 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1998 r. o systemie ubezpieczeń społecznych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(Dz. U. z 202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poz. 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</w:tr>
      <w:tr w:rsidR="00613AC9" w:rsidRPr="00AD561C" w:rsidTr="00A13093">
        <w:trPr>
          <w:trHeight w:val="4820"/>
        </w:trPr>
        <w:tc>
          <w:tcPr>
            <w:tcW w:w="675" w:type="dxa"/>
          </w:tcPr>
          <w:p w:rsidR="00613AC9" w:rsidRPr="00AD561C" w:rsidRDefault="00613AC9" w:rsidP="00B875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22.</w:t>
            </w:r>
          </w:p>
        </w:tc>
        <w:tc>
          <w:tcPr>
            <w:tcW w:w="2520" w:type="dxa"/>
            <w:gridSpan w:val="2"/>
          </w:tcPr>
          <w:p w:rsidR="00613AC9" w:rsidRPr="00AD561C" w:rsidRDefault="00613AC9" w:rsidP="008D2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Trzeci Urząd Skarbowy    w Szczecinie</w:t>
            </w:r>
          </w:p>
        </w:tc>
        <w:tc>
          <w:tcPr>
            <w:tcW w:w="1655" w:type="dxa"/>
            <w:gridSpan w:val="2"/>
          </w:tcPr>
          <w:p w:rsidR="00613AC9" w:rsidRDefault="00613AC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ul.  Rydla 65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70-783 Szczecin</w:t>
            </w:r>
          </w:p>
          <w:p w:rsidR="00A13093" w:rsidRPr="00AD561C" w:rsidRDefault="00A13093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3AC9" w:rsidRPr="00AD561C" w:rsidRDefault="00613AC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91 81 03 400</w:t>
            </w:r>
          </w:p>
        </w:tc>
        <w:tc>
          <w:tcPr>
            <w:tcW w:w="1944" w:type="dxa"/>
          </w:tcPr>
          <w:p w:rsidR="00A13093" w:rsidRPr="00A13093" w:rsidRDefault="00A13093" w:rsidP="008D2F44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A13093">
              <w:rPr>
                <w:rStyle w:val="apple-converted-space"/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zachodniopomorskie.kas.gov.pl/trzeci-urzad-skarbowy-w-szczecinie</w:t>
            </w:r>
            <w:r w:rsidR="00613AC9" w:rsidRPr="00A13093">
              <w:rPr>
                <w:rStyle w:val="apple-converted-space"/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 </w:t>
            </w:r>
          </w:p>
          <w:p w:rsidR="00A13093" w:rsidRDefault="00A13093" w:rsidP="008D2F44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3AC9" w:rsidRPr="00A13093" w:rsidRDefault="00836B64" w:rsidP="008D2F4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A13093" w:rsidRPr="00A13093">
                <w:rPr>
                  <w:rStyle w:val="Hipercze"/>
                  <w:rFonts w:ascii="Times New Roman" w:hAnsi="Times New Roman" w:cs="Times New Roman"/>
                  <w:color w:val="auto"/>
                </w:rPr>
                <w:t>3us.szczecin@mf. gov.pl</w:t>
              </w:r>
            </w:hyperlink>
          </w:p>
          <w:p w:rsidR="00613AC9" w:rsidRPr="00AD561C" w:rsidRDefault="00613AC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3AC9" w:rsidRPr="00AD561C" w:rsidRDefault="00613AC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3AC9" w:rsidRPr="00AD561C" w:rsidRDefault="00613AC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gridSpan w:val="2"/>
          </w:tcPr>
          <w:p w:rsidR="00462DCA" w:rsidRPr="00AD561C" w:rsidRDefault="00462DCA" w:rsidP="00462D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poniedziałek </w:t>
            </w:r>
          </w:p>
          <w:p w:rsidR="00462DCA" w:rsidRPr="00AD561C" w:rsidRDefault="00462DCA" w:rsidP="00462D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8:00-18:00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wtorek- piątek</w:t>
            </w:r>
          </w:p>
          <w:p w:rsidR="00613AC9" w:rsidRPr="00AD561C" w:rsidRDefault="00462DCA" w:rsidP="00462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8:00-15:00</w:t>
            </w:r>
          </w:p>
        </w:tc>
        <w:tc>
          <w:tcPr>
            <w:tcW w:w="3090" w:type="dxa"/>
          </w:tcPr>
          <w:p w:rsidR="00160487" w:rsidRPr="00AD561C" w:rsidRDefault="00160487" w:rsidP="00160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szczególności ustalanie lub  określanie i pobór podatków oraz niepodatkowych należności budżetowych, jak również innych należności,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podstawie odrębnych przepisów.</w:t>
            </w:r>
          </w:p>
          <w:p w:rsidR="00160487" w:rsidRPr="00AD561C" w:rsidRDefault="00160487" w:rsidP="00160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Rejestrowanie podatników oraz przyjmowanie deklaracji podatkowych.</w:t>
            </w:r>
          </w:p>
          <w:p w:rsidR="00160487" w:rsidRPr="00AD561C" w:rsidRDefault="00160487" w:rsidP="00160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kontroli podatkowej.</w:t>
            </w:r>
          </w:p>
          <w:p w:rsidR="001400EF" w:rsidRPr="00A13093" w:rsidRDefault="00160487" w:rsidP="00A1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podatników </w:t>
            </w:r>
            <w:r w:rsidRPr="00AD5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prawidłowym wypełnianiu przez nich obowiązków podatkowych.</w:t>
            </w:r>
          </w:p>
        </w:tc>
        <w:tc>
          <w:tcPr>
            <w:tcW w:w="2268" w:type="dxa"/>
          </w:tcPr>
          <w:p w:rsidR="00613AC9" w:rsidRPr="00AD561C" w:rsidRDefault="00613AC9" w:rsidP="006D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Działalność urzędu skarbowego reguluj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m.in. ustaw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13 października</w:t>
            </w:r>
            <w:r w:rsidR="008A407F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1998 r. o systemie ubezpieczeń społecznych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(Dz. U. z 202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poz. 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462DCA" w:rsidRPr="00AD561C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</w:tr>
      <w:tr w:rsidR="00C67CDE" w:rsidRPr="00AD561C" w:rsidTr="00D50339">
        <w:trPr>
          <w:trHeight w:val="693"/>
        </w:trPr>
        <w:tc>
          <w:tcPr>
            <w:tcW w:w="14141" w:type="dxa"/>
            <w:gridSpan w:val="10"/>
          </w:tcPr>
          <w:p w:rsidR="00C67CDE" w:rsidRPr="00A13093" w:rsidRDefault="00C67CDE" w:rsidP="00C67C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CDE" w:rsidRPr="00AD561C" w:rsidRDefault="00C67CDE" w:rsidP="00C6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W SPORZE Z PODMIOTAMI RYNKU FINANSOWEGO</w:t>
            </w:r>
          </w:p>
        </w:tc>
      </w:tr>
      <w:tr w:rsidR="00613AC9" w:rsidRPr="00AD561C" w:rsidTr="00BD1828">
        <w:trPr>
          <w:trHeight w:val="1504"/>
        </w:trPr>
        <w:tc>
          <w:tcPr>
            <w:tcW w:w="675" w:type="dxa"/>
          </w:tcPr>
          <w:p w:rsidR="00613AC9" w:rsidRPr="00AD561C" w:rsidRDefault="00613AC9" w:rsidP="00B8751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520" w:type="dxa"/>
            <w:gridSpan w:val="2"/>
          </w:tcPr>
          <w:p w:rsidR="00613AC9" w:rsidRPr="00AD561C" w:rsidRDefault="00613AC9" w:rsidP="00C67CD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Rzecznik </w:t>
            </w:r>
            <w:r w:rsidR="00C67CDE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inansowy         w Warszawie</w:t>
            </w:r>
          </w:p>
        </w:tc>
        <w:tc>
          <w:tcPr>
            <w:tcW w:w="1655" w:type="dxa"/>
            <w:gridSpan w:val="2"/>
          </w:tcPr>
          <w:p w:rsidR="00613AC9" w:rsidRPr="00D50339" w:rsidRDefault="00613AC9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D5033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Al. Jerozolimskie 87</w:t>
            </w:r>
          </w:p>
          <w:p w:rsidR="00613AC9" w:rsidRPr="00AD561C" w:rsidRDefault="00613AC9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02-001 Warszawa</w:t>
            </w:r>
          </w:p>
          <w:p w:rsidR="00462DCA" w:rsidRPr="00AD561C" w:rsidRDefault="00462DCA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62DCA" w:rsidRPr="00AD561C" w:rsidRDefault="00462DCA" w:rsidP="001D4C9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u w:val="single"/>
                <w:shd w:val="clear" w:color="auto" w:fill="FFFFFF"/>
              </w:rPr>
              <w:t>ubezpieczenia gospodarcze</w:t>
            </w:r>
          </w:p>
          <w:p w:rsidR="00613AC9" w:rsidRPr="00AD561C" w:rsidRDefault="00613AC9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22 333 73 2</w:t>
            </w:r>
            <w:r w:rsidR="00462DCA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</w:t>
            </w:r>
          </w:p>
          <w:p w:rsidR="00462DCA" w:rsidRPr="00AD561C" w:rsidRDefault="00010B5B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u w:val="single"/>
                <w:shd w:val="clear" w:color="auto" w:fill="FFFFFF"/>
              </w:rPr>
              <w:t>Ubezpieczenia społeczne, OFE ZUS</w:t>
            </w:r>
          </w:p>
          <w:p w:rsidR="00613AC9" w:rsidRPr="00AD561C" w:rsidRDefault="00613AC9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22 333 73 2</w:t>
            </w:r>
            <w:r w:rsidR="00010B5B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6 lub             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</w:t>
            </w:r>
            <w:r w:rsidR="00010B5B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2 333 73 27</w:t>
            </w:r>
          </w:p>
          <w:p w:rsidR="00010B5B" w:rsidRPr="00AD561C" w:rsidRDefault="00010B5B" w:rsidP="001D4C9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ubezpieczenia bankowe            i rynku kapitałowego 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22 333 73 25</w:t>
            </w:r>
          </w:p>
        </w:tc>
        <w:tc>
          <w:tcPr>
            <w:tcW w:w="1944" w:type="dxa"/>
          </w:tcPr>
          <w:p w:rsidR="00C67CDE" w:rsidRPr="00AD561C" w:rsidRDefault="00836B64" w:rsidP="001D4C9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7CDE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rf.gov.pl</w:t>
              </w:r>
            </w:hyperlink>
            <w:r w:rsidR="00010B5B" w:rsidRPr="00AD561C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/kontakt</w:t>
            </w:r>
          </w:p>
          <w:p w:rsidR="00C67CDE" w:rsidRPr="00AD561C" w:rsidRDefault="00C67CDE" w:rsidP="001D4C9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C9" w:rsidRPr="00AD561C" w:rsidRDefault="00836B64" w:rsidP="001D4C9D">
            <w:pPr>
              <w:pStyle w:val="Bezodstpw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9" w:history="1">
              <w:r w:rsidR="00C67CDE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porady@rf.gov.pl</w:t>
              </w:r>
            </w:hyperlink>
          </w:p>
          <w:p w:rsidR="00010B5B" w:rsidRPr="00AD561C" w:rsidRDefault="00010B5B" w:rsidP="001D4C9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DE" w:rsidRPr="00AD561C" w:rsidRDefault="00836B64" w:rsidP="001D4C9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7CDE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biuro@rf.gov.pl</w:t>
              </w:r>
            </w:hyperlink>
          </w:p>
          <w:p w:rsidR="00C67CDE" w:rsidRPr="00AD561C" w:rsidRDefault="00C67CDE" w:rsidP="001D4C9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13AC9" w:rsidRPr="00AD561C" w:rsidRDefault="00613AC9" w:rsidP="001D4C9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  <w:gridSpan w:val="2"/>
          </w:tcPr>
          <w:p w:rsidR="00010B5B" w:rsidRDefault="00010B5B" w:rsidP="00010B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50339" w:rsidRDefault="00D50339" w:rsidP="00010B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50339" w:rsidRDefault="00D50339" w:rsidP="00010B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50339" w:rsidRDefault="00D50339" w:rsidP="00010B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50339" w:rsidRPr="00AD561C" w:rsidRDefault="00D50339" w:rsidP="00010B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13AC9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pn.- </w:t>
            </w:r>
            <w:r w:rsidR="00613AC9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</w:t>
            </w:r>
          </w:p>
          <w:p w:rsidR="00613AC9" w:rsidRPr="00AD561C" w:rsidRDefault="00613AC9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8:00-1</w:t>
            </w:r>
            <w:r w:rsidR="00010B5B"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010B5B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50339" w:rsidRDefault="00D50339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10B5B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pn.- pt.</w:t>
            </w:r>
          </w:p>
          <w:p w:rsidR="00010B5B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11:00-15:00</w:t>
            </w:r>
          </w:p>
          <w:p w:rsidR="00010B5B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10B5B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10B5B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10B5B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10B5B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pn.- pt.</w:t>
            </w:r>
          </w:p>
          <w:p w:rsidR="00010B5B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8:00-16:00</w:t>
            </w:r>
          </w:p>
          <w:p w:rsidR="00010B5B" w:rsidRPr="00AD561C" w:rsidRDefault="00010B5B" w:rsidP="00010B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613AC9" w:rsidRPr="00AD561C" w:rsidRDefault="00B066B2" w:rsidP="00B066B2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Wspierania klientów w sporach z podmiotami rynku finansowego poprzez poradnictwo, interwencje </w:t>
            </w:r>
            <w:r w:rsidR="00F97E0B"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i postępowania polubowne oraz wsparcie w trakcie postępowania sądowego.</w:t>
            </w:r>
          </w:p>
        </w:tc>
        <w:tc>
          <w:tcPr>
            <w:tcW w:w="2268" w:type="dxa"/>
          </w:tcPr>
          <w:p w:rsidR="00D50339" w:rsidRDefault="008A407F" w:rsidP="001B59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Działalność rzecznika finansowego reguluje  m.in. ustawa z dnia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sierpnia 2015 r.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rozpatrywaniu reklamacji przez podmioty rynku finansowego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 Rzeczniku </w:t>
            </w:r>
            <w:r w:rsidR="001B59E9" w:rsidRPr="00AD561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inansowym</w:t>
            </w:r>
          </w:p>
          <w:p w:rsidR="00613AC9" w:rsidRPr="00AD561C" w:rsidRDefault="008A407F" w:rsidP="006D3D8E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(Dz. U. z 20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poz. 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1B59E9"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</w:tr>
      <w:tr w:rsidR="00613AC9" w:rsidRPr="00AD561C" w:rsidTr="00D50339">
        <w:trPr>
          <w:trHeight w:val="603"/>
        </w:trPr>
        <w:tc>
          <w:tcPr>
            <w:tcW w:w="14141" w:type="dxa"/>
            <w:gridSpan w:val="10"/>
          </w:tcPr>
          <w:p w:rsidR="00613AC9" w:rsidRPr="00D50339" w:rsidRDefault="00613AC9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</w:p>
          <w:p w:rsidR="00613AC9" w:rsidRDefault="00613AC9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PORADNICTWO W ZAKRESIE PRAW DZIECKA</w:t>
            </w:r>
          </w:p>
          <w:p w:rsidR="00D50339" w:rsidRPr="00D50339" w:rsidRDefault="00D50339" w:rsidP="001D4C9D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613AC9" w:rsidRPr="00AD561C" w:rsidTr="00D047E0">
        <w:trPr>
          <w:trHeight w:val="983"/>
        </w:trPr>
        <w:tc>
          <w:tcPr>
            <w:tcW w:w="675" w:type="dxa"/>
          </w:tcPr>
          <w:p w:rsidR="00613AC9" w:rsidRPr="00AD561C" w:rsidRDefault="00613AC9" w:rsidP="00B8751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2520" w:type="dxa"/>
            <w:gridSpan w:val="2"/>
          </w:tcPr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Rzecznik Praw Dziecka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 Warszawie</w:t>
            </w:r>
          </w:p>
          <w:p w:rsidR="00D047E0" w:rsidRPr="00AD561C" w:rsidRDefault="00D047E0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47E0" w:rsidRPr="00AD561C" w:rsidRDefault="00D047E0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47E0" w:rsidRPr="00AD561C" w:rsidRDefault="00D047E0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47E0" w:rsidRPr="00AD561C" w:rsidRDefault="00D047E0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Dziecięcy telefon zaufania</w:t>
            </w:r>
          </w:p>
        </w:tc>
        <w:tc>
          <w:tcPr>
            <w:tcW w:w="1655" w:type="dxa"/>
            <w:gridSpan w:val="2"/>
          </w:tcPr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 w:rsidR="00010B5B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D047E0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hocimska 6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00-</w:t>
            </w:r>
            <w:r w:rsidR="00D047E0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791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Warszawa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22 583 66 00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lub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800 12 12 12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4" w:type="dxa"/>
          </w:tcPr>
          <w:p w:rsidR="00F97E0B" w:rsidRPr="00AD561C" w:rsidRDefault="00836B64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97E0B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brpd.gov.pl</w:t>
              </w:r>
            </w:hyperlink>
          </w:p>
          <w:p w:rsidR="00F97E0B" w:rsidRPr="00AD561C" w:rsidRDefault="00F97E0B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C9" w:rsidRPr="00AD561C" w:rsidRDefault="00836B64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2" w:history="1">
              <w:r w:rsidR="00C67CDE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rpd@brpd.gov.pl</w:t>
              </w:r>
            </w:hyperlink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poniedziałek </w:t>
            </w:r>
            <w:r w:rsidR="00F97E0B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F97E0B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  <w:t>-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piątek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8.15-16:15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90" w:type="dxa"/>
          </w:tcPr>
          <w:p w:rsidR="00373EB4" w:rsidRPr="00AD561C" w:rsidRDefault="00373EB4" w:rsidP="00373EB4">
            <w:pPr>
              <w:pStyle w:val="Nagwek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Stanie </w:t>
            </w:r>
            <w:r w:rsidR="00F97E0B"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na straży praw dziecka, </w:t>
            </w:r>
            <w:r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br/>
            </w:r>
            <w:r w:rsidR="00F97E0B"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 w szczególności</w:t>
            </w:r>
            <w:r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F97E0B"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prawa</w:t>
            </w:r>
            <w:r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br/>
            </w:r>
            <w:r w:rsidR="00F97E0B"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do życia i ochrony zdrowia,</w:t>
            </w:r>
          </w:p>
          <w:p w:rsidR="00F97E0B" w:rsidRPr="00AD561C" w:rsidRDefault="00F97E0B" w:rsidP="00373EB4">
            <w:pPr>
              <w:pStyle w:val="Nagwek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prawa do wychowania </w:t>
            </w:r>
            <w:r w:rsidR="00373EB4"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br/>
            </w:r>
            <w:r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w rodzinie,</w:t>
            </w:r>
            <w:r w:rsidR="00373EB4"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prawa d</w:t>
            </w:r>
            <w:r w:rsidR="00373EB4"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o godziwych warunków socjalnych oraz </w:t>
            </w:r>
            <w:r w:rsidRPr="00AD561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prawa do nauki.</w:t>
            </w:r>
          </w:p>
          <w:p w:rsidR="00CA77CF" w:rsidRPr="00AD561C" w:rsidRDefault="00F97E0B" w:rsidP="00D047E0">
            <w:pPr>
              <w:pStyle w:val="rtejustify"/>
              <w:spacing w:before="0" w:beforeAutospacing="0"/>
              <w:jc w:val="center"/>
              <w:rPr>
                <w:rStyle w:val="Pogrubienie"/>
                <w:b w:val="0"/>
                <w:bCs w:val="0"/>
              </w:rPr>
            </w:pPr>
            <w:r w:rsidRPr="00AD561C">
              <w:t>Rzecznik podejmuje działania na rzecz zapewnienia dziecku pełnego i harmonijnego rozwoju, z poszanowaniem jego g</w:t>
            </w:r>
            <w:r w:rsidR="00373EB4" w:rsidRPr="00AD561C">
              <w:t>odności i podmiotowości.</w:t>
            </w:r>
            <w:r w:rsidRPr="00AD561C">
              <w:t xml:space="preserve"> </w:t>
            </w:r>
          </w:p>
        </w:tc>
        <w:tc>
          <w:tcPr>
            <w:tcW w:w="2268" w:type="dxa"/>
          </w:tcPr>
          <w:p w:rsidR="00613AC9" w:rsidRPr="00AD561C" w:rsidRDefault="00503048" w:rsidP="0050304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Działalność rzecznika praw dziecka reguluje  m.in. ustawa z dnia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stycznia 2000 r.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o Rzeczniku Praw Dziecka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(Dz. U. z 20</w:t>
            </w:r>
            <w:r w:rsidR="00D047E0" w:rsidRPr="00AD5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poz. </w:t>
            </w:r>
            <w:r w:rsidR="00D047E0" w:rsidRPr="00AD561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6D3D8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6D3D8E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6D3D8E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13AC9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13AC9" w:rsidRPr="00AD561C" w:rsidTr="00D50339">
        <w:trPr>
          <w:trHeight w:val="628"/>
        </w:trPr>
        <w:tc>
          <w:tcPr>
            <w:tcW w:w="14141" w:type="dxa"/>
            <w:gridSpan w:val="10"/>
          </w:tcPr>
          <w:p w:rsidR="00613AC9" w:rsidRPr="00D50339" w:rsidRDefault="00613AC9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</w:p>
          <w:p w:rsidR="00613AC9" w:rsidRPr="00AD561C" w:rsidRDefault="00613AC9" w:rsidP="00CA77CF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PORADNICTWO W ZAKRESIE PRAW KONSUMENTÓW</w:t>
            </w:r>
          </w:p>
        </w:tc>
      </w:tr>
      <w:tr w:rsidR="00613AC9" w:rsidRPr="00AD561C" w:rsidTr="00BD1828">
        <w:trPr>
          <w:trHeight w:val="1504"/>
        </w:trPr>
        <w:tc>
          <w:tcPr>
            <w:tcW w:w="675" w:type="dxa"/>
          </w:tcPr>
          <w:p w:rsidR="00613AC9" w:rsidRPr="00AD561C" w:rsidRDefault="00613AC9" w:rsidP="00B8751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2520" w:type="dxa"/>
            <w:gridSpan w:val="2"/>
          </w:tcPr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Powiatowy Rzecznik Konsumentów </w:t>
            </w:r>
            <w:r w:rsidR="0082066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 Policach</w:t>
            </w:r>
          </w:p>
        </w:tc>
        <w:tc>
          <w:tcPr>
            <w:tcW w:w="1655" w:type="dxa"/>
            <w:gridSpan w:val="2"/>
          </w:tcPr>
          <w:p w:rsidR="00613AC9" w:rsidRPr="00D50339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D50339">
              <w:rPr>
                <w:rStyle w:val="Pogrubienie"/>
                <w:rFonts w:ascii="Times New Roman" w:hAnsi="Times New Roman" w:cs="Times New Roman"/>
                <w:b w:val="0"/>
              </w:rPr>
              <w:t xml:space="preserve">ul. </w:t>
            </w:r>
            <w:proofErr w:type="spellStart"/>
            <w:r w:rsidRPr="00D50339">
              <w:rPr>
                <w:rStyle w:val="Pogrubienie"/>
                <w:rFonts w:ascii="Times New Roman" w:hAnsi="Times New Roman" w:cs="Times New Roman"/>
                <w:b w:val="0"/>
              </w:rPr>
              <w:t>Tanowska</w:t>
            </w:r>
            <w:proofErr w:type="spellEnd"/>
            <w:r w:rsidRPr="00D50339">
              <w:rPr>
                <w:rStyle w:val="Pogrubienie"/>
                <w:rFonts w:ascii="Times New Roman" w:hAnsi="Times New Roman" w:cs="Times New Roman"/>
                <w:b w:val="0"/>
              </w:rPr>
              <w:t xml:space="preserve"> 8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72-010 Police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91 432 81 06</w:t>
            </w:r>
          </w:p>
        </w:tc>
        <w:tc>
          <w:tcPr>
            <w:tcW w:w="1944" w:type="dxa"/>
          </w:tcPr>
          <w:p w:rsidR="00CA77CF" w:rsidRDefault="00836B64" w:rsidP="008D2F44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43" w:history="1">
              <w:r w:rsidR="00CA77CF" w:rsidRPr="00D50339">
                <w:rPr>
                  <w:rStyle w:val="Hipercze"/>
                  <w:rFonts w:ascii="Times New Roman" w:hAnsi="Times New Roman" w:cs="Times New Roman"/>
                  <w:color w:val="auto"/>
                </w:rPr>
                <w:t>policki.pl/wydzialy-starostwa/biuro-powiatowego-rzecznika-konsumentow</w:t>
              </w:r>
            </w:hyperlink>
          </w:p>
          <w:p w:rsidR="00D50339" w:rsidRPr="00D50339" w:rsidRDefault="00D50339" w:rsidP="008D2F44">
            <w:pPr>
              <w:jc w:val="center"/>
              <w:rPr>
                <w:rFonts w:ascii="Times New Roman" w:hAnsi="Times New Roman" w:cs="Times New Roman"/>
              </w:rPr>
            </w:pPr>
          </w:p>
          <w:p w:rsidR="00613AC9" w:rsidRPr="00D50339" w:rsidRDefault="00836B64" w:rsidP="00D5033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44" w:history="1">
              <w:r w:rsidR="00D50339" w:rsidRPr="00D50339">
                <w:rPr>
                  <w:rStyle w:val="Hipercze"/>
                  <w:rFonts w:ascii="Times New Roman" w:hAnsi="Times New Roman" w:cs="Times New Roman"/>
                  <w:color w:val="auto"/>
                </w:rPr>
                <w:t>jazwinska@policki.pl</w:t>
              </w:r>
            </w:hyperlink>
          </w:p>
          <w:p w:rsidR="00D50339" w:rsidRPr="00D50339" w:rsidRDefault="00D50339" w:rsidP="00D50339">
            <w:pP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989" w:type="dxa"/>
            <w:gridSpan w:val="2"/>
          </w:tcPr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poniedziałek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8:00-16:00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wtorek- czwartek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9:00-15:00</w:t>
            </w:r>
          </w:p>
        </w:tc>
        <w:tc>
          <w:tcPr>
            <w:tcW w:w="3090" w:type="dxa"/>
          </w:tcPr>
          <w:p w:rsidR="00613AC9" w:rsidRPr="00AD561C" w:rsidRDefault="00CA77CF" w:rsidP="00CA77CF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apewnienia bezpłatnego poradnictwa konsumenckiego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>i informacji prawnej w zakresie ochrony interesów konsumentów.</w:t>
            </w:r>
          </w:p>
        </w:tc>
        <w:tc>
          <w:tcPr>
            <w:tcW w:w="2268" w:type="dxa"/>
          </w:tcPr>
          <w:p w:rsidR="00613AC9" w:rsidRPr="00AD561C" w:rsidRDefault="00CA77CF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Mieszkańcy Powiatu Polickiego</w:t>
            </w:r>
          </w:p>
        </w:tc>
      </w:tr>
      <w:tr w:rsidR="00A44B0F" w:rsidRPr="00AD561C" w:rsidTr="00BD1828">
        <w:trPr>
          <w:trHeight w:val="1504"/>
        </w:trPr>
        <w:tc>
          <w:tcPr>
            <w:tcW w:w="675" w:type="dxa"/>
          </w:tcPr>
          <w:p w:rsidR="00A44B0F" w:rsidRPr="00AD561C" w:rsidRDefault="00A44B0F" w:rsidP="00B8751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20" w:type="dxa"/>
            <w:gridSpan w:val="2"/>
          </w:tcPr>
          <w:p w:rsidR="00A44B0F" w:rsidRPr="00AD561C" w:rsidRDefault="00A44B0F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Urząd Ochrony Konkurencji </w:t>
            </w:r>
            <w:r w:rsidR="00D5033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 Konsumentów</w:t>
            </w:r>
            <w:r w:rsidR="00D5033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w Warszawie</w:t>
            </w:r>
          </w:p>
        </w:tc>
        <w:tc>
          <w:tcPr>
            <w:tcW w:w="1655" w:type="dxa"/>
            <w:gridSpan w:val="2"/>
          </w:tcPr>
          <w:p w:rsidR="00A44B0F" w:rsidRPr="00AD561C" w:rsidRDefault="00D50339" w:rsidP="00D50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0339">
              <w:rPr>
                <w:rStyle w:val="Pogrubienie"/>
                <w:rFonts w:ascii="Times New Roman" w:hAnsi="Times New Roman" w:cs="Times New Roman"/>
                <w:b w:val="0"/>
              </w:rPr>
              <w:t>u</w:t>
            </w:r>
            <w:r w:rsidR="00A44B0F" w:rsidRPr="00D50339">
              <w:rPr>
                <w:rStyle w:val="Pogrubienie"/>
                <w:rFonts w:ascii="Times New Roman" w:hAnsi="Times New Roman" w:cs="Times New Roman"/>
                <w:b w:val="0"/>
              </w:rPr>
              <w:t>l.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="00A44B0F" w:rsidRPr="00D50339">
              <w:rPr>
                <w:rStyle w:val="Pogrubienie"/>
                <w:rFonts w:ascii="Times New Roman" w:hAnsi="Times New Roman" w:cs="Times New Roman"/>
                <w:b w:val="0"/>
              </w:rPr>
              <w:t>Powstańców Warszawy 1</w:t>
            </w:r>
            <w:r w:rsidR="00A44B0F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  00-950 Warszawa</w:t>
            </w:r>
          </w:p>
          <w:p w:rsidR="00A44B0F" w:rsidRPr="00AD561C" w:rsidRDefault="00A44B0F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0339" w:rsidRDefault="00A44B0F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Infolinia konsumencka prowadzona przez Federację Konsumentów</w:t>
            </w:r>
          </w:p>
          <w:p w:rsidR="00D50339" w:rsidRDefault="00D5033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44B0F" w:rsidRPr="00AD561C" w:rsidRDefault="00A44B0F" w:rsidP="00D50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801 440 220 22 290 89 16</w:t>
            </w:r>
          </w:p>
        </w:tc>
        <w:tc>
          <w:tcPr>
            <w:tcW w:w="1944" w:type="dxa"/>
          </w:tcPr>
          <w:p w:rsidR="00A44B0F" w:rsidRPr="00D50339" w:rsidRDefault="00A44B0F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uokik.gov.pl</w:t>
            </w:r>
          </w:p>
          <w:p w:rsidR="00A44B0F" w:rsidRPr="00AD561C" w:rsidRDefault="00A44B0F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0F" w:rsidRPr="00D50339" w:rsidRDefault="00A44B0F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porady@dlakonsumentow.pl</w:t>
            </w:r>
          </w:p>
          <w:p w:rsidR="00A44B0F" w:rsidRPr="00AD561C" w:rsidRDefault="00A44B0F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A44B0F" w:rsidRPr="00AD561C" w:rsidRDefault="00A44B0F" w:rsidP="00A44B0F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poniedziałek -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  <w:t>- piątek</w:t>
            </w:r>
          </w:p>
          <w:p w:rsidR="00A44B0F" w:rsidRPr="00AD561C" w:rsidRDefault="00A44B0F" w:rsidP="00A44B0F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8.00-18:00</w:t>
            </w:r>
          </w:p>
          <w:p w:rsidR="00A44B0F" w:rsidRPr="00AD561C" w:rsidRDefault="00A44B0F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90" w:type="dxa"/>
          </w:tcPr>
          <w:p w:rsidR="00A44B0F" w:rsidRPr="00AD561C" w:rsidRDefault="00A44B0F" w:rsidP="00CA77CF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Ochrona praw konsumenckich</w:t>
            </w:r>
          </w:p>
        </w:tc>
        <w:tc>
          <w:tcPr>
            <w:tcW w:w="2268" w:type="dxa"/>
          </w:tcPr>
          <w:p w:rsidR="00A44B0F" w:rsidRPr="00AD561C" w:rsidRDefault="00A44B0F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Prawo konsumenckie</w:t>
            </w:r>
          </w:p>
        </w:tc>
      </w:tr>
      <w:tr w:rsidR="00613AC9" w:rsidRPr="00AD561C" w:rsidTr="00BD1828">
        <w:trPr>
          <w:trHeight w:val="1736"/>
        </w:trPr>
        <w:tc>
          <w:tcPr>
            <w:tcW w:w="675" w:type="dxa"/>
          </w:tcPr>
          <w:p w:rsidR="00613AC9" w:rsidRPr="00AD561C" w:rsidRDefault="00613AC9" w:rsidP="00B8751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44B0F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</w:tcPr>
          <w:p w:rsidR="005D61DD" w:rsidRPr="00AD561C" w:rsidRDefault="005D61DD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Biuro Terenowe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Rzecznik</w:t>
            </w:r>
            <w:r w:rsidR="005D61DD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Praw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Obywatelskich                  w</w:t>
            </w:r>
            <w:r w:rsidR="005D61DD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Gdańsku</w:t>
            </w:r>
          </w:p>
        </w:tc>
        <w:tc>
          <w:tcPr>
            <w:tcW w:w="1655" w:type="dxa"/>
            <w:gridSpan w:val="2"/>
          </w:tcPr>
          <w:p w:rsidR="00613AC9" w:rsidRPr="00AD561C" w:rsidRDefault="005D61DD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ul. Chmielna 54/57</w:t>
            </w:r>
          </w:p>
          <w:p w:rsidR="00613AC9" w:rsidRDefault="005D61DD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613AC9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0-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748 Gdańsk</w:t>
            </w:r>
          </w:p>
          <w:p w:rsidR="00D50339" w:rsidRPr="00AD561C" w:rsidRDefault="00D5033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3AC9" w:rsidRPr="00AD561C" w:rsidRDefault="005D61DD" w:rsidP="005D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58 764 73 0</w:t>
            </w:r>
            <w:r w:rsidR="00D047E0" w:rsidRPr="00AD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47E0" w:rsidRPr="00AD561C" w:rsidRDefault="00D047E0" w:rsidP="005D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D" w:rsidRPr="00AD561C" w:rsidRDefault="00E53E1D" w:rsidP="005D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E0" w:rsidRPr="00AD561C" w:rsidRDefault="00D047E0" w:rsidP="00E53E1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Infolinia 800 676 676</w:t>
            </w:r>
          </w:p>
        </w:tc>
        <w:tc>
          <w:tcPr>
            <w:tcW w:w="1944" w:type="dxa"/>
          </w:tcPr>
          <w:p w:rsidR="00D047E0" w:rsidRPr="00D50339" w:rsidRDefault="00D047E0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rpo.gov.pl</w:t>
            </w:r>
          </w:p>
          <w:p w:rsidR="00D50339" w:rsidRPr="00AD561C" w:rsidRDefault="00D5033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C9" w:rsidRPr="00AD561C" w:rsidRDefault="00836B64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5" w:history="1">
              <w:proofErr w:type="spellStart"/>
              <w:r w:rsidR="00613AC9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biurorzecznika</w:t>
              </w:r>
              <w:proofErr w:type="spellEnd"/>
              <w:r w:rsidR="00613AC9" w:rsidRPr="00AD561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@ brpo.gov.pl</w:t>
              </w:r>
            </w:hyperlink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5D61DD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poniedziałek 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10:00-1</w:t>
            </w:r>
            <w:r w:rsidR="005D61DD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:00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wtorek-</w:t>
            </w:r>
            <w:r w:rsidR="005D61DD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czwartek</w:t>
            </w:r>
          </w:p>
          <w:p w:rsidR="00613AC9" w:rsidRPr="00AD561C" w:rsidRDefault="005D61DD" w:rsidP="005D61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613AC9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:00-1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613AC9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:00</w:t>
            </w:r>
          </w:p>
          <w:p w:rsidR="00E53E1D" w:rsidRPr="00AD561C" w:rsidRDefault="00E53E1D" w:rsidP="005D61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47E0" w:rsidRPr="00AD561C" w:rsidRDefault="00D047E0" w:rsidP="005D61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3E1D" w:rsidRPr="00AD561C" w:rsidRDefault="00E53E1D" w:rsidP="00E53E1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poniedziałek   10:00-17:00</w:t>
            </w:r>
          </w:p>
          <w:p w:rsidR="00E53E1D" w:rsidRPr="00AD561C" w:rsidRDefault="00E53E1D" w:rsidP="00E53E1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wtorek-piątek</w:t>
            </w:r>
          </w:p>
          <w:p w:rsidR="00E53E1D" w:rsidRPr="00AD561C" w:rsidRDefault="00E53E1D" w:rsidP="00E53E1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8:00-16:00</w:t>
            </w:r>
          </w:p>
          <w:p w:rsidR="00D047E0" w:rsidRPr="00AD561C" w:rsidRDefault="00D047E0" w:rsidP="005D61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90" w:type="dxa"/>
          </w:tcPr>
          <w:p w:rsidR="00412BE9" w:rsidRPr="00AD561C" w:rsidRDefault="00412BE9" w:rsidP="008D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Stanie na straży wolności i praw człowieka i obywatela, w tym realizacji zasady równego traktowania. </w:t>
            </w:r>
          </w:p>
          <w:p w:rsidR="00613AC9" w:rsidRPr="00AD561C" w:rsidRDefault="00412BE9" w:rsidP="00412BE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Badanie, czy na skutek działania lub zaniechania organów władzy publicznej nie nastąpiło naruszenie prawa, zasad współżycia i  sprawiedliwości społecznej oraz czy nie doszło do aktów dyskryminacji. Monitoruje wdrażanie Konwencji ONZ o prawach osób niepełnosprawnych.</w:t>
            </w:r>
          </w:p>
        </w:tc>
        <w:tc>
          <w:tcPr>
            <w:tcW w:w="2268" w:type="dxa"/>
          </w:tcPr>
          <w:p w:rsidR="00D50339" w:rsidRDefault="00412BE9" w:rsidP="00467041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W myśl art. 80 Konstytucji RP każdy ma prawo wystąpienia </w:t>
            </w:r>
            <w:r w:rsidR="006D3D8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do Rzecznika Praw Obywatelskich, </w:t>
            </w:r>
            <w:r w:rsidR="006D3D8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na zasadach określonych </w:t>
            </w:r>
            <w:r w:rsidR="006D3D8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w </w:t>
            </w:r>
            <w:r w:rsidR="00467041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przepisach prawa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467041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z wnioskiem </w:t>
            </w:r>
            <w:r w:rsidR="006D3D8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 pomoc w ochronie swoich wolności lub praw naruszonych przez organy władzy publicznej.</w:t>
            </w:r>
          </w:p>
          <w:p w:rsidR="006D3D8E" w:rsidRDefault="006D3D8E" w:rsidP="00467041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0339" w:rsidRPr="00AD561C" w:rsidRDefault="00D50339" w:rsidP="00467041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60035" w:rsidRPr="00AD561C" w:rsidTr="008D7567">
        <w:trPr>
          <w:trHeight w:val="851"/>
        </w:trPr>
        <w:tc>
          <w:tcPr>
            <w:tcW w:w="675" w:type="dxa"/>
          </w:tcPr>
          <w:p w:rsidR="00A60035" w:rsidRPr="00AD561C" w:rsidRDefault="00A60035" w:rsidP="00B8751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="00A44B0F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</w:tcPr>
          <w:p w:rsidR="00A60035" w:rsidRPr="00AD561C" w:rsidRDefault="00A60035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Szczecin</w:t>
            </w:r>
          </w:p>
          <w:p w:rsidR="00A60035" w:rsidRPr="00AD561C" w:rsidRDefault="00A60035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Punkt Przyjęć Interesantów Rzecznika Praw Obywatelskich</w:t>
            </w:r>
          </w:p>
        </w:tc>
        <w:tc>
          <w:tcPr>
            <w:tcW w:w="10946" w:type="dxa"/>
            <w:gridSpan w:val="7"/>
          </w:tcPr>
          <w:p w:rsidR="00A60035" w:rsidRPr="00AD561C" w:rsidRDefault="00A60035" w:rsidP="00A6003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Urząd Miasta Szczecin, Plac Armii Krajowej 1 (wejście od strony ul. Odrowąża i ul. Felczaka), pokój nr 57</w:t>
            </w:r>
          </w:p>
          <w:p w:rsidR="003D0928" w:rsidRPr="00AD561C" w:rsidRDefault="003D0928" w:rsidP="003D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67" w:rsidRPr="00AD561C" w:rsidRDefault="00A60035" w:rsidP="003D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Przyjęc</w:t>
            </w:r>
            <w:r w:rsidR="003D0928" w:rsidRPr="00AD561C">
              <w:rPr>
                <w:rFonts w:ascii="Times New Roman" w:hAnsi="Times New Roman" w:cs="Times New Roman"/>
                <w:sz w:val="24"/>
                <w:szCs w:val="24"/>
              </w:rPr>
              <w:t>ia interesantów:</w:t>
            </w:r>
          </w:p>
          <w:p w:rsidR="008D7567" w:rsidRPr="00AD561C" w:rsidRDefault="008D7567" w:rsidP="008D75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561C">
              <w:rPr>
                <w:rFonts w:ascii="Times New Roman" w:hAnsi="Times New Roman" w:cs="Times New Roman"/>
              </w:rPr>
              <w:t xml:space="preserve">w każdy ostatni poniedziałek miesiąca w godz. 16:00 – 20:00 </w:t>
            </w:r>
            <w:r w:rsidR="00D50339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AD561C">
              <w:rPr>
                <w:rFonts w:ascii="Times New Roman" w:hAnsi="Times New Roman" w:cs="Times New Roman"/>
              </w:rPr>
              <w:t xml:space="preserve">i następujący po nim wtorek w godz. 9:00 – 14:00 </w:t>
            </w:r>
          </w:p>
          <w:p w:rsidR="008D7567" w:rsidRPr="00AD561C" w:rsidRDefault="008D7567" w:rsidP="003D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EF" w:rsidRDefault="003D0928" w:rsidP="008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Przyjmują pracownicy z Biura Rzecznika Praw Obywatelskich w Warszawie na zmianę z pracownikami </w:t>
            </w:r>
            <w:r w:rsidR="00D5033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z Biura Pełnomocnika Terenowego Rzecznika Praw Obywatelskich w Gdańsku</w:t>
            </w:r>
          </w:p>
          <w:p w:rsidR="00D50339" w:rsidRPr="00AD561C" w:rsidRDefault="00D50339" w:rsidP="008D7567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13AC9" w:rsidRPr="00AD561C" w:rsidTr="00215225">
        <w:trPr>
          <w:trHeight w:val="542"/>
        </w:trPr>
        <w:tc>
          <w:tcPr>
            <w:tcW w:w="14141" w:type="dxa"/>
            <w:gridSpan w:val="10"/>
          </w:tcPr>
          <w:p w:rsidR="00D50339" w:rsidRPr="00D50339" w:rsidRDefault="00D50339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</w:p>
          <w:p w:rsidR="00D50339" w:rsidRDefault="00215225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INFORMACYJNA INFOLINIA OBYWATELSKA  800 676</w:t>
            </w:r>
            <w:r w:rsidR="00D5033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676</w:t>
            </w:r>
          </w:p>
          <w:p w:rsidR="00613AC9" w:rsidRPr="00AD561C" w:rsidRDefault="00215225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225" w:rsidRPr="00AD561C" w:rsidRDefault="00215225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poniedziałki godz. 10.00-18.00</w:t>
            </w:r>
          </w:p>
          <w:p w:rsidR="00215225" w:rsidRDefault="00215225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wtorek-piątek godz. 8.00-16.00</w:t>
            </w:r>
          </w:p>
          <w:p w:rsidR="00D50339" w:rsidRPr="00AD561C" w:rsidRDefault="00D50339" w:rsidP="001D4C9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613AC9" w:rsidRDefault="00215225" w:rsidP="00C20A4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Połączenie jest bezpłatne z telefonów stacjonarnych oraz telefonów komórkowych</w:t>
            </w:r>
          </w:p>
          <w:p w:rsidR="00D50339" w:rsidRPr="00D50339" w:rsidRDefault="00D50339" w:rsidP="00C20A4D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225" w:rsidRPr="00AD561C" w:rsidTr="00436456">
        <w:trPr>
          <w:trHeight w:val="615"/>
        </w:trPr>
        <w:tc>
          <w:tcPr>
            <w:tcW w:w="14141" w:type="dxa"/>
            <w:gridSpan w:val="10"/>
          </w:tcPr>
          <w:p w:rsidR="00215225" w:rsidRPr="00AD561C" w:rsidRDefault="00215225" w:rsidP="0043645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215225" w:rsidRDefault="00215225" w:rsidP="0043645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 w:rsidRPr="00AD561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PORADNICTWO W ZAKRESIE PRAW PACJENTA</w:t>
            </w:r>
          </w:p>
          <w:p w:rsidR="00D50339" w:rsidRPr="00D50339" w:rsidRDefault="00D50339" w:rsidP="0043645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AC9" w:rsidRPr="00AD561C" w:rsidTr="00BD1828">
        <w:trPr>
          <w:trHeight w:val="1504"/>
        </w:trPr>
        <w:tc>
          <w:tcPr>
            <w:tcW w:w="675" w:type="dxa"/>
          </w:tcPr>
          <w:p w:rsidR="00613AC9" w:rsidRPr="00AD561C" w:rsidRDefault="00613AC9" w:rsidP="005A5A8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44B0F"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</w:tcPr>
          <w:p w:rsidR="00613AC9" w:rsidRPr="00AD561C" w:rsidRDefault="00613AC9" w:rsidP="008D2F4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Rzecznik Praw Pacjenta  </w:t>
            </w:r>
            <w:r w:rsidR="00D5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</w:t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Zachodniopomorskim Oddziale  N</w:t>
            </w:r>
            <w:r w:rsidR="005621AD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arodowego </w:t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</w:t>
            </w:r>
            <w:r w:rsidR="005621AD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unduszu </w:t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="005621AD"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drowia</w:t>
            </w:r>
            <w:r w:rsidRPr="00AD5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w Szczecinie</w:t>
            </w:r>
          </w:p>
        </w:tc>
        <w:tc>
          <w:tcPr>
            <w:tcW w:w="1655" w:type="dxa"/>
            <w:gridSpan w:val="2"/>
          </w:tcPr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DFFFF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DFFFF"/>
              </w:rPr>
              <w:t>ul. Arkońska 45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DFFFF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DFFFF"/>
              </w:rPr>
              <w:t>71-470</w:t>
            </w:r>
          </w:p>
          <w:p w:rsidR="00613AC9" w:rsidRPr="00AD561C" w:rsidRDefault="00613AC9" w:rsidP="008D2F4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DFFFF"/>
              </w:rPr>
            </w:pPr>
            <w:r w:rsidRPr="00AD56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DFFFF"/>
              </w:rPr>
              <w:t xml:space="preserve">Szczecin          </w:t>
            </w:r>
          </w:p>
        </w:tc>
        <w:tc>
          <w:tcPr>
            <w:tcW w:w="1944" w:type="dxa"/>
          </w:tcPr>
          <w:p w:rsidR="00432572" w:rsidRPr="00AD561C" w:rsidRDefault="00432572" w:rsidP="004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nfz-szczecin.pl</w:t>
            </w:r>
          </w:p>
          <w:p w:rsidR="00432572" w:rsidRPr="00AD561C" w:rsidRDefault="00432572" w:rsidP="0043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C9" w:rsidRPr="00AD561C" w:rsidRDefault="00432572" w:rsidP="004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kancelaria@nfz-szczecin.pl</w:t>
            </w:r>
          </w:p>
          <w:p w:rsidR="00613AC9" w:rsidRPr="00AD561C" w:rsidRDefault="00613AC9" w:rsidP="008D2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13AC9" w:rsidRPr="00AD561C" w:rsidRDefault="00613AC9" w:rsidP="008D2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  <w:gridSpan w:val="2"/>
          </w:tcPr>
          <w:p w:rsidR="002A6FA5" w:rsidRPr="00AD561C" w:rsidRDefault="00432572" w:rsidP="002A6FA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 w:rsidRPr="00AD561C">
              <w:rPr>
                <w:rStyle w:val="Pogrubienie"/>
                <w:b w:val="0"/>
              </w:rPr>
              <w:t>p</w:t>
            </w:r>
            <w:r w:rsidR="002A6FA5" w:rsidRPr="00AD561C">
              <w:rPr>
                <w:rStyle w:val="Pogrubienie"/>
                <w:b w:val="0"/>
              </w:rPr>
              <w:t>oniedziałek</w:t>
            </w:r>
            <w:r w:rsidRPr="00AD561C">
              <w:rPr>
                <w:rStyle w:val="Pogrubienie"/>
                <w:b w:val="0"/>
              </w:rPr>
              <w:t xml:space="preserve"> - piątek</w:t>
            </w:r>
          </w:p>
          <w:p w:rsidR="00432572" w:rsidRPr="00AD561C" w:rsidRDefault="002A6FA5" w:rsidP="0043257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D561C">
              <w:rPr>
                <w:rStyle w:val="Pogrubienie"/>
                <w:b w:val="0"/>
              </w:rPr>
              <w:t xml:space="preserve">8.00- 16.00 </w:t>
            </w:r>
            <w:r w:rsidRPr="00AD561C">
              <w:rPr>
                <w:b/>
                <w:bCs/>
              </w:rPr>
              <w:br/>
            </w:r>
          </w:p>
          <w:p w:rsidR="00613AC9" w:rsidRPr="00AD561C" w:rsidRDefault="00613AC9" w:rsidP="002A6FA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DB543D" w:rsidRPr="00AD561C" w:rsidRDefault="00DB543D" w:rsidP="00DB54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Przyjmowanie zgłoszeń dotyczących naruszeń praw pacjenta.</w:t>
            </w:r>
          </w:p>
          <w:p w:rsidR="00613AC9" w:rsidRPr="00AD561C" w:rsidRDefault="00DB543D" w:rsidP="00DB54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Przekazywanie informacji na temat zagadnień związanych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opieką zdrowotną. </w:t>
            </w:r>
          </w:p>
        </w:tc>
        <w:tc>
          <w:tcPr>
            <w:tcW w:w="2268" w:type="dxa"/>
          </w:tcPr>
          <w:p w:rsidR="00613AC9" w:rsidRPr="00AD561C" w:rsidRDefault="00DB543D" w:rsidP="00DB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Sprawy dotyczące praw pacjenta reguluje ustawa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6 listopada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2008 r. o prawach pacjenta i Rzeczniku Praw Pacjenta </w:t>
            </w:r>
            <w:r w:rsidR="00D503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(Dz. U. z 20</w:t>
            </w:r>
            <w:r w:rsidR="008D7567" w:rsidRPr="00AD5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8D7567" w:rsidRPr="00AD561C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Pr="00AD56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A5A85" w:rsidRPr="00AD561C" w:rsidTr="005A5A85">
        <w:trPr>
          <w:trHeight w:val="868"/>
        </w:trPr>
        <w:tc>
          <w:tcPr>
            <w:tcW w:w="14141" w:type="dxa"/>
            <w:gridSpan w:val="10"/>
          </w:tcPr>
          <w:p w:rsidR="005A5A85" w:rsidRPr="00AD561C" w:rsidRDefault="005A5A85" w:rsidP="00DB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85" w:rsidRPr="00AD561C" w:rsidRDefault="005A5A85" w:rsidP="00DB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C">
              <w:rPr>
                <w:rFonts w:ascii="Times New Roman" w:hAnsi="Times New Roman" w:cs="Times New Roman"/>
                <w:b/>
                <w:sz w:val="24"/>
                <w:szCs w:val="24"/>
              </w:rPr>
              <w:t>SZCZECIN, TELEFONICZNA INFORMACJA PACJENTA 800 190 590</w:t>
            </w:r>
          </w:p>
        </w:tc>
      </w:tr>
    </w:tbl>
    <w:p w:rsidR="00216455" w:rsidRPr="00AD561C" w:rsidRDefault="00216455">
      <w:pPr>
        <w:rPr>
          <w:rFonts w:ascii="Times New Roman" w:hAnsi="Times New Roman" w:cs="Times New Roman"/>
          <w:sz w:val="24"/>
          <w:szCs w:val="24"/>
        </w:rPr>
      </w:pPr>
    </w:p>
    <w:sectPr w:rsidR="00216455" w:rsidRPr="00AD561C" w:rsidSect="00960321">
      <w:footerReference w:type="default" r:id="rId46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7E" w:rsidRDefault="002B477E" w:rsidP="00CE5C2C">
      <w:pPr>
        <w:spacing w:after="0" w:line="240" w:lineRule="auto"/>
      </w:pPr>
      <w:r>
        <w:separator/>
      </w:r>
    </w:p>
  </w:endnote>
  <w:endnote w:type="continuationSeparator" w:id="0">
    <w:p w:rsidR="002B477E" w:rsidRDefault="002B477E" w:rsidP="00CE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14376"/>
      <w:docPartObj>
        <w:docPartGallery w:val="Page Numbers (Bottom of Page)"/>
        <w:docPartUnique/>
      </w:docPartObj>
    </w:sdtPr>
    <w:sdtContent>
      <w:p w:rsidR="00AD561C" w:rsidRDefault="00836B64">
        <w:pPr>
          <w:pStyle w:val="Stopka"/>
          <w:jc w:val="right"/>
        </w:pPr>
        <w:r>
          <w:fldChar w:fldCharType="begin"/>
        </w:r>
        <w:r w:rsidR="00AD561C">
          <w:instrText xml:space="preserve"> PAGE   \* MERGEFORMAT </w:instrText>
        </w:r>
        <w:r>
          <w:fldChar w:fldCharType="separate"/>
        </w:r>
        <w:r w:rsidR="006D3D8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D561C" w:rsidRDefault="00AD5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7E" w:rsidRDefault="002B477E" w:rsidP="00CE5C2C">
      <w:pPr>
        <w:spacing w:after="0" w:line="240" w:lineRule="auto"/>
      </w:pPr>
      <w:r>
        <w:separator/>
      </w:r>
    </w:p>
  </w:footnote>
  <w:footnote w:type="continuationSeparator" w:id="0">
    <w:p w:rsidR="002B477E" w:rsidRDefault="002B477E" w:rsidP="00CE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C25"/>
    <w:multiLevelType w:val="multilevel"/>
    <w:tmpl w:val="B5E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43AF2"/>
    <w:multiLevelType w:val="multilevel"/>
    <w:tmpl w:val="05EA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649A3"/>
    <w:multiLevelType w:val="multilevel"/>
    <w:tmpl w:val="6A501C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F406F"/>
    <w:multiLevelType w:val="multilevel"/>
    <w:tmpl w:val="4988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E76B7"/>
    <w:multiLevelType w:val="multilevel"/>
    <w:tmpl w:val="367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21AC4"/>
    <w:multiLevelType w:val="multilevel"/>
    <w:tmpl w:val="2570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51C20"/>
    <w:multiLevelType w:val="multilevel"/>
    <w:tmpl w:val="7C80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C6E5B"/>
    <w:multiLevelType w:val="multilevel"/>
    <w:tmpl w:val="AA60A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64"/>
    <w:rsid w:val="00002BE9"/>
    <w:rsid w:val="00004361"/>
    <w:rsid w:val="0000466A"/>
    <w:rsid w:val="00006768"/>
    <w:rsid w:val="00007777"/>
    <w:rsid w:val="00010B5B"/>
    <w:rsid w:val="00022D50"/>
    <w:rsid w:val="00025280"/>
    <w:rsid w:val="0006053B"/>
    <w:rsid w:val="0007088F"/>
    <w:rsid w:val="000B330E"/>
    <w:rsid w:val="000B43D0"/>
    <w:rsid w:val="000C0F1D"/>
    <w:rsid w:val="000D5964"/>
    <w:rsid w:val="000F3EA7"/>
    <w:rsid w:val="000F590E"/>
    <w:rsid w:val="000F7357"/>
    <w:rsid w:val="000F7F57"/>
    <w:rsid w:val="001007B0"/>
    <w:rsid w:val="00132CAF"/>
    <w:rsid w:val="00133394"/>
    <w:rsid w:val="001400EF"/>
    <w:rsid w:val="00160487"/>
    <w:rsid w:val="001674D9"/>
    <w:rsid w:val="00171BCD"/>
    <w:rsid w:val="00175948"/>
    <w:rsid w:val="0018194E"/>
    <w:rsid w:val="001B1946"/>
    <w:rsid w:val="001B59E9"/>
    <w:rsid w:val="001D0EE1"/>
    <w:rsid w:val="001D4C9D"/>
    <w:rsid w:val="001E2C73"/>
    <w:rsid w:val="001E337B"/>
    <w:rsid w:val="001E3D6F"/>
    <w:rsid w:val="001F6946"/>
    <w:rsid w:val="002079D9"/>
    <w:rsid w:val="002142AF"/>
    <w:rsid w:val="00215225"/>
    <w:rsid w:val="00216455"/>
    <w:rsid w:val="002259DA"/>
    <w:rsid w:val="002316E2"/>
    <w:rsid w:val="00232E69"/>
    <w:rsid w:val="00237F9D"/>
    <w:rsid w:val="00253C91"/>
    <w:rsid w:val="002902A1"/>
    <w:rsid w:val="002903A3"/>
    <w:rsid w:val="00292EF5"/>
    <w:rsid w:val="002944DB"/>
    <w:rsid w:val="00297245"/>
    <w:rsid w:val="002A2C78"/>
    <w:rsid w:val="002A6FA5"/>
    <w:rsid w:val="002A77D3"/>
    <w:rsid w:val="002B2981"/>
    <w:rsid w:val="002B477E"/>
    <w:rsid w:val="002F2D9D"/>
    <w:rsid w:val="002F587B"/>
    <w:rsid w:val="003058AE"/>
    <w:rsid w:val="00322960"/>
    <w:rsid w:val="00323BA7"/>
    <w:rsid w:val="00326008"/>
    <w:rsid w:val="0033351A"/>
    <w:rsid w:val="00336BE8"/>
    <w:rsid w:val="0035276C"/>
    <w:rsid w:val="0035682A"/>
    <w:rsid w:val="00371CE1"/>
    <w:rsid w:val="00372181"/>
    <w:rsid w:val="00373EB4"/>
    <w:rsid w:val="003962B4"/>
    <w:rsid w:val="00397CF8"/>
    <w:rsid w:val="003A1013"/>
    <w:rsid w:val="003B5564"/>
    <w:rsid w:val="003C03E2"/>
    <w:rsid w:val="003C2B95"/>
    <w:rsid w:val="003C5204"/>
    <w:rsid w:val="003D0928"/>
    <w:rsid w:val="003F0FB3"/>
    <w:rsid w:val="003F5386"/>
    <w:rsid w:val="00412BE9"/>
    <w:rsid w:val="00413A63"/>
    <w:rsid w:val="00414830"/>
    <w:rsid w:val="004222C4"/>
    <w:rsid w:val="00430DE1"/>
    <w:rsid w:val="00432572"/>
    <w:rsid w:val="004329F9"/>
    <w:rsid w:val="00436456"/>
    <w:rsid w:val="00462DCA"/>
    <w:rsid w:val="00467041"/>
    <w:rsid w:val="00473CC4"/>
    <w:rsid w:val="00482DDC"/>
    <w:rsid w:val="00490A5D"/>
    <w:rsid w:val="00491BCB"/>
    <w:rsid w:val="0049361F"/>
    <w:rsid w:val="004A3308"/>
    <w:rsid w:val="004D23E5"/>
    <w:rsid w:val="004E5D58"/>
    <w:rsid w:val="00500C79"/>
    <w:rsid w:val="00503048"/>
    <w:rsid w:val="00505E65"/>
    <w:rsid w:val="00506EAE"/>
    <w:rsid w:val="00510A0C"/>
    <w:rsid w:val="00513FAE"/>
    <w:rsid w:val="00531103"/>
    <w:rsid w:val="005409CA"/>
    <w:rsid w:val="005441D7"/>
    <w:rsid w:val="0055333B"/>
    <w:rsid w:val="00557853"/>
    <w:rsid w:val="00560850"/>
    <w:rsid w:val="005611A7"/>
    <w:rsid w:val="005621AD"/>
    <w:rsid w:val="00580502"/>
    <w:rsid w:val="00581E07"/>
    <w:rsid w:val="0058405F"/>
    <w:rsid w:val="00586D72"/>
    <w:rsid w:val="0059086E"/>
    <w:rsid w:val="005A5A85"/>
    <w:rsid w:val="005C56A5"/>
    <w:rsid w:val="005D61DD"/>
    <w:rsid w:val="005F3977"/>
    <w:rsid w:val="005F62AB"/>
    <w:rsid w:val="006050C4"/>
    <w:rsid w:val="00613AC9"/>
    <w:rsid w:val="00630396"/>
    <w:rsid w:val="00640E91"/>
    <w:rsid w:val="0064537A"/>
    <w:rsid w:val="006522E8"/>
    <w:rsid w:val="00663A56"/>
    <w:rsid w:val="006672B5"/>
    <w:rsid w:val="00697922"/>
    <w:rsid w:val="006B1237"/>
    <w:rsid w:val="006B4BB1"/>
    <w:rsid w:val="006B7BB7"/>
    <w:rsid w:val="006D32BE"/>
    <w:rsid w:val="006D3D8E"/>
    <w:rsid w:val="006E0927"/>
    <w:rsid w:val="006E1CC9"/>
    <w:rsid w:val="006E6937"/>
    <w:rsid w:val="006F1E6C"/>
    <w:rsid w:val="00703C15"/>
    <w:rsid w:val="00730ACC"/>
    <w:rsid w:val="00747D91"/>
    <w:rsid w:val="00756B97"/>
    <w:rsid w:val="00772900"/>
    <w:rsid w:val="00786EE0"/>
    <w:rsid w:val="007A1604"/>
    <w:rsid w:val="007A2A45"/>
    <w:rsid w:val="007A724B"/>
    <w:rsid w:val="007B338D"/>
    <w:rsid w:val="007E0F3D"/>
    <w:rsid w:val="007F2C4E"/>
    <w:rsid w:val="0080355A"/>
    <w:rsid w:val="008141E6"/>
    <w:rsid w:val="00814FE5"/>
    <w:rsid w:val="00820660"/>
    <w:rsid w:val="008239B9"/>
    <w:rsid w:val="00833951"/>
    <w:rsid w:val="00836B64"/>
    <w:rsid w:val="00837705"/>
    <w:rsid w:val="008467C6"/>
    <w:rsid w:val="008634C6"/>
    <w:rsid w:val="008738CC"/>
    <w:rsid w:val="00874572"/>
    <w:rsid w:val="00881169"/>
    <w:rsid w:val="008A407F"/>
    <w:rsid w:val="008B4697"/>
    <w:rsid w:val="008D0A71"/>
    <w:rsid w:val="008D2F44"/>
    <w:rsid w:val="008D3F28"/>
    <w:rsid w:val="008D7567"/>
    <w:rsid w:val="008E432C"/>
    <w:rsid w:val="008F3DBD"/>
    <w:rsid w:val="008F5E2C"/>
    <w:rsid w:val="0090577F"/>
    <w:rsid w:val="00915CB5"/>
    <w:rsid w:val="0092334D"/>
    <w:rsid w:val="00935843"/>
    <w:rsid w:val="0094046B"/>
    <w:rsid w:val="00945156"/>
    <w:rsid w:val="00960321"/>
    <w:rsid w:val="0096302E"/>
    <w:rsid w:val="00963D50"/>
    <w:rsid w:val="00966E5A"/>
    <w:rsid w:val="009A4F54"/>
    <w:rsid w:val="009D19BF"/>
    <w:rsid w:val="009E3757"/>
    <w:rsid w:val="009F0C70"/>
    <w:rsid w:val="009F72E2"/>
    <w:rsid w:val="00A1066E"/>
    <w:rsid w:val="00A13093"/>
    <w:rsid w:val="00A2247A"/>
    <w:rsid w:val="00A23C0C"/>
    <w:rsid w:val="00A44B0F"/>
    <w:rsid w:val="00A54AC5"/>
    <w:rsid w:val="00A60035"/>
    <w:rsid w:val="00A8353F"/>
    <w:rsid w:val="00A90B3D"/>
    <w:rsid w:val="00AB04FD"/>
    <w:rsid w:val="00AB5B55"/>
    <w:rsid w:val="00AD53C8"/>
    <w:rsid w:val="00AD561C"/>
    <w:rsid w:val="00AE60B5"/>
    <w:rsid w:val="00AE75D7"/>
    <w:rsid w:val="00B00873"/>
    <w:rsid w:val="00B066B2"/>
    <w:rsid w:val="00B12F2B"/>
    <w:rsid w:val="00B135CA"/>
    <w:rsid w:val="00B4597D"/>
    <w:rsid w:val="00B57474"/>
    <w:rsid w:val="00B5754F"/>
    <w:rsid w:val="00B6771D"/>
    <w:rsid w:val="00B855F1"/>
    <w:rsid w:val="00B87516"/>
    <w:rsid w:val="00BB129E"/>
    <w:rsid w:val="00BC13F4"/>
    <w:rsid w:val="00BD1828"/>
    <w:rsid w:val="00BE099B"/>
    <w:rsid w:val="00BE230F"/>
    <w:rsid w:val="00BE57EB"/>
    <w:rsid w:val="00BF4DBF"/>
    <w:rsid w:val="00BF6B44"/>
    <w:rsid w:val="00C02F52"/>
    <w:rsid w:val="00C1285D"/>
    <w:rsid w:val="00C16A62"/>
    <w:rsid w:val="00C20A4D"/>
    <w:rsid w:val="00C22E22"/>
    <w:rsid w:val="00C463E8"/>
    <w:rsid w:val="00C64538"/>
    <w:rsid w:val="00C67CDE"/>
    <w:rsid w:val="00C75179"/>
    <w:rsid w:val="00C7537A"/>
    <w:rsid w:val="00C955B0"/>
    <w:rsid w:val="00C97057"/>
    <w:rsid w:val="00CA77CF"/>
    <w:rsid w:val="00CB02B5"/>
    <w:rsid w:val="00CB22A4"/>
    <w:rsid w:val="00CC7478"/>
    <w:rsid w:val="00CC74F8"/>
    <w:rsid w:val="00CD5943"/>
    <w:rsid w:val="00CE05BC"/>
    <w:rsid w:val="00CE4F2F"/>
    <w:rsid w:val="00CE5C2C"/>
    <w:rsid w:val="00CF059B"/>
    <w:rsid w:val="00CF552C"/>
    <w:rsid w:val="00CF7703"/>
    <w:rsid w:val="00D03AEE"/>
    <w:rsid w:val="00D047E0"/>
    <w:rsid w:val="00D0550A"/>
    <w:rsid w:val="00D0741B"/>
    <w:rsid w:val="00D07789"/>
    <w:rsid w:val="00D25B59"/>
    <w:rsid w:val="00D30BFF"/>
    <w:rsid w:val="00D50339"/>
    <w:rsid w:val="00DB543D"/>
    <w:rsid w:val="00DC51D9"/>
    <w:rsid w:val="00DD0462"/>
    <w:rsid w:val="00DD0B6C"/>
    <w:rsid w:val="00DE51FA"/>
    <w:rsid w:val="00DE7310"/>
    <w:rsid w:val="00DF57CB"/>
    <w:rsid w:val="00E0111D"/>
    <w:rsid w:val="00E033DC"/>
    <w:rsid w:val="00E15F87"/>
    <w:rsid w:val="00E23A8E"/>
    <w:rsid w:val="00E24D80"/>
    <w:rsid w:val="00E53E1D"/>
    <w:rsid w:val="00E63E43"/>
    <w:rsid w:val="00E739BA"/>
    <w:rsid w:val="00E807C5"/>
    <w:rsid w:val="00E81EDD"/>
    <w:rsid w:val="00E96C0D"/>
    <w:rsid w:val="00EB7FF4"/>
    <w:rsid w:val="00ED3552"/>
    <w:rsid w:val="00EE3F21"/>
    <w:rsid w:val="00EF26E6"/>
    <w:rsid w:val="00F40CBF"/>
    <w:rsid w:val="00F56EE9"/>
    <w:rsid w:val="00F66D97"/>
    <w:rsid w:val="00F83929"/>
    <w:rsid w:val="00F85465"/>
    <w:rsid w:val="00F90FF0"/>
    <w:rsid w:val="00F91B60"/>
    <w:rsid w:val="00F9750E"/>
    <w:rsid w:val="00F97E0B"/>
    <w:rsid w:val="00FA2D0F"/>
    <w:rsid w:val="00FA3312"/>
    <w:rsid w:val="00FA6B19"/>
    <w:rsid w:val="00FB29F3"/>
    <w:rsid w:val="00FB6912"/>
    <w:rsid w:val="00FB7E74"/>
    <w:rsid w:val="00FC2B1E"/>
    <w:rsid w:val="00FC2F34"/>
    <w:rsid w:val="00FC3687"/>
    <w:rsid w:val="00FE5854"/>
    <w:rsid w:val="00F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55"/>
  </w:style>
  <w:style w:type="paragraph" w:styleId="Nagwek1">
    <w:name w:val="heading 1"/>
    <w:basedOn w:val="Normalny"/>
    <w:link w:val="Nagwek1Znak"/>
    <w:uiPriority w:val="9"/>
    <w:qFormat/>
    <w:rsid w:val="0087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7E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724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E3757"/>
  </w:style>
  <w:style w:type="character" w:styleId="Pogrubienie">
    <w:name w:val="Strong"/>
    <w:basedOn w:val="Domylnaczcionkaakapitu"/>
    <w:uiPriority w:val="22"/>
    <w:qFormat/>
    <w:rsid w:val="009E3757"/>
    <w:rPr>
      <w:b/>
      <w:bCs/>
    </w:rPr>
  </w:style>
  <w:style w:type="paragraph" w:styleId="NormalnyWeb">
    <w:name w:val="Normal (Web)"/>
    <w:basedOn w:val="Normalny"/>
    <w:uiPriority w:val="99"/>
    <w:unhideWhenUsed/>
    <w:rsid w:val="0047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587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745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0577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10A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E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C2C"/>
  </w:style>
  <w:style w:type="paragraph" w:styleId="Stopka">
    <w:name w:val="footer"/>
    <w:basedOn w:val="Normalny"/>
    <w:link w:val="StopkaZnak"/>
    <w:uiPriority w:val="99"/>
    <w:unhideWhenUsed/>
    <w:rsid w:val="00CE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2C"/>
  </w:style>
  <w:style w:type="character" w:customStyle="1" w:styleId="Nagwek4Znak">
    <w:name w:val="Nagłówek 4 Znak"/>
    <w:basedOn w:val="Domylnaczcionkaakapitu"/>
    <w:link w:val="Nagwek4"/>
    <w:uiPriority w:val="9"/>
    <w:rsid w:val="00F97E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Normalny"/>
    <w:rsid w:val="00F9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8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111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011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14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p.ops.nowewarpno.pl" TargetMode="External"/><Relationship Id="rId18" Type="http://schemas.openxmlformats.org/officeDocument/2006/relationships/hyperlink" Target="mailto:gops@kolbaskowo.pl" TargetMode="External"/><Relationship Id="rId26" Type="http://schemas.openxmlformats.org/officeDocument/2006/relationships/hyperlink" Target="mailto:ops@nowewarpno.pl" TargetMode="External"/><Relationship Id="rId39" Type="http://schemas.openxmlformats.org/officeDocument/2006/relationships/hyperlink" Target="mailto:porady@rf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cpr.police.pl" TargetMode="External"/><Relationship Id="rId34" Type="http://schemas.openxmlformats.org/officeDocument/2006/relationships/hyperlink" Target="mailto:1us.szczecin@mf.%20gov.pl" TargetMode="External"/><Relationship Id="rId42" Type="http://schemas.openxmlformats.org/officeDocument/2006/relationships/hyperlink" Target="mailto:rpd@brpd.gov.p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ps@police.pl" TargetMode="External"/><Relationship Id="rId17" Type="http://schemas.openxmlformats.org/officeDocument/2006/relationships/hyperlink" Target="http://www.gops.kolbaskowo.pl" TargetMode="External"/><Relationship Id="rId25" Type="http://schemas.openxmlformats.org/officeDocument/2006/relationships/hyperlink" Target="mailto:pe&#322;nomocnik@kolbaskowo.pl" TargetMode="External"/><Relationship Id="rId33" Type="http://schemas.openxmlformats.org/officeDocument/2006/relationships/hyperlink" Target="mailto:cot@zus.pl" TargetMode="External"/><Relationship Id="rId38" Type="http://schemas.openxmlformats.org/officeDocument/2006/relationships/hyperlink" Target="https://rf.gov.pl/o-urzedzie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srodek@opsdobra.pl" TargetMode="External"/><Relationship Id="rId20" Type="http://schemas.openxmlformats.org/officeDocument/2006/relationships/hyperlink" Target="mailto:police@monar.org" TargetMode="External"/><Relationship Id="rId29" Type="http://schemas.openxmlformats.org/officeDocument/2006/relationships/hyperlink" Target="mailto:sekretariat@poradniapolice.pl" TargetMode="External"/><Relationship Id="rId41" Type="http://schemas.openxmlformats.org/officeDocument/2006/relationships/hyperlink" Target="https://brpd.gov.pl/biu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s.police.pl" TargetMode="External"/><Relationship Id="rId24" Type="http://schemas.openxmlformats.org/officeDocument/2006/relationships/hyperlink" Target="mailto:komisja@ug.police.pl" TargetMode="External"/><Relationship Id="rId32" Type="http://schemas.openxmlformats.org/officeDocument/2006/relationships/hyperlink" Target="http://www.zus.pl" TargetMode="External"/><Relationship Id="rId37" Type="http://schemas.openxmlformats.org/officeDocument/2006/relationships/hyperlink" Target="mailto:3us.szczecin@mf.%20gov.pl" TargetMode="External"/><Relationship Id="rId40" Type="http://schemas.openxmlformats.org/officeDocument/2006/relationships/hyperlink" Target="mailto:biuro@rf.gov.pl" TargetMode="External"/><Relationship Id="rId45" Type="http://schemas.openxmlformats.org/officeDocument/2006/relationships/hyperlink" Target="mailto:biurorzecznika@brp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sdobra.pl" TargetMode="External"/><Relationship Id="rId23" Type="http://schemas.openxmlformats.org/officeDocument/2006/relationships/hyperlink" Target="http://www.sos.home.pl/kontakt" TargetMode="External"/><Relationship Id="rId28" Type="http://schemas.openxmlformats.org/officeDocument/2006/relationships/hyperlink" Target="mailto:stowarzyszenie@harmoniaspoleczna.org" TargetMode="External"/><Relationship Id="rId36" Type="http://schemas.openxmlformats.org/officeDocument/2006/relationships/hyperlink" Target="mailto:2us.szczecin@mf.%20gov.p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dsm.police.pl" TargetMode="External"/><Relationship Id="rId31" Type="http://schemas.openxmlformats.org/officeDocument/2006/relationships/hyperlink" Target="mailto:kancelaria@szczecin.pip.gov.pl" TargetMode="External"/><Relationship Id="rId44" Type="http://schemas.openxmlformats.org/officeDocument/2006/relationships/hyperlink" Target="mailto:jazwinska@polic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ps@nowewarpno.pl" TargetMode="External"/><Relationship Id="rId22" Type="http://schemas.openxmlformats.org/officeDocument/2006/relationships/hyperlink" Target="mailto:sekretariat@pcpr.police.pl" TargetMode="External"/><Relationship Id="rId27" Type="http://schemas.openxmlformats.org/officeDocument/2006/relationships/hyperlink" Target="http://www.harmoniaspoleczna.org/" TargetMode="External"/><Relationship Id="rId30" Type="http://schemas.openxmlformats.org/officeDocument/2006/relationships/hyperlink" Target="https://szczecin.pip.gov.pl/pl/" TargetMode="External"/><Relationship Id="rId35" Type="http://schemas.openxmlformats.org/officeDocument/2006/relationships/hyperlink" Target="mailto:1us.szczecin@mf.%20gov.pl" TargetMode="External"/><Relationship Id="rId43" Type="http://schemas.openxmlformats.org/officeDocument/2006/relationships/hyperlink" Target="http://policki.pl/wydzialy-starostwa/biuro-powiatowego-rzecznika-konsumentow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1E6F-12BD-4373-83E9-3C959D34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2770</Words>
  <Characters>16624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Ligęza</dc:creator>
  <cp:lastModifiedBy>Edyta</cp:lastModifiedBy>
  <cp:revision>9</cp:revision>
  <cp:lastPrinted>2021-01-05T08:21:00Z</cp:lastPrinted>
  <dcterms:created xsi:type="dcterms:W3CDTF">2021-01-05T08:09:00Z</dcterms:created>
  <dcterms:modified xsi:type="dcterms:W3CDTF">2023-02-05T23:53:00Z</dcterms:modified>
</cp:coreProperties>
</file>